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6B7E" w14:textId="77777777" w:rsidR="00FA3840" w:rsidRPr="00984DC4" w:rsidRDefault="00F10F6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84DC4"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072" behindDoc="0" locked="0" layoutInCell="1" allowOverlap="1" wp14:anchorId="25281560" wp14:editId="21BB495B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59CA3" w14:textId="77777777" w:rsidR="00FA3840" w:rsidRPr="00984DC4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8A6E737" w14:textId="77777777" w:rsidR="007A71DE" w:rsidRPr="00984DC4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984DC4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6010630" w14:textId="77777777" w:rsidR="006952A8" w:rsidRPr="00984DC4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0575E24" w14:textId="77777777" w:rsidR="00FA3840" w:rsidRPr="00984DC4" w:rsidRDefault="00FA3840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A16710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ทันตแพทยศาสตร์</w:t>
      </w:r>
    </w:p>
    <w:p w14:paraId="42C36AD6" w14:textId="77777777" w:rsidR="006952A8" w:rsidRPr="00984DC4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A16710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ทันตแพทยศาสตรบัณฑิต</w:t>
      </w:r>
    </w:p>
    <w:p w14:paraId="5DE672D3" w14:textId="77777777" w:rsidR="00AF1098" w:rsidRPr="00984DC4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CCFF5BF" w14:textId="77777777" w:rsidR="007A71DE" w:rsidRPr="00984DC4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984DC4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984DC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984DC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1138C36" w14:textId="77777777" w:rsidR="006952A8" w:rsidRPr="00984DC4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984DC4" w14:paraId="76A16EE8" w14:textId="77777777" w:rsidTr="00B40E62">
        <w:tc>
          <w:tcPr>
            <w:tcW w:w="1668" w:type="dxa"/>
            <w:vAlign w:val="center"/>
          </w:tcPr>
          <w:p w14:paraId="65F6B5C7" w14:textId="77777777" w:rsidR="00FA3840" w:rsidRPr="00984DC4" w:rsidRDefault="00B63C1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sz w:val="32"/>
                <w:szCs w:val="32"/>
              </w:rPr>
              <w:t>DRD 412</w:t>
            </w:r>
          </w:p>
        </w:tc>
        <w:tc>
          <w:tcPr>
            <w:tcW w:w="425" w:type="dxa"/>
            <w:vAlign w:val="center"/>
          </w:tcPr>
          <w:p w14:paraId="44A87C0B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EAB94C1" w14:textId="77777777" w:rsidR="00FA3840" w:rsidRPr="00984DC4" w:rsidRDefault="00B63C1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ทันตกรรมหัตถการ 2                                                                                           </w:t>
            </w:r>
          </w:p>
        </w:tc>
        <w:tc>
          <w:tcPr>
            <w:tcW w:w="425" w:type="dxa"/>
          </w:tcPr>
          <w:p w14:paraId="67767306" w14:textId="77777777" w:rsidR="00FA3840" w:rsidRPr="00984DC4" w:rsidRDefault="00B63C1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46278EE3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B63C16" w:rsidRPr="00984DC4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-3-</w:t>
            </w:r>
            <w:r w:rsidR="00B63C16" w:rsidRPr="00984DC4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FA3840" w:rsidRPr="00984DC4" w14:paraId="66C6B8BD" w14:textId="77777777" w:rsidTr="00B40E62">
        <w:tc>
          <w:tcPr>
            <w:tcW w:w="1668" w:type="dxa"/>
            <w:vAlign w:val="center"/>
          </w:tcPr>
          <w:p w14:paraId="2A28AF52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5DAABFC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104E286" w14:textId="77777777" w:rsidR="00FA3840" w:rsidRPr="00984DC4" w:rsidRDefault="00B63C1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sz w:val="32"/>
                <w:szCs w:val="32"/>
              </w:rPr>
              <w:t>(Operative Dentistry II)</w:t>
            </w:r>
          </w:p>
        </w:tc>
        <w:tc>
          <w:tcPr>
            <w:tcW w:w="425" w:type="dxa"/>
          </w:tcPr>
          <w:p w14:paraId="137311D0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7F17F4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1A1BF734" w14:textId="77777777" w:rsidTr="00B40E62">
        <w:tc>
          <w:tcPr>
            <w:tcW w:w="1668" w:type="dxa"/>
            <w:vAlign w:val="center"/>
          </w:tcPr>
          <w:p w14:paraId="70AA2757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AB41809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A0AEC9B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1023E043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5F17AC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27B224C0" w14:textId="77777777" w:rsidTr="00B40E62">
        <w:tc>
          <w:tcPr>
            <w:tcW w:w="1668" w:type="dxa"/>
            <w:vAlign w:val="center"/>
          </w:tcPr>
          <w:p w14:paraId="3DE757F0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F25680E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915C113" w14:textId="77777777" w:rsidR="00FA3840" w:rsidRPr="00984DC4" w:rsidRDefault="00B63C1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 xml:space="preserve">DRD 311 </w:t>
            </w:r>
            <w:r w:rsidRPr="00984DC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ทันตกรรมหัตถการ </w:t>
            </w: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</w:tcPr>
          <w:p w14:paraId="229C9D3E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4914DC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60D0FA16" w14:textId="77777777" w:rsidTr="00B40E62">
        <w:tc>
          <w:tcPr>
            <w:tcW w:w="1668" w:type="dxa"/>
            <w:vAlign w:val="center"/>
          </w:tcPr>
          <w:p w14:paraId="783891B8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D3B33FC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4612DA" w14:textId="1DCA41D0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</w:rPr>
              <w:t>1/25</w:t>
            </w:r>
            <w:r w:rsidR="00A71DDD" w:rsidRPr="00984DC4">
              <w:rPr>
                <w:rFonts w:ascii="Angsana New" w:hAnsi="Angsana New"/>
                <w:sz w:val="32"/>
                <w:szCs w:val="32"/>
              </w:rPr>
              <w:t>6</w:t>
            </w:r>
            <w:r w:rsidR="009518E5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424E19E6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446B30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1B90F9C6" w14:textId="77777777" w:rsidTr="00B40E62">
        <w:tc>
          <w:tcPr>
            <w:tcW w:w="1668" w:type="dxa"/>
            <w:vAlign w:val="center"/>
          </w:tcPr>
          <w:p w14:paraId="4C16FC2D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8D5308D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5B461C6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4417A685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A5C21FE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7E011089" w14:textId="77777777" w:rsidTr="00B40E62">
        <w:tc>
          <w:tcPr>
            <w:tcW w:w="1668" w:type="dxa"/>
            <w:vAlign w:val="center"/>
          </w:tcPr>
          <w:p w14:paraId="23CAD502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75A6A6B" w14:textId="77777777" w:rsidR="00FA3840" w:rsidRPr="00984DC4" w:rsidRDefault="00F10F6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DB419B" wp14:editId="3E70C5F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736941824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D4ED858" id="Rectangle 11" o:spid="_x0000_s1026" style="position:absolute;margin-left:1.05pt;margin-top:6.4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Fc3KPfAAAACwEAAA8AAABkcnMvZG93bnJl&#10;di54bWxMTz1PwzAQ3ZH4D9YhsSDqxEVQpXGqiooBMbVl6ebGRxJqn6PYbQO/nutEl5Pevbv3US5G&#10;78QJh9gF0pBPMhBIdbAdNRo+t2+PMxAxGbLGBUINPxhhUd3elKaw4UxrPG1SI1iEYmE0tCn1hZSx&#10;btGbOAk9EnNfYfAmMRwaaQdzZnHvpMqyZ+lNR+zQmh5fW6wPm6PXcHhxtPbfy1/78b7bPqg4W+2m&#10;Uev7u3E157Gcg0g4pv8PuHTg/FBxsH04ko3CaVA5H/JacQum1QXvNUyfcpBVKa87VH8A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8Vzco98AAAAL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2B169A8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B2F2342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684A8F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1A26204B" w14:textId="77777777" w:rsidTr="00B40E62">
        <w:tc>
          <w:tcPr>
            <w:tcW w:w="1668" w:type="dxa"/>
            <w:vAlign w:val="center"/>
          </w:tcPr>
          <w:p w14:paraId="09E447A4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59D1966" w14:textId="77777777" w:rsidR="00FA3840" w:rsidRPr="00984DC4" w:rsidRDefault="00F10F6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4DC4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67EC87" wp14:editId="38E9AF5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476519785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4164390" id="Rectangle 9" o:spid="_x0000_s1026" style="position:absolute;margin-left:.55pt;margin-top:6.7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6E42815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9E29927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1A39BF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0E2B0F2F" w14:textId="77777777" w:rsidTr="00B40E62">
        <w:tc>
          <w:tcPr>
            <w:tcW w:w="1668" w:type="dxa"/>
            <w:vAlign w:val="center"/>
          </w:tcPr>
          <w:p w14:paraId="43B190CC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E0CBAC1" w14:textId="77777777" w:rsidR="00FA3840" w:rsidRPr="00984DC4" w:rsidRDefault="00F10F6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F779B5" wp14:editId="6C05194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19780778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8FFF535" id="Rectangle 10" o:spid="_x0000_s1026" style="position:absolute;margin-left:.8pt;margin-top:6.2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M4j3eAAAACwEAAA8AAABkcnMvZG93bnJl&#10;di54bWxMTz1vwjAQ3SvxH6xDYqmK06QCFOIgVMRQdQK6sJn4mqTY5yg2kPbX95ja5U5P7+59FKvB&#10;WXHFPrSeFDxPExBIlTct1Qo+DtunBYgQNRltPaGCbwywKkcPhc6Nv9EOr/tYCxahkGsFTYxdLmWo&#10;GnQ6TH2HxNyn752ODPtaml7fWNxZmSbJTDrdEjs0usPXBqvz/uIUnOeWdu5r/WPe346HxzQsNscs&#10;KDUZD5slj/USRMQh/n3AvQPnh5KDnfyFTBCW8YwPeaUvIJhO7/ikIMvmIMtC/u9Q/gI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BxzOI93gAAAAsBAAAPAAAAAAAAAAAAAAAAAEwEAABk&#10;cnMvZG93bnJldi54bWxQSwUGAAAAAAQABADzAAAAVw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652D05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97CE76A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C6BC1B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60A2C165" w14:textId="77777777" w:rsidTr="00B40E62">
        <w:tc>
          <w:tcPr>
            <w:tcW w:w="2093" w:type="dxa"/>
            <w:gridSpan w:val="2"/>
            <w:vAlign w:val="center"/>
          </w:tcPr>
          <w:p w14:paraId="24F23A78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BB9D080" w14:textId="24D2233F" w:rsidR="00FA3840" w:rsidRPr="00984DC4" w:rsidRDefault="009518E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ผศ.ดร.ทพ.วรเดช พิชัยอุตกฤษฏ์</w:t>
            </w:r>
          </w:p>
        </w:tc>
        <w:tc>
          <w:tcPr>
            <w:tcW w:w="425" w:type="dxa"/>
          </w:tcPr>
          <w:p w14:paraId="2280C692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14EA37C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0E29ABA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0567A69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84DC4" w14:paraId="59933AEA" w14:textId="77777777" w:rsidTr="00B40E62">
        <w:tc>
          <w:tcPr>
            <w:tcW w:w="2093" w:type="dxa"/>
            <w:gridSpan w:val="2"/>
            <w:vAlign w:val="center"/>
          </w:tcPr>
          <w:p w14:paraId="5EE22E52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617F43B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</w:t>
            </w:r>
            <w:r w:rsidR="00B034BD"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าจารย์ประจำและอาจารย์พิเศษ</w:t>
            </w:r>
          </w:p>
        </w:tc>
        <w:tc>
          <w:tcPr>
            <w:tcW w:w="425" w:type="dxa"/>
          </w:tcPr>
          <w:p w14:paraId="00013941" w14:textId="77777777" w:rsidR="00FA3840" w:rsidRPr="00984DC4" w:rsidRDefault="00F10F6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A88541" wp14:editId="4E0CBF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96144487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A9BD0E9" id="Rectangle 15" o:spid="_x0000_s1026" style="position:absolute;margin-left:.3pt;margin-top:6.8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9FE2078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5307BBB" w14:textId="77777777" w:rsidR="00FA3840" w:rsidRPr="00984DC4" w:rsidRDefault="00F10F6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A2881E8" wp14:editId="5F0C833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953107612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F98A8D" id="Rectangle 13" o:spid="_x0000_s1026" style="position:absolute;margin-left:-.75pt;margin-top:6.8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00777FF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84DC4" w14:paraId="1B03E357" w14:textId="77777777" w:rsidTr="00B40E62">
        <w:tc>
          <w:tcPr>
            <w:tcW w:w="2093" w:type="dxa"/>
            <w:gridSpan w:val="2"/>
            <w:vAlign w:val="center"/>
          </w:tcPr>
          <w:p w14:paraId="00481594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87077D3" w14:textId="77777777" w:rsidR="00FA3840" w:rsidRPr="00984DC4" w:rsidRDefault="00B034B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วิทยาลัยทันตแพทยศาสตร์ มหาวิทยาลัยรังสิต</w:t>
            </w:r>
          </w:p>
        </w:tc>
        <w:tc>
          <w:tcPr>
            <w:tcW w:w="425" w:type="dxa"/>
          </w:tcPr>
          <w:p w14:paraId="3DB1C82C" w14:textId="77777777" w:rsidR="00FA3840" w:rsidRPr="00984DC4" w:rsidRDefault="00F10F6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1297F7" wp14:editId="2A5CC76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191770</wp:posOffset>
                      </wp:positionV>
                      <wp:extent cx="127000" cy="135255"/>
                      <wp:effectExtent l="0" t="0" r="0" b="4445"/>
                      <wp:wrapNone/>
                      <wp:docPr id="822892027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A8DDC01" id="Rectangle 16" o:spid="_x0000_s1026" style="position:absolute;margin-left:.3pt;margin-top:15.1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8592523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3EF291CC" w14:textId="77777777" w:rsidR="00FA3840" w:rsidRPr="00984DC4" w:rsidRDefault="00F10F6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5AB12E" wp14:editId="664C07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191770</wp:posOffset>
                      </wp:positionV>
                      <wp:extent cx="127000" cy="135255"/>
                      <wp:effectExtent l="0" t="0" r="0" b="4445"/>
                      <wp:wrapNone/>
                      <wp:docPr id="771093390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F8F592" id="Rectangle 17" o:spid="_x0000_s1026" style="position:absolute;margin-left:-.75pt;margin-top:15.1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MXBaA/gAAAADAEAAA8AAABkcnMvZG93bnJl&#10;di54bWxMTz1vwjAQ3Sv1P1iH1KUChyDaKMRBqKhD1QnowmbiaxKwz1FsIO2v7zGV5aR37+59FMvB&#10;WXHBPrSeFEwnCQikypuWagVfu/dxBiJETUZbT6jgBwMsy8eHQufGX2mDl22sBYtQyLWCJsYulzJU&#10;DTodJr5DYu7b905Hhn0tTa+vLO6sTJPkRTrdEjs0usO3BqvT9uwUnF4tbdxx9Ws+P/a75zRk6/0s&#10;KPU0GtYLHqsFiIhD/P+AWwfODyUHO/gzmSCsgvF0zpcKZkkK4sZnjA8K5ryXZSHvS5R/AA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MXBaA/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AD01007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84DC4" w14:paraId="01586B77" w14:textId="77777777" w:rsidTr="00B40E62">
        <w:tc>
          <w:tcPr>
            <w:tcW w:w="2093" w:type="dxa"/>
            <w:gridSpan w:val="2"/>
            <w:vAlign w:val="center"/>
          </w:tcPr>
          <w:p w14:paraId="7F3551C0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B8E2817" w14:textId="7780DD48" w:rsidR="00FA3840" w:rsidRPr="00984DC4" w:rsidRDefault="009518E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FA3840" w:rsidRPr="00984DC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กุมภาพันธ์</w:t>
            </w:r>
            <w:r w:rsidR="00FA3840"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FA3840" w:rsidRPr="00984DC4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A71DDD" w:rsidRPr="00984DC4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57A4BF10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42B84E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8A56CF7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D521765" w14:textId="77777777" w:rsidR="00FA3840" w:rsidRPr="00984DC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81F6BC1" w14:textId="77777777" w:rsidR="000032CA" w:rsidRPr="00984DC4" w:rsidRDefault="000032CA" w:rsidP="00663D50">
      <w:pPr>
        <w:rPr>
          <w:sz w:val="32"/>
          <w:szCs w:val="32"/>
          <w:cs/>
          <w:lang w:val="en-AU" w:bidi="th-TH"/>
        </w:rPr>
      </w:pPr>
    </w:p>
    <w:p w14:paraId="28759572" w14:textId="77777777" w:rsidR="007A71DE" w:rsidRPr="00984DC4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984DC4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 w:rsidRPr="00984DC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984DC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41F2FC8C" w14:textId="77777777" w:rsidR="00436FEA" w:rsidRPr="00984DC4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984DC4" w14:paraId="653805F8" w14:textId="77777777" w:rsidTr="00B40E62">
        <w:tc>
          <w:tcPr>
            <w:tcW w:w="1951" w:type="dxa"/>
            <w:vAlign w:val="center"/>
          </w:tcPr>
          <w:p w14:paraId="21CF614D" w14:textId="77777777" w:rsidR="00FD01C6" w:rsidRPr="00984DC4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BD483AB" w14:textId="77777777" w:rsidR="00FD01C6" w:rsidRPr="00984DC4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12CBEF8C" w14:textId="77777777" w:rsidR="00FD01C6" w:rsidRPr="00984DC4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34B178B8" w14:textId="77777777" w:rsidR="00FD01C6" w:rsidRPr="00984DC4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984D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77100CA" w14:textId="77777777" w:rsidR="00FD01C6" w:rsidRPr="00984DC4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984DC4" w14:paraId="343EDAA7" w14:textId="77777777" w:rsidTr="00B40E62">
        <w:tc>
          <w:tcPr>
            <w:tcW w:w="1951" w:type="dxa"/>
          </w:tcPr>
          <w:p w14:paraId="3149EAF7" w14:textId="29087EA4" w:rsidR="00FD01C6" w:rsidRPr="00984DC4" w:rsidRDefault="00AB4B62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7BC7C079" w14:textId="45EF16B8" w:rsidR="00FD01C6" w:rsidRPr="00984DC4" w:rsidRDefault="00AB4B62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392FCB62" w14:textId="00477314" w:rsidR="00FD01C6" w:rsidRPr="00984DC4" w:rsidRDefault="00AB4B62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799A37F4" w14:textId="50167EC3" w:rsidR="00FD01C6" w:rsidRPr="00984DC4" w:rsidRDefault="00AB4B62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2C61852D" w14:textId="0A09D709" w:rsidR="00FD01C6" w:rsidRPr="00984DC4" w:rsidRDefault="00AB4B62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58493D1" w14:textId="77777777" w:rsidR="000032CA" w:rsidRPr="00984DC4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0A278342" w14:textId="77777777" w:rsidR="00A1228C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1474F112" w14:textId="77777777" w:rsidR="00AB4B62" w:rsidRPr="00984DC4" w:rsidRDefault="00AB4B62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8E335A6" w14:textId="77777777" w:rsidR="00436FEA" w:rsidRPr="00984DC4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984DC4" w14:paraId="4E4EAAD3" w14:textId="77777777" w:rsidTr="00B40E62">
        <w:tc>
          <w:tcPr>
            <w:tcW w:w="2961" w:type="dxa"/>
            <w:vAlign w:val="center"/>
          </w:tcPr>
          <w:p w14:paraId="2F8DDD66" w14:textId="77777777" w:rsidR="000032CA" w:rsidRPr="00984DC4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70735F74" w14:textId="77777777" w:rsidR="000032CA" w:rsidRPr="00984DC4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521D756" w14:textId="77777777" w:rsidR="000032CA" w:rsidRPr="00984DC4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984DC4" w14:paraId="294707F8" w14:textId="77777777" w:rsidTr="00B40E62">
        <w:tc>
          <w:tcPr>
            <w:tcW w:w="2961" w:type="dxa"/>
          </w:tcPr>
          <w:p w14:paraId="3AFC3D6A" w14:textId="6550ED8B" w:rsidR="000032CA" w:rsidRPr="00984DC4" w:rsidRDefault="00AB4B62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79CCE066" w14:textId="6CB5DB90" w:rsidR="000032CA" w:rsidRPr="00984DC4" w:rsidRDefault="00AB4B62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3C9A18A" w14:textId="17B51D00" w:rsidR="000032CA" w:rsidRPr="00984DC4" w:rsidRDefault="00AB4B62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7D8A8D45" w14:textId="77777777" w:rsidR="000032CA" w:rsidRPr="00984DC4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(</w:t>
      </w:r>
      <w:r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ระบุหัวข้อที่สอนไม่ครอบคลุมตามแผน  และพิจารณานัยสำคัญของหัวข้อต่อผลการเรียนรู้ของรายวิชาและหลักสูตร  ในกรณีที่มีนัยสำคัญให้เสนอแนวทางชดเชย</w:t>
      </w: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475A9836" w14:textId="77777777" w:rsidR="00A31EB7" w:rsidRPr="00984DC4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798E2B1A" w14:textId="77777777" w:rsidR="00A31EB7" w:rsidRPr="00984DC4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E187C54" w14:textId="77777777" w:rsidR="00FD60D2" w:rsidRPr="00984DC4" w:rsidRDefault="00FD60D2" w:rsidP="00FD60D2">
      <w:pPr>
        <w:rPr>
          <w:rFonts w:ascii="Angsana New" w:hAnsi="Angsana New"/>
          <w:sz w:val="32"/>
          <w:szCs w:val="32"/>
          <w:cs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84DC4">
        <w:rPr>
          <w:rFonts w:ascii="Angsana New" w:hAnsi="Angsana New"/>
          <w:sz w:val="32"/>
          <w:szCs w:val="32"/>
          <w:lang w:bidi="th-TH"/>
        </w:rPr>
        <w:t xml:space="preserve">3.1 </w:t>
      </w:r>
      <w:r w:rsidRPr="00984DC4">
        <w:rPr>
          <w:rFonts w:ascii="Angsana New" w:hAnsi="Angsana New"/>
          <w:sz w:val="32"/>
          <w:szCs w:val="32"/>
          <w:cs/>
          <w:lang w:bidi="th-TH"/>
        </w:rPr>
        <w:t>ปร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ะสิทธิผลการ</w:t>
      </w:r>
      <w:r w:rsidR="00E722EF" w:rsidRPr="00984DC4">
        <w:rPr>
          <w:rFonts w:ascii="Angsana New" w:hAnsi="Angsana New" w:hint="cs"/>
          <w:sz w:val="32"/>
          <w:szCs w:val="32"/>
          <w:cs/>
          <w:lang w:bidi="th-TH"/>
        </w:rPr>
        <w:t>เ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E722EF" w:rsidRPr="00984DC4">
        <w:rPr>
          <w:rFonts w:ascii="Angsana New" w:hAnsi="Angsana New" w:hint="cs"/>
          <w:sz w:val="32"/>
          <w:szCs w:val="32"/>
          <w:cs/>
          <w:lang w:bidi="th-TH"/>
        </w:rPr>
        <w:t>ี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="0012535C" w:rsidRPr="00984DC4">
        <w:rPr>
          <w:rFonts w:ascii="Angsana New" w:hAnsi="Angsana New"/>
          <w:sz w:val="32"/>
          <w:szCs w:val="32"/>
          <w:lang w:bidi="th-TH"/>
        </w:rPr>
        <w:t>6</w:t>
      </w:r>
      <w:r w:rsidRPr="00984DC4">
        <w:rPr>
          <w:rFonts w:ascii="Angsana New" w:hAnsi="Angsana New"/>
          <w:sz w:val="32"/>
          <w:szCs w:val="32"/>
          <w:lang w:bidi="th-TH"/>
        </w:rPr>
        <w:t xml:space="preserve"> 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709"/>
        <w:gridCol w:w="709"/>
        <w:gridCol w:w="1843"/>
        <w:gridCol w:w="1559"/>
      </w:tblGrid>
      <w:tr w:rsidR="00927F2A" w:rsidRPr="00984DC4" w14:paraId="36555759" w14:textId="77777777" w:rsidTr="001A1E4B">
        <w:trPr>
          <w:tblHeader/>
        </w:trPr>
        <w:tc>
          <w:tcPr>
            <w:tcW w:w="9464" w:type="dxa"/>
            <w:gridSpan w:val="7"/>
          </w:tcPr>
          <w:p w14:paraId="6C669454" w14:textId="77777777" w:rsidR="00927F2A" w:rsidRPr="00984DC4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84DC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984DC4" w14:paraId="3CB22F36" w14:textId="77777777" w:rsidTr="00B01AB7">
        <w:trPr>
          <w:tblHeader/>
        </w:trPr>
        <w:tc>
          <w:tcPr>
            <w:tcW w:w="675" w:type="dxa"/>
            <w:vMerge w:val="restart"/>
          </w:tcPr>
          <w:p w14:paraId="0304BC57" w14:textId="77777777" w:rsidR="00043722" w:rsidRPr="00984DC4" w:rsidRDefault="00F10F6B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1587E" wp14:editId="333C9F2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413962279" name="Oval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EA3415E" id="Oval 18" o:spid="_x0000_s1026" style="position:absolute;margin-left:6.1pt;margin-top:8.5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P6pyIzeAAAADAEAAA8AAABkcnMvZG93bnJldi54&#10;bWxMT8tOwzAQvCPxD9YicaNOU1GiNE5VQFxQOLTwARvbJBF+pLbThL9nOcFlR6PZnZ2p9os17KJD&#10;HLwTsF5lwLSTXg2uE/Dx/nJXAIsJnULjnRbwrSPs6+urCkvlZ3fUl1PqGJm4WKKAPqWx5DzKXluM&#10;Kz9qR9qnDxYT0dBxFXAmc2t4nmVbbnFw9KHHUT/1Wn6dJiugeQxmenstsDnL9qxmOTcqHoS4vVme&#10;dzQOO2BJL+nvAn47UH6oKVjrJ6ciM8TznDYJH9bASN9stsBawuIeeF3x/yXqH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D+qciM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67BA0243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126" w:type="dxa"/>
            <w:vMerge w:val="restart"/>
          </w:tcPr>
          <w:p w14:paraId="65F5A812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C3DA251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388C6DC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14199B3" w14:textId="77777777" w:rsidR="00043722" w:rsidRPr="00984DC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84DC4" w14:paraId="05D26747" w14:textId="77777777" w:rsidTr="00B01AB7">
        <w:trPr>
          <w:tblHeader/>
        </w:trPr>
        <w:tc>
          <w:tcPr>
            <w:tcW w:w="675" w:type="dxa"/>
            <w:vMerge/>
          </w:tcPr>
          <w:p w14:paraId="1AC9F386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</w:tcPr>
          <w:p w14:paraId="50902B67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</w:tcPr>
          <w:p w14:paraId="45DDF272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EAAEC0F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E2EE3D3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7E6F08A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1A6C4A2" w14:textId="77777777" w:rsidR="00043722" w:rsidRPr="00984DC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63C16" w:rsidRPr="00984DC4" w14:paraId="34C4ED5D" w14:textId="77777777" w:rsidTr="00B01AB7">
        <w:tc>
          <w:tcPr>
            <w:tcW w:w="675" w:type="dxa"/>
          </w:tcPr>
          <w:p w14:paraId="73D0BBE6" w14:textId="77777777" w:rsidR="00B63C16" w:rsidRPr="00984DC4" w:rsidRDefault="00B63C16" w:rsidP="00B63C1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1.2</w:t>
            </w:r>
          </w:p>
        </w:tc>
        <w:tc>
          <w:tcPr>
            <w:tcW w:w="1843" w:type="dxa"/>
          </w:tcPr>
          <w:p w14:paraId="29C54DBC" w14:textId="77777777" w:rsidR="00B63C16" w:rsidRPr="00984DC4" w:rsidRDefault="00B63C16" w:rsidP="00B63C1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มีความซื่อสัตย์ มีระเบียบวินัย</w:t>
            </w:r>
          </w:p>
        </w:tc>
        <w:tc>
          <w:tcPr>
            <w:tcW w:w="2126" w:type="dxa"/>
          </w:tcPr>
          <w:p w14:paraId="1143DD6C" w14:textId="77777777" w:rsidR="00B63C16" w:rsidRPr="00984DC4" w:rsidRDefault="00B63C16" w:rsidP="00B63C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73922D95" w14:textId="77777777" w:rsidR="00B63C16" w:rsidRPr="00984DC4" w:rsidRDefault="00B63C16" w:rsidP="00B63C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และความไม่ละโมบ</w:t>
            </w:r>
          </w:p>
        </w:tc>
        <w:tc>
          <w:tcPr>
            <w:tcW w:w="709" w:type="dxa"/>
          </w:tcPr>
          <w:p w14:paraId="49EB938E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</w:tcPr>
          <w:p w14:paraId="6D88941C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BA6FB19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FFBAA66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01D2C841" w14:textId="77777777" w:rsidR="00A1228C" w:rsidRPr="00984DC4" w:rsidRDefault="00A1228C" w:rsidP="00A1228C">
      <w:pPr>
        <w:rPr>
          <w:rFonts w:ascii="Angsana New" w:hAnsi="Angsana New"/>
          <w:sz w:val="32"/>
          <w:szCs w:val="32"/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709"/>
        <w:gridCol w:w="709"/>
        <w:gridCol w:w="1843"/>
        <w:gridCol w:w="1559"/>
      </w:tblGrid>
      <w:tr w:rsidR="00A1228C" w:rsidRPr="00984DC4" w14:paraId="0A4702FE" w14:textId="77777777" w:rsidTr="00DF35D7">
        <w:trPr>
          <w:tblHeader/>
        </w:trPr>
        <w:tc>
          <w:tcPr>
            <w:tcW w:w="9464" w:type="dxa"/>
            <w:gridSpan w:val="7"/>
          </w:tcPr>
          <w:p w14:paraId="0E591353" w14:textId="77777777" w:rsidR="00A1228C" w:rsidRPr="00984DC4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84DC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984DC4" w14:paraId="51448E25" w14:textId="77777777" w:rsidTr="00B01AB7">
        <w:trPr>
          <w:tblHeader/>
        </w:trPr>
        <w:tc>
          <w:tcPr>
            <w:tcW w:w="675" w:type="dxa"/>
            <w:vMerge w:val="restart"/>
          </w:tcPr>
          <w:p w14:paraId="614A785A" w14:textId="77777777" w:rsidR="00043722" w:rsidRPr="00984DC4" w:rsidRDefault="00F10F6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2A304" wp14:editId="5B248FF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0" t="0" r="3810" b="3810"/>
                      <wp:wrapNone/>
                      <wp:docPr id="1924310823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23066C89" id="Oval 19" o:spid="_x0000_s1026" style="position:absolute;margin-left:5.7pt;margin-top:8.9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M2OfbdAAAADAEAAA8AAABkcnMvZG93bnJldi54&#10;bWxMT0FOwzAQvCPxB2uRuFGnLYI2jVMVEBcUDhQe4NhLEhGvU9tpwu9ZTnDZ0Wh2Z2eK/ex6ccYQ&#10;O08KlosMBJLxtqNGwcf7880GREyarO49oYJvjLAvLy8KnVs/0Ruej6kRbEIx1wralIZcymhadDou&#10;/IDE2qcPTiemoZE26InNXS9XWXYnne6IP7R6wMcWzddxdAqqh9CPry8bXZ1MfbKTmSobD0pdX81P&#10;Ox6HHYiEc/q7gN8OnB9KDlb7kWwUPfPlLW8y3m9BsL5ecZ2acbsGWRbyf4nyBw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AM2Ofb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00F809BD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126" w:type="dxa"/>
            <w:vMerge w:val="restart"/>
          </w:tcPr>
          <w:p w14:paraId="469A407F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6A921C1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180B158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1205AB5" w14:textId="77777777" w:rsidR="00043722" w:rsidRPr="00984DC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84DC4" w14:paraId="33A5001B" w14:textId="77777777" w:rsidTr="00B01AB7">
        <w:trPr>
          <w:tblHeader/>
        </w:trPr>
        <w:tc>
          <w:tcPr>
            <w:tcW w:w="675" w:type="dxa"/>
            <w:vMerge/>
          </w:tcPr>
          <w:p w14:paraId="4E0E0AB7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</w:tcPr>
          <w:p w14:paraId="0BBDFBA8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</w:tcPr>
          <w:p w14:paraId="126C0219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499370C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4E1A985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03104D8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393AEC7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15EE8" w:rsidRPr="00984DC4" w14:paraId="3CEDAEA1" w14:textId="77777777" w:rsidTr="00B01AB7">
        <w:tc>
          <w:tcPr>
            <w:tcW w:w="675" w:type="dxa"/>
          </w:tcPr>
          <w:p w14:paraId="5C01D04B" w14:textId="77777777" w:rsidR="00815EE8" w:rsidRPr="00984DC4" w:rsidRDefault="00815EE8" w:rsidP="00815EE8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2.2</w:t>
            </w:r>
          </w:p>
        </w:tc>
        <w:tc>
          <w:tcPr>
            <w:tcW w:w="1843" w:type="dxa"/>
          </w:tcPr>
          <w:p w14:paraId="4CA0A7D5" w14:textId="77777777" w:rsidR="00815EE8" w:rsidRPr="00984DC4" w:rsidRDefault="00815EE8" w:rsidP="00815EE8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มีความรู้และความเข้าใจในพื้นฐานทางวิทยาศาสตร์สุขภาพ ศาสตร์ทางการแพทย์และทันตแพทย์รวมถึงมีความรู้และความเข้าใจในระบบสุขภาพ</w:t>
            </w:r>
          </w:p>
        </w:tc>
        <w:tc>
          <w:tcPr>
            <w:tcW w:w="2126" w:type="dxa"/>
          </w:tcPr>
          <w:p w14:paraId="4A53875F" w14:textId="77777777" w:rsidR="00815EE8" w:rsidRPr="00984DC4" w:rsidRDefault="00815EE8" w:rsidP="00815E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บรรยายโดยใช้ปัญหานำและตามด้วยการแก้ปัญหาของการออกแบบและการพัฒนาโปรแกรม การเขียนโปรแกรมและการฝึกภาคปฏิบัติ</w:t>
            </w:r>
          </w:p>
          <w:p w14:paraId="017D1E0F" w14:textId="77777777" w:rsidR="00815EE8" w:rsidRPr="00984DC4" w:rsidRDefault="00815EE8" w:rsidP="00815E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 w:hint="cs"/>
                <w:sz w:val="32"/>
                <w:szCs w:val="32"/>
                <w:cs/>
              </w:rPr>
              <w:t>แนะนำเครื่องมือและการใช้งาน</w:t>
            </w:r>
          </w:p>
          <w:p w14:paraId="37F6D10F" w14:textId="77777777" w:rsidR="00815EE8" w:rsidRPr="00984DC4" w:rsidRDefault="00815EE8" w:rsidP="00815E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12BEFB5A" w14:textId="77777777" w:rsidR="00815EE8" w:rsidRPr="00984DC4" w:rsidRDefault="00815EE8" w:rsidP="00815E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709" w:type="dxa"/>
          </w:tcPr>
          <w:p w14:paraId="43BD74E6" w14:textId="77777777" w:rsidR="00815EE8" w:rsidRPr="00984DC4" w:rsidRDefault="00815EE8" w:rsidP="00815EE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563A8727" w14:textId="77777777" w:rsidR="00815EE8" w:rsidRPr="00984DC4" w:rsidRDefault="00815EE8" w:rsidP="00815EE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E5FB6B7" w14:textId="77777777" w:rsidR="00815EE8" w:rsidRPr="00984DC4" w:rsidRDefault="00815EE8" w:rsidP="00815EE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8F15243" w14:textId="77777777" w:rsidR="00815EE8" w:rsidRPr="00984DC4" w:rsidRDefault="00815EE8" w:rsidP="00815EE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05512B9C" w14:textId="77777777" w:rsidR="00927F2A" w:rsidRPr="00984DC4" w:rsidRDefault="00927F2A" w:rsidP="00927F2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709"/>
        <w:gridCol w:w="709"/>
        <w:gridCol w:w="1843"/>
        <w:gridCol w:w="1559"/>
      </w:tblGrid>
      <w:tr w:rsidR="00927F2A" w:rsidRPr="00984DC4" w14:paraId="029973B8" w14:textId="77777777" w:rsidTr="00DF35D7">
        <w:trPr>
          <w:tblHeader/>
        </w:trPr>
        <w:tc>
          <w:tcPr>
            <w:tcW w:w="9464" w:type="dxa"/>
            <w:gridSpan w:val="7"/>
          </w:tcPr>
          <w:p w14:paraId="1602C056" w14:textId="77777777" w:rsidR="00927F2A" w:rsidRPr="00984DC4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84DC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984DC4" w14:paraId="21DBC206" w14:textId="77777777" w:rsidTr="00B01AB7">
        <w:trPr>
          <w:tblHeader/>
        </w:trPr>
        <w:tc>
          <w:tcPr>
            <w:tcW w:w="675" w:type="dxa"/>
            <w:vMerge w:val="restart"/>
          </w:tcPr>
          <w:p w14:paraId="53F91077" w14:textId="77777777" w:rsidR="00043722" w:rsidRPr="00984DC4" w:rsidRDefault="00F10F6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B4DE50" wp14:editId="49C1712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678228569" name="Oval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05211BF3" id="Oval 20" o:spid="_x0000_s1026" style="position:absolute;margin-left:7pt;margin-top:9.0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lEzG/eAAAADAEAAA8AAABkcnMvZG93bnJldi54&#10;bWxMT0FOwzAQvCPxB2uRuFGn0KI0jVMVEBeUHig8wLHdJMJep7bThN+znOCyo9FoZmfK3ewsu5gQ&#10;e48ClosMmEHldY+tgM+P17scWEwStbQejYBvE2FXXV+VstB+wndzOaaWUQjGQgroUhoKzqPqjJNx&#10;4QeDpJ18cDIRDS3XQU4U7iy/z7JH7mSP9KGTg3nujPo6jk5A/RTseHjLZX1WzVlPaqp13AtxezO/&#10;bOnst8CSmdOfA343UH+oqFjjR9SRWeIr2pMI8yUw0h/WK2AN4WYNvCr5/xHVD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CJRMxv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14F98F09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126" w:type="dxa"/>
            <w:vMerge w:val="restart"/>
          </w:tcPr>
          <w:p w14:paraId="44F102AB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D002F03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B187E93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5BCAA3D" w14:textId="77777777" w:rsidR="00043722" w:rsidRPr="00984DC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84DC4" w14:paraId="750AC0F6" w14:textId="77777777" w:rsidTr="00B01AB7">
        <w:trPr>
          <w:tblHeader/>
        </w:trPr>
        <w:tc>
          <w:tcPr>
            <w:tcW w:w="675" w:type="dxa"/>
            <w:vMerge/>
          </w:tcPr>
          <w:p w14:paraId="06AF2E2F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</w:tcPr>
          <w:p w14:paraId="098B77ED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</w:tcPr>
          <w:p w14:paraId="46847113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1F2C5A9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995C37B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1790C6B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BDE2A54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63C16" w:rsidRPr="00984DC4" w14:paraId="20BC8263" w14:textId="77777777" w:rsidTr="00B01AB7">
        <w:tc>
          <w:tcPr>
            <w:tcW w:w="675" w:type="dxa"/>
          </w:tcPr>
          <w:p w14:paraId="3899A583" w14:textId="77777777" w:rsidR="00B63C16" w:rsidRPr="00984DC4" w:rsidRDefault="00B63C16" w:rsidP="00B63C1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3.2</w:t>
            </w:r>
          </w:p>
        </w:tc>
        <w:tc>
          <w:tcPr>
            <w:tcW w:w="1843" w:type="dxa"/>
          </w:tcPr>
          <w:p w14:paraId="796F6E13" w14:textId="77777777" w:rsidR="00B63C16" w:rsidRPr="00984DC4" w:rsidRDefault="00B63C16" w:rsidP="00B63C16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สามารถสืบค้น ประเมินและวิเคราะห์ข้อมูลจาก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แหล่งต่างๆอย่างมีวิจารณญาณ โดยอาจใช้ร่วมกับประสบการณ์หรือนำไปประยุกต์ ในการดูแลผู้ป่วยได้อย่างเหมาะสมและปลอดภัย</w:t>
            </w:r>
          </w:p>
        </w:tc>
        <w:tc>
          <w:tcPr>
            <w:tcW w:w="2126" w:type="dxa"/>
          </w:tcPr>
          <w:p w14:paraId="42DEC6CA" w14:textId="77777777" w:rsidR="00B63C16" w:rsidRPr="00984DC4" w:rsidRDefault="00B63C16" w:rsidP="00B63C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สอนแบบบรรยายและถามตอบมอบหมายงานที่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ส่งเสริมการคิดอย่างมีวิจารณญาณที่ดีและอย่างเป็นระบบ</w:t>
            </w:r>
          </w:p>
        </w:tc>
        <w:tc>
          <w:tcPr>
            <w:tcW w:w="709" w:type="dxa"/>
          </w:tcPr>
          <w:p w14:paraId="777CFED5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</w:tcPr>
          <w:p w14:paraId="11492E36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F7E989F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6B1DEC7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7AE2E0CF" w14:textId="77777777" w:rsidR="00FA1E45" w:rsidRPr="00984DC4" w:rsidRDefault="00FA1E45" w:rsidP="00927F2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709"/>
        <w:gridCol w:w="709"/>
        <w:gridCol w:w="1843"/>
        <w:gridCol w:w="1559"/>
      </w:tblGrid>
      <w:tr w:rsidR="00FA1E45" w:rsidRPr="00984DC4" w14:paraId="1E4B92BD" w14:textId="77777777" w:rsidTr="00B01AB7">
        <w:trPr>
          <w:tblHeader/>
        </w:trPr>
        <w:tc>
          <w:tcPr>
            <w:tcW w:w="9464" w:type="dxa"/>
            <w:gridSpan w:val="7"/>
          </w:tcPr>
          <w:p w14:paraId="6CD76506" w14:textId="77777777" w:rsidR="00FA1E45" w:rsidRPr="00984DC4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84DC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984DC4" w14:paraId="5A26953D" w14:textId="77777777" w:rsidTr="00B01AB7">
        <w:trPr>
          <w:tblHeader/>
        </w:trPr>
        <w:tc>
          <w:tcPr>
            <w:tcW w:w="675" w:type="dxa"/>
            <w:vMerge w:val="restart"/>
          </w:tcPr>
          <w:p w14:paraId="5449245E" w14:textId="77777777" w:rsidR="00043722" w:rsidRPr="00984DC4" w:rsidRDefault="00F10F6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1E2FE5" wp14:editId="2A20386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3810" b="3810"/>
                      <wp:wrapNone/>
                      <wp:docPr id="370373592" name="Oval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E1AA675" id="Oval 21" o:spid="_x0000_s1026" style="position:absolute;margin-left:7pt;margin-top:7.35pt;width:10.7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CqHH7dAAAADAEAAA8AAABkcnMvZG93bnJldi54&#10;bWxMT0FOwzAQvCPxB2uRuFGnUEqVxqkKiAsKBwoP2NgmibDXaew04fdsT3DZ0Wg0szPFbvZOnOwQ&#10;u0AKlosMhCUdTEeNgs+Pl5sNiJiQDLpAVsGPjbArLy8KzE2Y6N2eDqkRHEIxRwVtSn0uZdSt9RgX&#10;obfE2lcYPCamQyPNgBOHeydvs2wtPXbEH1rs7VNr9fdh9Aqqx8GNb68brI66PppJT5WJe6Wur+bn&#10;LZ/9FkSyc/pzwHkD94eSi9VhJBOFY77iPemMDyBYv7tfgagZ10uQZSH/jyh/AQ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ICqHH7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1504FD79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126" w:type="dxa"/>
            <w:vMerge w:val="restart"/>
          </w:tcPr>
          <w:p w14:paraId="7B7CBDD4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B8B7B07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0FBB5E7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37E2A39" w14:textId="77777777" w:rsidR="00043722" w:rsidRPr="00984DC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84DC4" w14:paraId="1F2ABF79" w14:textId="77777777" w:rsidTr="00B01AB7">
        <w:trPr>
          <w:tblHeader/>
        </w:trPr>
        <w:tc>
          <w:tcPr>
            <w:tcW w:w="675" w:type="dxa"/>
            <w:vMerge/>
          </w:tcPr>
          <w:p w14:paraId="15381869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</w:tcPr>
          <w:p w14:paraId="240D200E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</w:tcPr>
          <w:p w14:paraId="26937D7F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34244C3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054953A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7EDA83D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235C18A9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63C16" w:rsidRPr="00984DC4" w14:paraId="3867250E" w14:textId="77777777" w:rsidTr="00B01AB7">
        <w:tc>
          <w:tcPr>
            <w:tcW w:w="675" w:type="dxa"/>
          </w:tcPr>
          <w:p w14:paraId="460041A6" w14:textId="77777777" w:rsidR="00B63C16" w:rsidRPr="00984DC4" w:rsidRDefault="00B63C16" w:rsidP="00B63C1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4.3</w:t>
            </w:r>
          </w:p>
        </w:tc>
        <w:tc>
          <w:tcPr>
            <w:tcW w:w="1843" w:type="dxa"/>
          </w:tcPr>
          <w:p w14:paraId="12E35C18" w14:textId="77777777" w:rsidR="00B63C16" w:rsidRPr="00984DC4" w:rsidRDefault="00B63C16" w:rsidP="00B63C1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มีความรับผิดชอบต่อหน้าที่การงาน มีวินัยและปฏิบัติตามกติกาของสังคม</w:t>
            </w:r>
          </w:p>
        </w:tc>
        <w:tc>
          <w:tcPr>
            <w:tcW w:w="2126" w:type="dxa"/>
          </w:tcPr>
          <w:p w14:paraId="3750AF94" w14:textId="77777777" w:rsidR="00B63C16" w:rsidRPr="00984DC4" w:rsidRDefault="00B63C16" w:rsidP="00B63C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</w:tc>
        <w:tc>
          <w:tcPr>
            <w:tcW w:w="709" w:type="dxa"/>
          </w:tcPr>
          <w:p w14:paraId="2D6C96B6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39DE84B5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895DD43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8560E16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6805535D" w14:textId="77777777" w:rsidR="00A1228C" w:rsidRPr="00984DC4" w:rsidRDefault="00A1228C" w:rsidP="00927F2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709"/>
        <w:gridCol w:w="709"/>
        <w:gridCol w:w="1843"/>
        <w:gridCol w:w="1559"/>
      </w:tblGrid>
      <w:tr w:rsidR="00FA1E45" w:rsidRPr="00984DC4" w14:paraId="78DF911E" w14:textId="77777777" w:rsidTr="00DF35D7">
        <w:trPr>
          <w:tblHeader/>
        </w:trPr>
        <w:tc>
          <w:tcPr>
            <w:tcW w:w="9464" w:type="dxa"/>
            <w:gridSpan w:val="7"/>
          </w:tcPr>
          <w:p w14:paraId="2F5C095A" w14:textId="77777777" w:rsidR="00FA1E45" w:rsidRPr="00984DC4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84DC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984DC4" w14:paraId="01AA953E" w14:textId="77777777" w:rsidTr="00B01AB7">
        <w:trPr>
          <w:tblHeader/>
        </w:trPr>
        <w:tc>
          <w:tcPr>
            <w:tcW w:w="675" w:type="dxa"/>
            <w:vMerge w:val="restart"/>
          </w:tcPr>
          <w:p w14:paraId="33CF1A6B" w14:textId="77777777" w:rsidR="00043722" w:rsidRPr="00984DC4" w:rsidRDefault="00F10F6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0F447" wp14:editId="5848235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159686668" name="Oval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F782587" id="Oval 22" o:spid="_x0000_s1026" style="position:absolute;margin-left:5.35pt;margin-top:6.45pt;width:10.7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hSWqLeAAAADAEAAA8AAABkcnMvZG93bnJldi54&#10;bWxMT8tOwzAQvCPxD9YicaNOUwRtGqcqIC4oPVD4gI3tJhF+pLbThL9nOcFlR6PZnZ0pd7M17KJD&#10;7L0TsFxkwLSTXvWuFfD58Xq3BhYTOoXGOy3gW0fYVddXJRbKT+5dX46pZWTiYoECupSGgvMoO20x&#10;LvygHWknHywmoqHlKuBE5tbwPMseuMXe0YcOB/3cafl1HK2A+imY8fC2xvosm7Oa5FSruBfi9mZ+&#10;2dLYb4ElPae/C/jtQPmhomCNH52KzBDPHmmTMN8AI32VL4E1hPcr4FXJ/5eofg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AIUlqi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2B3551B7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126" w:type="dxa"/>
            <w:vMerge w:val="restart"/>
          </w:tcPr>
          <w:p w14:paraId="378CA0F7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907E226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2E7B8B0C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4920A86" w14:textId="77777777" w:rsidR="00043722" w:rsidRPr="00984DC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84DC4" w14:paraId="08692459" w14:textId="77777777" w:rsidTr="00B01AB7">
        <w:trPr>
          <w:tblHeader/>
        </w:trPr>
        <w:tc>
          <w:tcPr>
            <w:tcW w:w="675" w:type="dxa"/>
            <w:vMerge/>
          </w:tcPr>
          <w:p w14:paraId="082C27D8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</w:tcPr>
          <w:p w14:paraId="2101456A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</w:tcPr>
          <w:p w14:paraId="48D0C9F7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CE0EADA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B9E6E76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800605B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17D8BCE" w14:textId="77777777" w:rsidR="00043722" w:rsidRPr="00984DC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63C16" w:rsidRPr="00984DC4" w14:paraId="3FB62863" w14:textId="77777777" w:rsidTr="00B01AB7">
        <w:tc>
          <w:tcPr>
            <w:tcW w:w="675" w:type="dxa"/>
          </w:tcPr>
          <w:p w14:paraId="44A41AE3" w14:textId="77777777" w:rsidR="00B63C16" w:rsidRPr="00984DC4" w:rsidRDefault="00B63C16" w:rsidP="00B63C1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5.3</w:t>
            </w:r>
          </w:p>
        </w:tc>
        <w:tc>
          <w:tcPr>
            <w:tcW w:w="1843" w:type="dxa"/>
          </w:tcPr>
          <w:p w14:paraId="66A844EA" w14:textId="77777777" w:rsidR="00B63C16" w:rsidRPr="00984DC4" w:rsidRDefault="00B63C16" w:rsidP="00B63C1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มีทักษะในการใช้ภาษาอังกฤษตามความจำเป็นของวิชาชีพ</w:t>
            </w:r>
          </w:p>
        </w:tc>
        <w:tc>
          <w:tcPr>
            <w:tcW w:w="2126" w:type="dxa"/>
          </w:tcPr>
          <w:p w14:paraId="6068A5AA" w14:textId="77777777" w:rsidR="00B63C16" w:rsidRPr="00984DC4" w:rsidRDefault="00B63C16" w:rsidP="00B63C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984DC4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t xml:space="preserve">สื่อการสอน </w:t>
            </w:r>
            <w:r w:rsidRPr="00984DC4">
              <w:rPr>
                <w:rFonts w:ascii="AngsanaUPC" w:hAnsi="AngsanaUPC" w:cs="AngsanaUPC"/>
                <w:sz w:val="32"/>
                <w:szCs w:val="32"/>
              </w:rPr>
              <w:t xml:space="preserve">e-Learning 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709" w:type="dxa"/>
          </w:tcPr>
          <w:p w14:paraId="29A850BD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</w:tcPr>
          <w:p w14:paraId="392E1E4E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94D604A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873DB6F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1A1E4B" w:rsidRPr="00984DC4" w14:paraId="7F54727F" w14:textId="77777777" w:rsidTr="00DF35D7">
        <w:trPr>
          <w:tblHeader/>
        </w:trPr>
        <w:tc>
          <w:tcPr>
            <w:tcW w:w="9464" w:type="dxa"/>
            <w:gridSpan w:val="7"/>
          </w:tcPr>
          <w:p w14:paraId="679CA435" w14:textId="77777777" w:rsidR="001A1E4B" w:rsidRPr="00984DC4" w:rsidRDefault="001A1E4B" w:rsidP="005E4EFE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84DC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ทักษะพิสัยทางวิชาชีพ</w:t>
            </w:r>
          </w:p>
        </w:tc>
      </w:tr>
      <w:tr w:rsidR="001A1E4B" w:rsidRPr="00984DC4" w14:paraId="7276985D" w14:textId="77777777" w:rsidTr="00B01AB7">
        <w:trPr>
          <w:tblHeader/>
        </w:trPr>
        <w:tc>
          <w:tcPr>
            <w:tcW w:w="675" w:type="dxa"/>
            <w:vMerge w:val="restart"/>
          </w:tcPr>
          <w:p w14:paraId="65B96BE5" w14:textId="77777777" w:rsidR="001A1E4B" w:rsidRPr="00984DC4" w:rsidRDefault="00F10F6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1328C" wp14:editId="117D128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472112258" name="Oval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047BA5B" id="Oval 23" o:spid="_x0000_s1026" style="position:absolute;margin-left:5.35pt;margin-top:6.45pt;width:10.7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hSWqLeAAAADAEAAA8AAABkcnMvZG93bnJldi54&#10;bWxMT8tOwzAQvCPxD9YicaNOUwRtGqcqIC4oPVD4gI3tJhF+pLbThL9nOcFlR6PZnZ0pd7M17KJD&#10;7L0TsFxkwLSTXvWuFfD58Xq3BhYTOoXGOy3gW0fYVddXJRbKT+5dX46pZWTiYoECupSGgvMoO20x&#10;LvygHWknHywmoqHlKuBE5tbwPMseuMXe0YcOB/3cafl1HK2A+imY8fC2xvosm7Oa5FSruBfi9mZ+&#10;2dLYb4ElPae/C/jtQPmhomCNH52KzBDPHmmTMN8AI32VL4E1hPcr4FXJ/5eofg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AIUlqi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156D107A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126" w:type="dxa"/>
            <w:vMerge w:val="restart"/>
          </w:tcPr>
          <w:p w14:paraId="141DDB76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878E7C0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15F9F32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C6B10F7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A1E4B" w:rsidRPr="00984DC4" w14:paraId="1F45EB9E" w14:textId="77777777" w:rsidTr="00B01AB7">
        <w:trPr>
          <w:tblHeader/>
        </w:trPr>
        <w:tc>
          <w:tcPr>
            <w:tcW w:w="675" w:type="dxa"/>
            <w:vMerge/>
          </w:tcPr>
          <w:p w14:paraId="4AC0104F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</w:tcPr>
          <w:p w14:paraId="453E8F86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</w:tcPr>
          <w:p w14:paraId="0C14E5F1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8C6155C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22E36DA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1FB0729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64E920D" w14:textId="77777777" w:rsidR="001A1E4B" w:rsidRPr="00984DC4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63C16" w:rsidRPr="00984DC4" w14:paraId="7B110A93" w14:textId="77777777" w:rsidTr="00B01AB7">
        <w:tc>
          <w:tcPr>
            <w:tcW w:w="675" w:type="dxa"/>
          </w:tcPr>
          <w:p w14:paraId="586CDFA5" w14:textId="77777777" w:rsidR="00B63C16" w:rsidRPr="00984DC4" w:rsidRDefault="00B63C16" w:rsidP="00B63C1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6.2</w:t>
            </w:r>
          </w:p>
        </w:tc>
        <w:tc>
          <w:tcPr>
            <w:tcW w:w="1843" w:type="dxa"/>
          </w:tcPr>
          <w:p w14:paraId="63CC8F36" w14:textId="77777777" w:rsidR="00B63C16" w:rsidRPr="00984DC4" w:rsidRDefault="00B63C16" w:rsidP="00B63C1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สามารถวินิจฉัยเบื้องต้นและวินิจฉัยแยกโรคในช่องปาก ขากรรไกรและใบหน้า โดยการแปลผลที่ได้จากข้อมูลต่างๆ จากการตรวจผู้ป่วย</w:t>
            </w:r>
          </w:p>
        </w:tc>
        <w:tc>
          <w:tcPr>
            <w:tcW w:w="2126" w:type="dxa"/>
          </w:tcPr>
          <w:p w14:paraId="2238D0F3" w14:textId="06C37CFD" w:rsidR="00B63C16" w:rsidRPr="00984DC4" w:rsidRDefault="009518E5" w:rsidP="009518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มีการยกตัวอย่างเคสผู้ป่วยเพื่อให้นักศึกษาเรียนรู้</w:t>
            </w: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วางแผนการรักษาได้ </w:t>
            </w:r>
          </w:p>
        </w:tc>
        <w:tc>
          <w:tcPr>
            <w:tcW w:w="709" w:type="dxa"/>
          </w:tcPr>
          <w:p w14:paraId="78B4C906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4A90E7B6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416069D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C08722D" w14:textId="77777777" w:rsidR="00B63C16" w:rsidRPr="00984DC4" w:rsidRDefault="00B63C16" w:rsidP="00B63C1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6C4E8F" w:rsidRPr="00984DC4" w14:paraId="68EA2DF7" w14:textId="77777777" w:rsidTr="00B01AB7">
        <w:tc>
          <w:tcPr>
            <w:tcW w:w="675" w:type="dxa"/>
          </w:tcPr>
          <w:p w14:paraId="57CFAEA0" w14:textId="77777777" w:rsidR="006C4E8F" w:rsidRPr="00984DC4" w:rsidRDefault="006C4E8F" w:rsidP="006C4E8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6.3</w:t>
            </w:r>
          </w:p>
        </w:tc>
        <w:tc>
          <w:tcPr>
            <w:tcW w:w="1843" w:type="dxa"/>
          </w:tcPr>
          <w:p w14:paraId="556B0851" w14:textId="77777777" w:rsidR="006C4E8F" w:rsidRPr="00984DC4" w:rsidRDefault="006C4E8F" w:rsidP="006C4E8F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สามารถวางแผนการรักษาทางทันตกรรม โดยใช้หลักสุขภาพองค์รวมและการมีส่วนร่วมของผู้ป่วย รวมทั้งทำการปรึกษา ให้คำปรึกษาและส่งต่อผู้ป่วยไปรับกา</w:t>
            </w:r>
            <w:r w:rsidRPr="00984DC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รักษากับผู้ประกอบวิชาชีพ</w:t>
            </w: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อื่นที่เกี่ยวข้องอย่างเหมาะสม</w:t>
            </w:r>
          </w:p>
        </w:tc>
        <w:tc>
          <w:tcPr>
            <w:tcW w:w="2126" w:type="dxa"/>
          </w:tcPr>
          <w:p w14:paraId="062ADD40" w14:textId="149E9B87" w:rsidR="006C4E8F" w:rsidRPr="00984DC4" w:rsidRDefault="009518E5" w:rsidP="006C4E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สอนแบบบรรยาย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มีการยกตัวอย่างเคสผู้ป่วยเพื่อให้นักศึกษาเรียนรู้</w:t>
            </w: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วางแผนการรักษาได้</w:t>
            </w:r>
          </w:p>
        </w:tc>
        <w:tc>
          <w:tcPr>
            <w:tcW w:w="709" w:type="dxa"/>
          </w:tcPr>
          <w:p w14:paraId="3576A137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231380F7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E47503C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0DDD2BB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6C4E8F" w:rsidRPr="00984DC4" w14:paraId="191CA189" w14:textId="77777777" w:rsidTr="00B01AB7">
        <w:tc>
          <w:tcPr>
            <w:tcW w:w="675" w:type="dxa"/>
          </w:tcPr>
          <w:p w14:paraId="7AF25B5B" w14:textId="77777777" w:rsidR="006C4E8F" w:rsidRPr="00984DC4" w:rsidRDefault="006C4E8F" w:rsidP="006C4E8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6.4</w:t>
            </w:r>
          </w:p>
        </w:tc>
        <w:tc>
          <w:tcPr>
            <w:tcW w:w="1843" w:type="dxa"/>
          </w:tcPr>
          <w:p w14:paraId="3EA7B136" w14:textId="77777777" w:rsidR="006C4E8F" w:rsidRPr="00984DC4" w:rsidRDefault="006C4E8F" w:rsidP="006C4E8F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สามารถจัดการ รักษาทางทันตกรรม พื้นฟูสภาพในช่องปาก รวมทั้งติดตามและประเมินผลการรักษา</w:t>
            </w:r>
          </w:p>
        </w:tc>
        <w:tc>
          <w:tcPr>
            <w:tcW w:w="2126" w:type="dxa"/>
          </w:tcPr>
          <w:p w14:paraId="424647E6" w14:textId="6B071FF7" w:rsidR="006C4E8F" w:rsidRPr="00984DC4" w:rsidRDefault="009518E5" w:rsidP="006C4E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มีการยกตัวอย่างเคสผู้ป่วยเพื่อให้นักศึกษาเรียนรู้</w:t>
            </w: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วางแผนการรักษาได้</w:t>
            </w:r>
          </w:p>
        </w:tc>
        <w:tc>
          <w:tcPr>
            <w:tcW w:w="709" w:type="dxa"/>
          </w:tcPr>
          <w:p w14:paraId="1D410FE2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640B15F5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8565570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3185FB6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6C4E8F" w:rsidRPr="00984DC4" w14:paraId="541A543D" w14:textId="77777777" w:rsidTr="00B01AB7">
        <w:tc>
          <w:tcPr>
            <w:tcW w:w="675" w:type="dxa"/>
          </w:tcPr>
          <w:p w14:paraId="7A6DC521" w14:textId="77777777" w:rsidR="006C4E8F" w:rsidRPr="00984DC4" w:rsidRDefault="006C4E8F" w:rsidP="006C4E8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</w:rPr>
              <w:t>6.5</w:t>
            </w:r>
          </w:p>
        </w:tc>
        <w:tc>
          <w:tcPr>
            <w:tcW w:w="1843" w:type="dxa"/>
          </w:tcPr>
          <w:p w14:paraId="60308450" w14:textId="77777777" w:rsidR="006C4E8F" w:rsidRPr="00984DC4" w:rsidRDefault="006C4E8F" w:rsidP="006C4E8F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สามารถจัดการเบื้องต้นต่อภาวะฉุกเฉินทางการแพทย์ที่อาจเกิดขึ้นในผู้ป่วยทันตกรรมได้อย่างเหมาะสม</w:t>
            </w:r>
          </w:p>
        </w:tc>
        <w:tc>
          <w:tcPr>
            <w:tcW w:w="2126" w:type="dxa"/>
          </w:tcPr>
          <w:p w14:paraId="4050DE88" w14:textId="0A07C317" w:rsidR="006C4E8F" w:rsidRPr="00984DC4" w:rsidRDefault="009518E5" w:rsidP="006C4E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มีการยกตัวอย่างเคสผู้ป่วยเพื่อให้นักศึกษาเรียนรู้</w:t>
            </w:r>
            <w:r w:rsidRPr="005654E4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วางแผนการรักษาได้</w:t>
            </w:r>
          </w:p>
        </w:tc>
        <w:tc>
          <w:tcPr>
            <w:tcW w:w="709" w:type="dxa"/>
          </w:tcPr>
          <w:p w14:paraId="7975EFB4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84DC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3C79C699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6C4BF50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4EC30D5" w14:textId="77777777" w:rsidR="006C4E8F" w:rsidRPr="00984DC4" w:rsidRDefault="006C4E8F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111E817A" w14:textId="77777777" w:rsidR="001A1E4B" w:rsidRDefault="001A1E4B" w:rsidP="001A1E4B">
      <w:pPr>
        <w:rPr>
          <w:rFonts w:ascii="Angsana New" w:hAnsi="Angsana New"/>
          <w:sz w:val="32"/>
          <w:szCs w:val="32"/>
          <w:lang w:bidi="th-TH"/>
        </w:rPr>
      </w:pPr>
    </w:p>
    <w:p w14:paraId="5A59EC93" w14:textId="77777777" w:rsidR="00FD60D2" w:rsidRPr="00984DC4" w:rsidRDefault="00FD60D2" w:rsidP="00FD60D2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bookmarkStart w:id="0" w:name="_Hlk52779753"/>
      <w:r w:rsidRPr="00984DC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</w:r>
      <w:r w:rsidRPr="00984DC4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 w:rsidRPr="00984DC4"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855"/>
        <w:gridCol w:w="2470"/>
      </w:tblGrid>
      <w:tr w:rsidR="00FD60D2" w:rsidRPr="00984DC4" w14:paraId="7F467AA8" w14:textId="77777777" w:rsidTr="00A36369">
        <w:tc>
          <w:tcPr>
            <w:tcW w:w="2802" w:type="dxa"/>
            <w:vAlign w:val="center"/>
          </w:tcPr>
          <w:p w14:paraId="46D5B9A4" w14:textId="77777777" w:rsidR="00FD60D2" w:rsidRPr="00984DC4" w:rsidRDefault="00FD60D2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103F942F" w14:textId="77777777" w:rsidR="00FD60D2" w:rsidRPr="00984DC4" w:rsidRDefault="002B37CE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72248D1D" w14:textId="77777777" w:rsidR="00FD60D2" w:rsidRPr="00984DC4" w:rsidRDefault="002B37CE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D60D2" w:rsidRPr="00984DC4" w14:paraId="33C3F171" w14:textId="77777777" w:rsidTr="00A36369">
        <w:tc>
          <w:tcPr>
            <w:tcW w:w="2802" w:type="dxa"/>
          </w:tcPr>
          <w:p w14:paraId="4DDC793D" w14:textId="77777777" w:rsidR="002B37CE" w:rsidRPr="00984DC4" w:rsidRDefault="00FD60D2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="002B37CE"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="002B37CE" w:rsidRPr="00984DC4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1E23FCE4" w14:textId="263D6EA2" w:rsidR="00FD60D2" w:rsidRPr="00984DC4" w:rsidRDefault="003B6ABD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518" w:type="dxa"/>
          </w:tcPr>
          <w:p w14:paraId="65A98799" w14:textId="77777777" w:rsidR="00FD60D2" w:rsidRPr="00984DC4" w:rsidRDefault="00FD60D2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FD60D2" w:rsidRPr="00984DC4" w14:paraId="087BB795" w14:textId="77777777" w:rsidTr="00A36369">
        <w:tc>
          <w:tcPr>
            <w:tcW w:w="2802" w:type="dxa"/>
          </w:tcPr>
          <w:p w14:paraId="7F12555D" w14:textId="77777777" w:rsidR="00FD60D2" w:rsidRPr="00984DC4" w:rsidRDefault="002B37CE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7D61BE67" w14:textId="4AC73FBC" w:rsidR="00FD60D2" w:rsidRPr="00984DC4" w:rsidRDefault="007E29C1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518" w:type="dxa"/>
          </w:tcPr>
          <w:p w14:paraId="29D26BBB" w14:textId="77777777" w:rsidR="00FD60D2" w:rsidRPr="00984DC4" w:rsidRDefault="00FD60D2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2B37CE" w:rsidRPr="00984DC4" w14:paraId="268BF4ED" w14:textId="77777777" w:rsidTr="00A36369">
        <w:tc>
          <w:tcPr>
            <w:tcW w:w="2802" w:type="dxa"/>
          </w:tcPr>
          <w:p w14:paraId="0D3E9005" w14:textId="77777777" w:rsidR="002B37CE" w:rsidRPr="00984DC4" w:rsidRDefault="002B37CE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 w:rsidR="00CF726D"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3427CED5" w14:textId="7EC20267" w:rsidR="002B37CE" w:rsidRPr="00984DC4" w:rsidRDefault="007E29C1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518" w:type="dxa"/>
          </w:tcPr>
          <w:p w14:paraId="76369200" w14:textId="77777777" w:rsidR="002B37CE" w:rsidRPr="00984DC4" w:rsidRDefault="002B37CE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bookmarkEnd w:id="0"/>
    </w:tbl>
    <w:p w14:paraId="623FE35D" w14:textId="77777777" w:rsidR="00FD60D2" w:rsidRPr="00984DC4" w:rsidRDefault="00FD60D2" w:rsidP="00FD60D2">
      <w:pPr>
        <w:rPr>
          <w:cs/>
          <w:lang w:bidi="th-TH"/>
        </w:rPr>
      </w:pPr>
    </w:p>
    <w:p w14:paraId="48025AA0" w14:textId="77777777" w:rsidR="007A71DE" w:rsidRPr="00984DC4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984DC4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1D5B7EEC" w14:textId="77777777" w:rsidR="007A71DE" w:rsidRPr="00984DC4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A20F28F" w14:textId="07E6910B" w:rsidR="00500DC0" w:rsidRPr="00984DC4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984DC4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D7572">
        <w:rPr>
          <w:rFonts w:ascii="Angsana New" w:hAnsi="Angsana New"/>
          <w:bCs/>
          <w:sz w:val="32"/>
          <w:szCs w:val="32"/>
          <w:lang w:val="en-US" w:bidi="th-TH"/>
        </w:rPr>
        <w:t>111</w:t>
      </w:r>
      <w:r w:rsidR="009C4F42" w:rsidRPr="00984DC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84DC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D063516" w14:textId="1B7056C3" w:rsidR="004F11FD" w:rsidRPr="00984DC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84DC4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D7572">
        <w:rPr>
          <w:rFonts w:ascii="Angsana New" w:hAnsi="Angsana New"/>
          <w:bCs/>
          <w:sz w:val="32"/>
          <w:szCs w:val="32"/>
          <w:lang w:val="en-US" w:bidi="th-TH"/>
        </w:rPr>
        <w:t>111</w:t>
      </w:r>
      <w:r w:rsidR="009C4F42" w:rsidRPr="00984DC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84DC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22F5E5E" w14:textId="77777777" w:rsidR="004F11FD" w:rsidRPr="00984DC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984DC4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984DC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A71DDD" w:rsidRPr="00984DC4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984DC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84DC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5E43F9AA" w14:textId="77777777" w:rsidR="00381014" w:rsidRPr="00984DC4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984DC4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84DC4">
        <w:rPr>
          <w:rFonts w:ascii="Angsana New" w:hAnsi="Angsana New"/>
          <w:sz w:val="32"/>
          <w:szCs w:val="32"/>
          <w:lang w:bidi="th-TH"/>
        </w:rPr>
        <w:t xml:space="preserve"> </w:t>
      </w:r>
      <w:r w:rsidR="00A71DDD" w:rsidRPr="00984DC4">
        <w:rPr>
          <w:rFonts w:ascii="Angsana New" w:hAnsi="Angsana New"/>
          <w:sz w:val="32"/>
          <w:szCs w:val="32"/>
          <w:lang w:bidi="th-TH"/>
        </w:rPr>
        <w:t>0</w:t>
      </w:r>
      <w:r w:rsidR="00381014" w:rsidRPr="00984DC4">
        <w:rPr>
          <w:rFonts w:ascii="Angsana New" w:hAnsi="Angsana New"/>
          <w:sz w:val="32"/>
          <w:szCs w:val="32"/>
          <w:lang w:bidi="th-TH"/>
        </w:rPr>
        <w:t xml:space="preserve">   </w:t>
      </w:r>
      <w:r w:rsidR="00381014" w:rsidRPr="00984DC4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984DC4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0CDCD77" w14:textId="74A4367B" w:rsidR="00FA2E66" w:rsidRPr="00984DC4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             </w:t>
      </w:r>
      <w:r w:rsidR="00A71DDD"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D7572">
        <w:rPr>
          <w:rFonts w:ascii="Angsana New" w:hAnsi="Angsana New"/>
          <w:sz w:val="32"/>
          <w:szCs w:val="32"/>
          <w:lang w:bidi="th-TH"/>
        </w:rPr>
        <w:t>111</w:t>
      </w:r>
      <w:r w:rsidR="00FA2E66" w:rsidRPr="00984DC4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984DC4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22503EDA" w14:textId="77777777" w:rsidR="00381014" w:rsidRPr="00984DC4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984DC4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984DC4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984DC4" w14:paraId="017053C6" w14:textId="77777777" w:rsidTr="00B40E62">
        <w:tc>
          <w:tcPr>
            <w:tcW w:w="2880" w:type="dxa"/>
          </w:tcPr>
          <w:p w14:paraId="7B87E4F8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767EBA4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8C7BB7B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984DC4" w14:paraId="7B9D836B" w14:textId="77777777" w:rsidTr="00B40E62">
        <w:tc>
          <w:tcPr>
            <w:tcW w:w="2880" w:type="dxa"/>
          </w:tcPr>
          <w:p w14:paraId="4D4A9098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09A03DE" w14:textId="50362DA8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</w:t>
            </w:r>
          </w:p>
        </w:tc>
        <w:tc>
          <w:tcPr>
            <w:tcW w:w="1980" w:type="dxa"/>
          </w:tcPr>
          <w:p w14:paraId="6F93291F" w14:textId="04ABA362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18.0</w:t>
            </w:r>
            <w:r w:rsidR="003C5BD5"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</w:p>
        </w:tc>
      </w:tr>
      <w:tr w:rsidR="003A16B5" w:rsidRPr="00984DC4" w14:paraId="238BE043" w14:textId="77777777" w:rsidTr="00B40E62">
        <w:tc>
          <w:tcPr>
            <w:tcW w:w="2880" w:type="dxa"/>
          </w:tcPr>
          <w:p w14:paraId="64C79522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57B11D88" w14:textId="44EC9D80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24</w:t>
            </w:r>
          </w:p>
        </w:tc>
        <w:tc>
          <w:tcPr>
            <w:tcW w:w="1980" w:type="dxa"/>
          </w:tcPr>
          <w:p w14:paraId="40C6BEA0" w14:textId="4D3C9047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21.6</w:t>
            </w:r>
            <w:r w:rsidR="00C91B1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3C5BD5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</w:tr>
      <w:tr w:rsidR="003A16B5" w:rsidRPr="00984DC4" w14:paraId="795A4D58" w14:textId="77777777" w:rsidTr="00B40E62">
        <w:tc>
          <w:tcPr>
            <w:tcW w:w="2880" w:type="dxa"/>
          </w:tcPr>
          <w:p w14:paraId="48271F8A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1FF1C9A0" w14:textId="02E6FBB4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17</w:t>
            </w:r>
          </w:p>
        </w:tc>
        <w:tc>
          <w:tcPr>
            <w:tcW w:w="1980" w:type="dxa"/>
          </w:tcPr>
          <w:p w14:paraId="19D0C676" w14:textId="1451F2CE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15.3</w:t>
            </w:r>
            <w:r w:rsidR="003C5BD5"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</w:p>
        </w:tc>
      </w:tr>
      <w:tr w:rsidR="003A16B5" w:rsidRPr="00984DC4" w14:paraId="7741A7C7" w14:textId="77777777" w:rsidTr="00B40E62">
        <w:tc>
          <w:tcPr>
            <w:tcW w:w="2880" w:type="dxa"/>
          </w:tcPr>
          <w:p w14:paraId="185616D1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9B60E57" w14:textId="09F72853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</w:t>
            </w:r>
          </w:p>
        </w:tc>
        <w:tc>
          <w:tcPr>
            <w:tcW w:w="1980" w:type="dxa"/>
          </w:tcPr>
          <w:p w14:paraId="18510536" w14:textId="024FDF77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18.0</w:t>
            </w:r>
            <w:r w:rsidR="003C5BD5"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</w:p>
        </w:tc>
      </w:tr>
      <w:tr w:rsidR="003A16B5" w:rsidRPr="00984DC4" w14:paraId="3BB5A3DB" w14:textId="77777777" w:rsidTr="00B40E62">
        <w:tc>
          <w:tcPr>
            <w:tcW w:w="2880" w:type="dxa"/>
          </w:tcPr>
          <w:p w14:paraId="2CCE8238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09665AAA" w14:textId="46D6D1A2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</w:p>
        </w:tc>
        <w:tc>
          <w:tcPr>
            <w:tcW w:w="1980" w:type="dxa"/>
          </w:tcPr>
          <w:p w14:paraId="36B0E7B4" w14:textId="26DC7E69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13.5</w:t>
            </w:r>
            <w:r w:rsidR="00C91B1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3C5BD5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</w:tr>
      <w:tr w:rsidR="003A16B5" w:rsidRPr="00984DC4" w14:paraId="4EF637FB" w14:textId="77777777" w:rsidTr="00B40E62">
        <w:tc>
          <w:tcPr>
            <w:tcW w:w="2880" w:type="dxa"/>
          </w:tcPr>
          <w:p w14:paraId="425BDCA1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592BDEAF" w14:textId="2291577F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1980" w:type="dxa"/>
          </w:tcPr>
          <w:p w14:paraId="030AC362" w14:textId="6BE2EEEA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8.1</w:t>
            </w:r>
            <w:r w:rsidR="003C5BD5">
              <w:rPr>
                <w:rFonts w:ascii="Angsana New" w:hAnsi="Angsana New"/>
                <w:sz w:val="32"/>
                <w:szCs w:val="32"/>
                <w:lang w:bidi="th-TH"/>
              </w:rPr>
              <w:t>02</w:t>
            </w:r>
          </w:p>
        </w:tc>
      </w:tr>
      <w:tr w:rsidR="003A16B5" w:rsidRPr="00984DC4" w14:paraId="5A113320" w14:textId="77777777" w:rsidTr="00B40E62">
        <w:tc>
          <w:tcPr>
            <w:tcW w:w="2880" w:type="dxa"/>
          </w:tcPr>
          <w:p w14:paraId="56CE668F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47416CA4" w14:textId="0A858001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</w:tcPr>
          <w:p w14:paraId="33F1B09C" w14:textId="6A9B94B9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4.5</w:t>
            </w:r>
            <w:r w:rsidR="003C5BD5">
              <w:rPr>
                <w:rFonts w:ascii="Angsana New" w:hAnsi="Angsana New"/>
                <w:sz w:val="32"/>
                <w:szCs w:val="32"/>
                <w:lang w:bidi="th-TH"/>
              </w:rPr>
              <w:t>05</w:t>
            </w:r>
          </w:p>
        </w:tc>
      </w:tr>
      <w:tr w:rsidR="003A16B5" w:rsidRPr="00984DC4" w14:paraId="64937814" w14:textId="77777777" w:rsidTr="00B40E62">
        <w:tc>
          <w:tcPr>
            <w:tcW w:w="2880" w:type="dxa"/>
          </w:tcPr>
          <w:p w14:paraId="60E34663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0A103629" w14:textId="2C871A70" w:rsidR="003A16B5" w:rsidRPr="00984DC4" w:rsidRDefault="0095392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2AFA6F7A" w14:textId="34212B7F" w:rsidR="003A16B5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0.01</w:t>
            </w:r>
          </w:p>
        </w:tc>
      </w:tr>
      <w:tr w:rsidR="003A16B5" w:rsidRPr="00984DC4" w14:paraId="24FB4390" w14:textId="77777777" w:rsidTr="00B40E62">
        <w:tc>
          <w:tcPr>
            <w:tcW w:w="2880" w:type="dxa"/>
          </w:tcPr>
          <w:p w14:paraId="08729287" w14:textId="77777777" w:rsidR="003A16B5" w:rsidRPr="00984DC4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2E6BF0CD" w14:textId="1E0F194A" w:rsidR="003A16B5" w:rsidRPr="00984DC4" w:rsidRDefault="007E29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7E01C54E" w14:textId="00BC16E7" w:rsidR="003A16B5" w:rsidRPr="00984DC4" w:rsidRDefault="007E29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D28B4" w:rsidRPr="00984DC4" w14:paraId="020A0D54" w14:textId="77777777" w:rsidTr="00B40E62">
        <w:tc>
          <w:tcPr>
            <w:tcW w:w="2880" w:type="dxa"/>
          </w:tcPr>
          <w:p w14:paraId="565BB950" w14:textId="77777777" w:rsidR="006D28B4" w:rsidRPr="00984DC4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17E10F47" w14:textId="4449EDE5" w:rsidR="006D28B4" w:rsidRPr="00984DC4" w:rsidRDefault="007E29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3013C8C5" w14:textId="63384501" w:rsidR="006D28B4" w:rsidRPr="00984DC4" w:rsidRDefault="007E29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66236" w:rsidRPr="00984DC4" w14:paraId="4394210D" w14:textId="77777777" w:rsidTr="00B40E62">
        <w:tc>
          <w:tcPr>
            <w:tcW w:w="2880" w:type="dxa"/>
          </w:tcPr>
          <w:p w14:paraId="56AE083C" w14:textId="77777777" w:rsidR="00F66236" w:rsidRPr="00984DC4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D7ED2E4" w14:textId="64F5ED44" w:rsidR="00F66236" w:rsidRPr="00984DC4" w:rsidRDefault="00EB6BF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111</w:t>
            </w:r>
          </w:p>
        </w:tc>
        <w:tc>
          <w:tcPr>
            <w:tcW w:w="1980" w:type="dxa"/>
          </w:tcPr>
          <w:p w14:paraId="356D77A7" w14:textId="77777777" w:rsidR="00F66236" w:rsidRPr="00984DC4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24C4D255" w14:textId="77777777" w:rsidR="009C4F42" w:rsidRPr="00984DC4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C5BBDB" w14:textId="77777777" w:rsidR="00082189" w:rsidRPr="00984DC4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ปัจจัยที่ทำให้ระดับคะแนนผิดปกติ (ถ้ามี)</w:t>
      </w:r>
    </w:p>
    <w:p w14:paraId="15C48426" w14:textId="3B47A475" w:rsidR="00082189" w:rsidRPr="00984DC4" w:rsidRDefault="00656313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  <w:r w:rsidR="00082189"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="00082189" w:rsidRPr="00984DC4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="00082189" w:rsidRPr="00984DC4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F0E5323" w14:textId="057F14B3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84DC4">
        <w:rPr>
          <w:rFonts w:ascii="Angsana New" w:hAnsi="Angsana New"/>
          <w:sz w:val="32"/>
          <w:szCs w:val="32"/>
          <w:lang w:bidi="th-TH"/>
        </w:rPr>
        <w:t>..............</w:t>
      </w:r>
    </w:p>
    <w:p w14:paraId="7749CAE0" w14:textId="77777777" w:rsidR="00206083" w:rsidRPr="00984DC4" w:rsidRDefault="00206083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3983B6F" w14:textId="77777777" w:rsidR="00082189" w:rsidRPr="00984DC4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22CE360" w14:textId="77777777" w:rsidR="00082189" w:rsidRPr="00984DC4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984DC4">
        <w:rPr>
          <w:rFonts w:ascii="Angsana New" w:hAnsi="Angsana New"/>
          <w:sz w:val="32"/>
          <w:szCs w:val="32"/>
          <w:lang w:bidi="th-TH"/>
        </w:rPr>
        <w:t>3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984DC4">
        <w:rPr>
          <w:rFonts w:ascii="Angsana New" w:hAnsi="Angsana New"/>
          <w:sz w:val="32"/>
          <w:szCs w:val="32"/>
          <w:lang w:bidi="th-TH"/>
        </w:rPr>
        <w:t>5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984DC4">
        <w:rPr>
          <w:rFonts w:ascii="Angsana New" w:hAnsi="Angsana New"/>
          <w:sz w:val="32"/>
          <w:szCs w:val="32"/>
          <w:lang w:bidi="th-TH"/>
        </w:rPr>
        <w:t>2</w:t>
      </w:r>
    </w:p>
    <w:p w14:paraId="5F1B8961" w14:textId="77777777" w:rsidR="00D8786D" w:rsidRPr="00984DC4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lang w:bidi="th-TH"/>
        </w:rPr>
        <w:tab/>
        <w:t>6.1</w:t>
      </w:r>
      <w:r w:rsidRPr="00984DC4">
        <w:rPr>
          <w:rFonts w:ascii="Angsana New" w:hAnsi="Angsana New"/>
          <w:sz w:val="32"/>
          <w:szCs w:val="32"/>
          <w:lang w:bidi="th-TH"/>
        </w:rPr>
        <w:tab/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84DC4" w14:paraId="4286B39D" w14:textId="77777777" w:rsidTr="00B40E62">
        <w:tc>
          <w:tcPr>
            <w:tcW w:w="3974" w:type="dxa"/>
          </w:tcPr>
          <w:p w14:paraId="3E722E39" w14:textId="77777777" w:rsidR="00D8786D" w:rsidRPr="00984DC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3D640E55" w14:textId="77777777" w:rsidR="00D8786D" w:rsidRPr="00984DC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84DC4" w14:paraId="04D32DDA" w14:textId="77777777" w:rsidTr="00B40E62">
        <w:tc>
          <w:tcPr>
            <w:tcW w:w="3974" w:type="dxa"/>
          </w:tcPr>
          <w:p w14:paraId="44A5549E" w14:textId="467CEC27" w:rsidR="00D8786D" w:rsidRPr="00984DC4" w:rsidRDefault="0065631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15AC0F49" w14:textId="19CB5CF7" w:rsidR="00D8786D" w:rsidRPr="00984DC4" w:rsidRDefault="008C3190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2AD31726" w14:textId="5ACB088A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EC4EFD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ความคลาดเคลื่อนที่เกิดขึ้นพร้อมเหตุผล</w:t>
      </w: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304B122A" w14:textId="4B04ADD3" w:rsidR="00BD7572" w:rsidRDefault="00BD7572" w:rsidP="00082189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7F2BE25F" w14:textId="77777777" w:rsidR="00D8786D" w:rsidRPr="00984DC4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984DC4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 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84DC4" w14:paraId="383DA923" w14:textId="77777777" w:rsidTr="00B40E62">
        <w:tc>
          <w:tcPr>
            <w:tcW w:w="3974" w:type="dxa"/>
          </w:tcPr>
          <w:p w14:paraId="519840FC" w14:textId="77777777" w:rsidR="00D8786D" w:rsidRPr="00984DC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5901E1BB" w14:textId="77777777" w:rsidR="00D8786D" w:rsidRPr="00984DC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84DC4" w14:paraId="313DACED" w14:textId="77777777" w:rsidTr="00B40E62">
        <w:tc>
          <w:tcPr>
            <w:tcW w:w="3974" w:type="dxa"/>
          </w:tcPr>
          <w:p w14:paraId="308E7444" w14:textId="4480ACEA" w:rsidR="00D8786D" w:rsidRPr="00984DC4" w:rsidRDefault="00234FD7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ไม่ได้จัด</w:t>
            </w:r>
            <w:r w:rsidRPr="00234F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การสอบก่อนเริ่มปฏิบัติงาน</w:t>
            </w:r>
          </w:p>
        </w:tc>
        <w:tc>
          <w:tcPr>
            <w:tcW w:w="3946" w:type="dxa"/>
          </w:tcPr>
          <w:p w14:paraId="640F124B" w14:textId="39E45CCC" w:rsidR="00D8786D" w:rsidRPr="00984DC4" w:rsidRDefault="00234FD7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ประเมินแล้วว่าไม่มีเวลาเพียงพอ</w:t>
            </w:r>
          </w:p>
        </w:tc>
      </w:tr>
    </w:tbl>
    <w:p w14:paraId="4D60E823" w14:textId="7FC1745C" w:rsidR="00F66236" w:rsidRDefault="00EC4EFD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(</w:t>
      </w:r>
      <w:r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ระบุความคลาดเคลื่อนที่เกิดขึ้นพร้อมเหตุผล</w:t>
      </w: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3B99DBA4" w14:textId="08C8D4F4" w:rsidR="00BD7572" w:rsidRDefault="00BD7572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1B9E5C20" w14:textId="51EDBA53" w:rsidR="00234FD7" w:rsidRDefault="00234FD7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811E0B7" w14:textId="50E688CC" w:rsidR="00234FD7" w:rsidRDefault="00234FD7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371ADC6B" w14:textId="77777777" w:rsidR="00234FD7" w:rsidRPr="00984DC4" w:rsidRDefault="00234FD7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19B65731" w14:textId="77777777" w:rsidR="00D8786D" w:rsidRPr="00984DC4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84DC4">
        <w:rPr>
          <w:rFonts w:hint="cs"/>
          <w:sz w:val="32"/>
          <w:szCs w:val="32"/>
          <w:cs/>
          <w:lang w:bidi="th-TH"/>
        </w:rPr>
        <w:t>สรุปผล</w:t>
      </w:r>
      <w:r w:rsidR="00EC4EFD" w:rsidRPr="00984DC4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984DC4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84DC4" w14:paraId="72F2E507" w14:textId="77777777" w:rsidTr="00B40E62">
        <w:tc>
          <w:tcPr>
            <w:tcW w:w="3974" w:type="dxa"/>
          </w:tcPr>
          <w:p w14:paraId="033BA96D" w14:textId="77777777" w:rsidR="00D8786D" w:rsidRPr="00984DC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22DF7E09" w14:textId="77777777" w:rsidR="00D8786D" w:rsidRPr="00984DC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984DC4" w14:paraId="542DDF2F" w14:textId="77777777" w:rsidTr="00B40E62">
        <w:tc>
          <w:tcPr>
            <w:tcW w:w="3974" w:type="dxa"/>
          </w:tcPr>
          <w:p w14:paraId="6B493281" w14:textId="4CBD1ED3" w:rsidR="00D8786D" w:rsidRPr="00984DC4" w:rsidRDefault="00021470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มีการจัดสอบการปฏิบัติ</w:t>
            </w:r>
            <w:r w:rsidR="008D1EC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งานที่เคยปฏิบัติไปแล้ว</w:t>
            </w:r>
          </w:p>
        </w:tc>
        <w:tc>
          <w:tcPr>
            <w:tcW w:w="3946" w:type="dxa"/>
          </w:tcPr>
          <w:p w14:paraId="72236D88" w14:textId="53D928E0" w:rsidR="00D8786D" w:rsidRPr="00984DC4" w:rsidRDefault="00AE6E19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นักศึกษามีการเตรียมพร้อมอยู่เสมอและทำให้ได้ทบทวน</w:t>
            </w:r>
            <w:r w:rsidR="003912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ฝีมือและความรู้ตลอดรายวิชา</w:t>
            </w:r>
          </w:p>
        </w:tc>
      </w:tr>
    </w:tbl>
    <w:p w14:paraId="66B76680" w14:textId="77777777" w:rsidR="00663D50" w:rsidRPr="00984DC4" w:rsidRDefault="00D8786D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  <w:r w:rsidR="00EC4EFD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="00EC4EFD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ระบุวิธีการทวนสอบ  และสรุปผลการทวนสอบ</w:t>
      </w:r>
      <w:r w:rsidR="00EC4EFD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24E42374" w14:textId="77777777" w:rsidR="00A71DDD" w:rsidRPr="00984DC4" w:rsidRDefault="00A71DDD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5F30E2A5" w14:textId="77777777" w:rsidR="00AB4359" w:rsidRPr="00984DC4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984DC4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 w:rsidRPr="00984DC4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984DC4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7173B50C" w14:textId="77777777" w:rsidR="00FD6992" w:rsidRPr="00984DC4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EF576C8" w14:textId="77777777" w:rsidR="007C6A9F" w:rsidRPr="00984DC4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84DC4">
        <w:rPr>
          <w:rFonts w:ascii="Angsana New" w:hAnsi="Angsana New"/>
          <w:sz w:val="32"/>
          <w:szCs w:val="32"/>
          <w:cs/>
          <w:lang w:bidi="th-TH"/>
        </w:rPr>
        <w:tab/>
      </w:r>
      <w:r w:rsidRPr="00984DC4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84DC4" w14:paraId="18EB8B89" w14:textId="77777777" w:rsidTr="00B40E62">
        <w:tc>
          <w:tcPr>
            <w:tcW w:w="4500" w:type="dxa"/>
          </w:tcPr>
          <w:p w14:paraId="29DAC660" w14:textId="77777777" w:rsidR="007C6A9F" w:rsidRPr="00984DC4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8F9241F" w14:textId="77777777" w:rsidR="007C6A9F" w:rsidRPr="00984DC4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84DC4" w14:paraId="0705C6A2" w14:textId="77777777" w:rsidTr="00B40E62">
        <w:tc>
          <w:tcPr>
            <w:tcW w:w="4500" w:type="dxa"/>
          </w:tcPr>
          <w:p w14:paraId="1F54CB2E" w14:textId="66992C2A" w:rsidR="007C6A9F" w:rsidRPr="00984DC4" w:rsidRDefault="00BA10A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13037755" w14:textId="5AD853F9" w:rsidR="007C6A9F" w:rsidRPr="00984DC4" w:rsidRDefault="00BA10A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281230E2" w14:textId="77777777" w:rsidR="00FD6992" w:rsidRPr="00984DC4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  <w:r w:rsidR="00FD6992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="00FD6992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ระบุปัญหาในการใช้ทรัพยากรประกอบการเรียนการสอน (ถ้ามี) และผลกระทบ</w:t>
      </w:r>
      <w:r w:rsidR="00FD6992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5CEA0F11" w14:textId="77777777" w:rsidR="00462C88" w:rsidRPr="00984DC4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1A50DC2A" w14:textId="77777777" w:rsidR="007C6A9F" w:rsidRPr="00984DC4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84DC4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984DC4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84DC4" w14:paraId="1C1DC132" w14:textId="77777777" w:rsidTr="00B40E62">
        <w:tc>
          <w:tcPr>
            <w:tcW w:w="4500" w:type="dxa"/>
          </w:tcPr>
          <w:p w14:paraId="2B1AFAB2" w14:textId="77777777" w:rsidR="007C6A9F" w:rsidRPr="00984DC4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4510446C" w14:textId="77777777" w:rsidR="007C6A9F" w:rsidRPr="00984DC4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84DC4" w14:paraId="0E870020" w14:textId="77777777" w:rsidTr="00B40E62">
        <w:tc>
          <w:tcPr>
            <w:tcW w:w="4500" w:type="dxa"/>
          </w:tcPr>
          <w:p w14:paraId="3C896C76" w14:textId="1D4038DA" w:rsidR="007C6A9F" w:rsidRPr="00984DC4" w:rsidRDefault="00BA10A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7F12C7C6" w14:textId="43D1C4C2" w:rsidR="007C6A9F" w:rsidRPr="00984DC4" w:rsidRDefault="00BA10A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5EB3C01F" w14:textId="77777777" w:rsidR="00FD6992" w:rsidRPr="00984DC4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  <w:r w:rsidR="00FD6992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="00FD6992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ระบุปัญหาด้านการบริหารและองค์กร (ถ้ามี) และผลกระทบต่อผลการเรียนรู้ของนักศึกษา</w:t>
      </w:r>
      <w:r w:rsidR="00FD6992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30DE4579" w14:textId="77777777" w:rsidR="00A1228C" w:rsidRPr="00984DC4" w:rsidRDefault="00A1228C" w:rsidP="006952A8">
      <w:pPr>
        <w:rPr>
          <w:rFonts w:ascii="Angsana New" w:hAnsi="Angsana New"/>
          <w:sz w:val="32"/>
          <w:szCs w:val="32"/>
          <w:lang w:bidi="th-TH"/>
        </w:rPr>
      </w:pPr>
    </w:p>
    <w:p w14:paraId="04D0CB5E" w14:textId="77777777" w:rsidR="007A71DE" w:rsidRPr="00984DC4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984DC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984DC4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984DC4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9168EFE" w14:textId="77777777" w:rsidR="007A71DE" w:rsidRPr="00984DC4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517888CE" w14:textId="77777777" w:rsidR="00FD6992" w:rsidRPr="00984DC4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8251B35" w14:textId="77777777" w:rsidR="00FD6992" w:rsidRPr="00984DC4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84DC4">
        <w:rPr>
          <w:rFonts w:ascii="Angsana New" w:hAnsi="Angsana New"/>
          <w:sz w:val="32"/>
          <w:szCs w:val="32"/>
          <w:lang w:bidi="th-TH"/>
        </w:rPr>
        <w:t>1.1</w:t>
      </w:r>
      <w:r w:rsidRPr="00984DC4">
        <w:rPr>
          <w:rFonts w:ascii="Angsana New" w:hAnsi="Angsana New"/>
          <w:sz w:val="32"/>
          <w:szCs w:val="32"/>
          <w:lang w:bidi="th-TH"/>
        </w:rPr>
        <w:tab/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984DC4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629187F5" w14:textId="77777777" w:rsidR="00FD6992" w:rsidRPr="00984DC4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0419BBB1" w14:textId="77777777" w:rsidR="00FD6992" w:rsidRPr="00984DC4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84DC4">
        <w:rPr>
          <w:rFonts w:ascii="Angsana New" w:hAnsi="Angsana New"/>
          <w:sz w:val="32"/>
          <w:szCs w:val="32"/>
          <w:lang w:bidi="th-TH"/>
        </w:rPr>
        <w:t>..............</w:t>
      </w:r>
    </w:p>
    <w:p w14:paraId="6A42282D" w14:textId="77777777" w:rsidR="00FD6992" w:rsidRPr="00984DC4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1833F6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ข้อวิพากษ์ทั้งที่เป็นจุดแข็งและจุดอ่อน</w:t>
      </w: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070C2D01" w14:textId="77777777" w:rsidR="001833F6" w:rsidRPr="00984DC4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84DC4">
        <w:rPr>
          <w:rFonts w:ascii="Angsana New" w:hAnsi="Angsana New"/>
          <w:sz w:val="32"/>
          <w:szCs w:val="32"/>
          <w:lang w:bidi="th-TH"/>
        </w:rPr>
        <w:t>1.2</w:t>
      </w:r>
      <w:r w:rsidRPr="00984DC4">
        <w:rPr>
          <w:rFonts w:ascii="Angsana New" w:hAnsi="Angsana New"/>
          <w:sz w:val="32"/>
          <w:szCs w:val="32"/>
          <w:lang w:bidi="th-TH"/>
        </w:rPr>
        <w:tab/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84DC4">
        <w:rPr>
          <w:rFonts w:ascii="Angsana New" w:hAnsi="Angsana New"/>
          <w:sz w:val="32"/>
          <w:szCs w:val="32"/>
          <w:lang w:bidi="th-TH"/>
        </w:rPr>
        <w:t>1.1</w:t>
      </w:r>
    </w:p>
    <w:p w14:paraId="79272CFE" w14:textId="77777777" w:rsidR="001833F6" w:rsidRPr="00984DC4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6EF5FDDD" w14:textId="77777777" w:rsidR="001833F6" w:rsidRPr="00984DC4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84DC4">
        <w:rPr>
          <w:rFonts w:ascii="Angsana New" w:hAnsi="Angsana New"/>
          <w:sz w:val="32"/>
          <w:szCs w:val="32"/>
          <w:lang w:bidi="th-TH"/>
        </w:rPr>
        <w:t>..............</w:t>
      </w:r>
    </w:p>
    <w:p w14:paraId="6E18EF35" w14:textId="77777777" w:rsidR="001833F6" w:rsidRPr="00984DC4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84DC4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D9DC20F" w14:textId="77777777" w:rsidR="001833F6" w:rsidRPr="00984DC4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84DC4">
        <w:rPr>
          <w:rFonts w:ascii="Angsana New" w:hAnsi="Angsana New"/>
          <w:sz w:val="32"/>
          <w:szCs w:val="32"/>
          <w:lang w:bidi="th-TH"/>
        </w:rPr>
        <w:t>2.1</w:t>
      </w:r>
      <w:r w:rsidRPr="00984DC4">
        <w:rPr>
          <w:rFonts w:ascii="Angsana New" w:hAnsi="Angsana New"/>
          <w:sz w:val="32"/>
          <w:szCs w:val="32"/>
          <w:lang w:bidi="th-TH"/>
        </w:rPr>
        <w:tab/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82A9264" w14:textId="77777777" w:rsidR="001833F6" w:rsidRPr="00984DC4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543ED11B" w14:textId="77777777" w:rsidR="001833F6" w:rsidRPr="00984DC4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84DC4">
        <w:rPr>
          <w:rFonts w:ascii="Angsana New" w:hAnsi="Angsana New"/>
          <w:sz w:val="32"/>
          <w:szCs w:val="32"/>
          <w:lang w:bidi="th-TH"/>
        </w:rPr>
        <w:t>..............</w:t>
      </w:r>
    </w:p>
    <w:p w14:paraId="08E8DD4B" w14:textId="77777777" w:rsidR="001833F6" w:rsidRPr="00984DC4" w:rsidRDefault="001833F6" w:rsidP="001833F6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687E299C" w14:textId="77777777" w:rsidR="001833F6" w:rsidRPr="00984DC4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84DC4">
        <w:rPr>
          <w:rFonts w:ascii="Angsana New" w:hAnsi="Angsana New"/>
          <w:sz w:val="32"/>
          <w:szCs w:val="32"/>
          <w:lang w:bidi="th-TH"/>
        </w:rPr>
        <w:t>2.2</w:t>
      </w:r>
      <w:r w:rsidRPr="00984DC4">
        <w:rPr>
          <w:rFonts w:ascii="Angsana New" w:hAnsi="Angsana New"/>
          <w:sz w:val="32"/>
          <w:szCs w:val="32"/>
          <w:lang w:bidi="th-TH"/>
        </w:rPr>
        <w:tab/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84DC4">
        <w:rPr>
          <w:rFonts w:ascii="Angsana New" w:hAnsi="Angsana New"/>
          <w:sz w:val="32"/>
          <w:szCs w:val="32"/>
          <w:lang w:bidi="th-TH"/>
        </w:rPr>
        <w:t>2.1</w:t>
      </w:r>
    </w:p>
    <w:p w14:paraId="4B0F3BAF" w14:textId="77777777" w:rsidR="001833F6" w:rsidRPr="00984DC4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227185A3" w14:textId="77777777" w:rsidR="00F37630" w:rsidRPr="00984DC4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84DC4">
        <w:rPr>
          <w:rFonts w:ascii="Angsana New" w:hAnsi="Angsana New"/>
          <w:sz w:val="32"/>
          <w:szCs w:val="32"/>
          <w:lang w:bidi="th-TH"/>
        </w:rPr>
        <w:t>..............</w:t>
      </w:r>
    </w:p>
    <w:p w14:paraId="7820889E" w14:textId="77777777" w:rsidR="00F37630" w:rsidRPr="00984DC4" w:rsidRDefault="00F37630" w:rsidP="00F37630">
      <w:pPr>
        <w:rPr>
          <w:lang w:bidi="th-TH"/>
        </w:rPr>
      </w:pPr>
    </w:p>
    <w:p w14:paraId="1325FD67" w14:textId="77777777" w:rsidR="00F37630" w:rsidRPr="00984DC4" w:rsidRDefault="00F37630" w:rsidP="00F37630">
      <w:pPr>
        <w:rPr>
          <w:lang w:bidi="th-TH"/>
        </w:rPr>
      </w:pPr>
    </w:p>
    <w:p w14:paraId="33771064" w14:textId="77777777" w:rsidR="007A71DE" w:rsidRPr="00984DC4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984DC4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984DC4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9BC9A1A" w14:textId="77777777" w:rsidR="008D6F49" w:rsidRPr="00984DC4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370C61D" w14:textId="77777777" w:rsidR="005C2A38" w:rsidRPr="00984DC4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984DC4" w14:paraId="723F9B27" w14:textId="77777777" w:rsidTr="00B40E62">
        <w:tc>
          <w:tcPr>
            <w:tcW w:w="4320" w:type="dxa"/>
          </w:tcPr>
          <w:p w14:paraId="286D2B51" w14:textId="77777777" w:rsidR="005C2A38" w:rsidRPr="00984DC4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984D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F2381A9" w14:textId="77777777" w:rsidR="005C2A38" w:rsidRPr="00984DC4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0323C4A" w14:textId="77777777" w:rsidR="005C2A38" w:rsidRPr="00984DC4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984DC4" w14:paraId="3D72EB6C" w14:textId="77777777" w:rsidTr="00B40E62">
        <w:tc>
          <w:tcPr>
            <w:tcW w:w="4320" w:type="dxa"/>
          </w:tcPr>
          <w:p w14:paraId="0D3010D2" w14:textId="77777777" w:rsidR="00984DC4" w:rsidRPr="00984DC4" w:rsidRDefault="00984DC4" w:rsidP="00984D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984DC4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นำผลการประเมินผู้สอนมาทบทวนและปรับปรุงการเรียนการสอน</w:t>
            </w:r>
          </w:p>
          <w:p w14:paraId="0802001D" w14:textId="77777777" w:rsidR="005C2A38" w:rsidRPr="00984DC4" w:rsidRDefault="00984DC4" w:rsidP="00984DC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นำผลการสอบของนักศึกษามาพิจารณาเพื่อทบทวนและปรับปรุงการเรียนการสอน</w:t>
            </w:r>
          </w:p>
        </w:tc>
        <w:tc>
          <w:tcPr>
            <w:tcW w:w="3600" w:type="dxa"/>
          </w:tcPr>
          <w:p w14:paraId="4FCB1860" w14:textId="77777777" w:rsidR="005C2A38" w:rsidRPr="00984DC4" w:rsidRDefault="00984DC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จัดการเรียนการสอนได้เหมาะสมมากขึ้น</w:t>
            </w:r>
          </w:p>
        </w:tc>
      </w:tr>
    </w:tbl>
    <w:p w14:paraId="336EAE32" w14:textId="77777777" w:rsidR="001833F6" w:rsidRPr="00984DC4" w:rsidRDefault="005C2A38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  <w:r w:rsidR="001833F6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="001833F6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ระบุแผนการปรับปรุงที่เสนอในภาคการศึกษา</w:t>
      </w:r>
      <w:r w:rsidR="001833F6" w:rsidRPr="00984DC4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/</w:t>
      </w:r>
      <w:r w:rsidR="001833F6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ปีการศึกษาที่ผ่านมาและอธิบายผลการดำเนินการตามแผน  ถ้าไม่ได้ดำเนินการหรือไม่เสร็จสมบูรณ์ให้ระบุเหตผล</w:t>
      </w:r>
      <w:r w:rsidR="001833F6"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381D7162" w14:textId="77777777" w:rsidR="00B63C16" w:rsidRPr="00984DC4" w:rsidRDefault="00B63C1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936458F" w14:textId="77777777" w:rsidR="008D6F49" w:rsidRPr="00984DC4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21751AC" w14:textId="77777777" w:rsidR="008D6F49" w:rsidRPr="00984DC4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84DC4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13A4FB58" w14:textId="77777777" w:rsidR="008D6F49" w:rsidRPr="00984DC4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84DC4">
        <w:rPr>
          <w:rFonts w:ascii="Angsana New" w:hAnsi="Angsana New"/>
          <w:sz w:val="32"/>
          <w:szCs w:val="32"/>
          <w:lang w:bidi="th-TH"/>
        </w:rPr>
        <w:t>..............</w:t>
      </w:r>
    </w:p>
    <w:p w14:paraId="3B4B19DD" w14:textId="77777777" w:rsidR="008D6F49" w:rsidRPr="00984DC4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="001833F6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อธิบายการปรับปรุงโดยย่อ  เช่น  ปรับเปลี่ยนวิธีการสอนสำหรับภาคการศึกษา</w:t>
      </w:r>
      <w:r w:rsidR="001833F6" w:rsidRPr="00984DC4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/</w:t>
      </w:r>
      <w:r w:rsidR="001833F6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ปีการศึกษานี้  การใช้อุปกรณ์การสอนแบบใหม่ เป็นต้น</w:t>
      </w: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4B2C0448" w14:textId="77777777" w:rsidR="005C2A38" w:rsidRPr="00984DC4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984DC4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984DC4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984DC4" w14:paraId="5E72803A" w14:textId="77777777" w:rsidTr="00B40E62">
        <w:tc>
          <w:tcPr>
            <w:tcW w:w="3240" w:type="dxa"/>
          </w:tcPr>
          <w:p w14:paraId="72AD258E" w14:textId="77777777" w:rsidR="005C2A38" w:rsidRPr="00984DC4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7786ABE6" w14:textId="77777777" w:rsidR="005C2A38" w:rsidRPr="00984DC4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047D8561" w14:textId="77777777" w:rsidR="005C2A38" w:rsidRPr="00984DC4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984DC4" w14:paraId="642733AE" w14:textId="77777777" w:rsidTr="00B40E62">
        <w:tc>
          <w:tcPr>
            <w:tcW w:w="3240" w:type="dxa"/>
          </w:tcPr>
          <w:p w14:paraId="69AE0E6E" w14:textId="77777777" w:rsidR="005C2A38" w:rsidRPr="00984DC4" w:rsidRDefault="00984DC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ปรับปรุงแผนการสอนให้ทันสมัยทั้งในเรื่องของวัสดุและวิธีปฏิบัติ</w:t>
            </w:r>
          </w:p>
        </w:tc>
        <w:tc>
          <w:tcPr>
            <w:tcW w:w="2340" w:type="dxa"/>
          </w:tcPr>
          <w:p w14:paraId="556C783D" w14:textId="55919B41" w:rsidR="005C2A38" w:rsidRPr="00984DC4" w:rsidRDefault="00984DC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เมษายน </w:t>
            </w:r>
            <w:r w:rsidRPr="00984DC4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206083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340" w:type="dxa"/>
          </w:tcPr>
          <w:p w14:paraId="3D4D93AD" w14:textId="77777777" w:rsidR="005C2A38" w:rsidRPr="00984DC4" w:rsidRDefault="00984DC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4DC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อาจารย์ผู้รับผิดชอบรายวิชา  </w:t>
            </w:r>
          </w:p>
        </w:tc>
      </w:tr>
    </w:tbl>
    <w:p w14:paraId="77A009A5" w14:textId="77777777" w:rsidR="008D6F49" w:rsidRPr="00984DC4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1833F6" w:rsidRPr="00984DC4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ข้อเสนอพร้อมกำหนดเวลาที่ควรแล้วเสร็จและผู้รับผิดชอบ</w:t>
      </w:r>
      <w:r w:rsidRPr="00984DC4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)</w:t>
      </w:r>
    </w:p>
    <w:p w14:paraId="519EE884" w14:textId="77777777" w:rsidR="004D1B1A" w:rsidRPr="00984DC4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584AE73E" w14:textId="77777777" w:rsidR="00A71DDD" w:rsidRPr="00984DC4" w:rsidRDefault="00A71DDD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C9626D1" w14:textId="77777777" w:rsidR="001833F6" w:rsidRPr="00984DC4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84DC4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984DC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984DC4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375BEBFB" w14:textId="77777777" w:rsidR="001833F6" w:rsidRPr="00984DC4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84DC4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84DC4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C78BDAB" w14:textId="77777777" w:rsidR="008D6F49" w:rsidRPr="00984DC4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84DC4">
        <w:rPr>
          <w:rFonts w:ascii="Angsana New" w:hAnsi="Angsana New"/>
          <w:sz w:val="32"/>
          <w:szCs w:val="32"/>
          <w:lang w:bidi="th-TH"/>
        </w:rPr>
        <w:t>..............</w:t>
      </w:r>
    </w:p>
    <w:p w14:paraId="1F113FE3" w14:textId="77777777" w:rsidR="002B3260" w:rsidRPr="00984DC4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3CC971E" w14:textId="77777777" w:rsidR="00A71DDD" w:rsidRPr="00984DC4" w:rsidRDefault="00A71DDD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0ACE47D2" w14:textId="77777777" w:rsidR="00A71DDD" w:rsidRPr="00984DC4" w:rsidRDefault="00A71DDD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A608C0" w14:textId="020EFA4D" w:rsidR="00A16D07" w:rsidRPr="00984DC4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B63C16"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72033C">
        <w:rPr>
          <w:rFonts w:ascii="Angsana New" w:hAnsi="Angsana New" w:hint="cs"/>
          <w:sz w:val="32"/>
          <w:szCs w:val="32"/>
          <w:cs/>
          <w:lang w:bidi="th-TH"/>
        </w:rPr>
        <w:t>ผศ.ดร.ทพ</w:t>
      </w:r>
      <w:r w:rsidR="00B63C16" w:rsidRPr="00984DC4">
        <w:rPr>
          <w:rFonts w:ascii="Angsana New" w:hAnsi="Angsana New"/>
          <w:sz w:val="32"/>
          <w:szCs w:val="32"/>
          <w:cs/>
          <w:lang w:bidi="th-TH"/>
        </w:rPr>
        <w:t>.</w:t>
      </w:r>
      <w:r w:rsidR="0072033C">
        <w:rPr>
          <w:rFonts w:ascii="Angsana New" w:hAnsi="Angsana New" w:hint="cs"/>
          <w:sz w:val="32"/>
          <w:szCs w:val="32"/>
          <w:cs/>
          <w:lang w:bidi="th-TH"/>
        </w:rPr>
        <w:t>วรเดช พิชัยอุตกฤษฏ์</w:t>
      </w:r>
    </w:p>
    <w:p w14:paraId="4AAA6FD6" w14:textId="552F607A" w:rsidR="0069123E" w:rsidRPr="00984DC4" w:rsidRDefault="004D38A9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th-TH" w:bidi="th-TH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8F25402" wp14:editId="239DB27B">
                <wp:simplePos x="0" y="0"/>
                <wp:positionH relativeFrom="column">
                  <wp:posOffset>2040770</wp:posOffset>
                </wp:positionH>
                <wp:positionV relativeFrom="paragraph">
                  <wp:posOffset>74111</wp:posOffset>
                </wp:positionV>
                <wp:extent cx="8640" cy="360"/>
                <wp:effectExtent l="25400" t="38100" r="29845" b="38100"/>
                <wp:wrapNone/>
                <wp:docPr id="54692505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64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F1D7E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60.1pt;margin-top:5.25pt;width:1.9pt;height: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">
                <v:imagedata r:id="rId9" o:title=""/>
              </v:shape>
            </w:pict>
          </mc:Fallback>
        </mc:AlternateContent>
      </w:r>
      <w:r w:rsidR="0069123E" w:rsidRPr="00984DC4">
        <w:rPr>
          <w:rFonts w:ascii="Angsana New" w:hAnsi="Angsana New" w:hint="cs"/>
          <w:sz w:val="32"/>
          <w:szCs w:val="32"/>
          <w:cs/>
          <w:lang w:bidi="th-TH"/>
        </w:rPr>
        <w:tab/>
      </w:r>
      <w:r w:rsidR="0069123E" w:rsidRPr="00984DC4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</w:t>
      </w:r>
      <w:r w:rsidR="0072033C">
        <w:rPr>
          <w:rFonts w:ascii="Angsana New" w:hAnsi="Angsana New"/>
          <w:sz w:val="32"/>
          <w:szCs w:val="32"/>
          <w:lang w:bidi="th-TH"/>
        </w:rPr>
        <w:t>6</w:t>
      </w:r>
      <w:r w:rsidR="00984DC4" w:rsidRPr="00984DC4">
        <w:rPr>
          <w:rFonts w:ascii="Angsana New" w:hAnsi="Angsana New"/>
          <w:sz w:val="32"/>
          <w:szCs w:val="32"/>
          <w:lang w:bidi="th-TH"/>
        </w:rPr>
        <w:t>/0</w:t>
      </w:r>
      <w:r w:rsidR="0072033C">
        <w:rPr>
          <w:rFonts w:ascii="Angsana New" w:hAnsi="Angsana New"/>
          <w:sz w:val="32"/>
          <w:szCs w:val="32"/>
          <w:lang w:bidi="th-TH"/>
        </w:rPr>
        <w:t>2</w:t>
      </w:r>
      <w:r w:rsidR="00984DC4" w:rsidRPr="00984DC4">
        <w:rPr>
          <w:rFonts w:ascii="Angsana New" w:hAnsi="Angsana New"/>
          <w:sz w:val="32"/>
          <w:szCs w:val="32"/>
          <w:lang w:bidi="th-TH"/>
        </w:rPr>
        <w:t>/256</w:t>
      </w:r>
      <w:r w:rsidR="0072033C">
        <w:rPr>
          <w:rFonts w:ascii="Angsana New" w:hAnsi="Angsana New"/>
          <w:sz w:val="32"/>
          <w:szCs w:val="32"/>
          <w:lang w:bidi="th-TH"/>
        </w:rPr>
        <w:t>9</w:t>
      </w:r>
      <w:r w:rsidR="0069123E" w:rsidRPr="00984DC4">
        <w:rPr>
          <w:rFonts w:ascii="Angsana New" w:hAnsi="Angsana New" w:hint="cs"/>
          <w:sz w:val="32"/>
          <w:szCs w:val="32"/>
          <w:cs/>
          <w:lang w:bidi="th-TH"/>
        </w:rPr>
        <w:t>.......................</w:t>
      </w:r>
    </w:p>
    <w:p w14:paraId="07914687" w14:textId="77777777" w:rsidR="00A16D07" w:rsidRPr="00984DC4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6B4B5E17" w14:textId="77777777" w:rsidR="0069123E" w:rsidRPr="00984DC4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84DC4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A71DDD" w:rsidRPr="00984DC4">
        <w:rPr>
          <w:rFonts w:ascii="Angsana New" w:hAnsi="Angsana New" w:hint="cs"/>
          <w:sz w:val="32"/>
          <w:szCs w:val="32"/>
          <w:cs/>
          <w:lang w:bidi="th-TH"/>
        </w:rPr>
        <w:t xml:space="preserve">  ศ.คลินิก พลเรือตรีหญิง สุชาดา วุฑฒกนก</w:t>
      </w:r>
    </w:p>
    <w:p w14:paraId="45658946" w14:textId="12F5EB60" w:rsidR="0069123E" w:rsidRPr="00984DC4" w:rsidRDefault="004D38A9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th-TH" w:bidi="th-TH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F5377BF" wp14:editId="44093EFB">
                <wp:simplePos x="0" y="0"/>
                <wp:positionH relativeFrom="column">
                  <wp:posOffset>3402650</wp:posOffset>
                </wp:positionH>
                <wp:positionV relativeFrom="paragraph">
                  <wp:posOffset>215936</wp:posOffset>
                </wp:positionV>
                <wp:extent cx="360" cy="360"/>
                <wp:effectExtent l="38100" t="38100" r="38100" b="38100"/>
                <wp:wrapNone/>
                <wp:docPr id="22389189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DCD4EB" id="Ink 3" o:spid="_x0000_s1026" type="#_x0000_t75" style="position:absolute;margin-left:267.6pt;margin-top:16.6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S0anh8QBAABqBAAAEAAAAAAAAAAAAAAAAADTAwAAZHJz&#10;L2luay9pbmsxLnhtbFBLAQItABQABgAIAAAAIQDvSW3A4AAAAA4BAAAPAAAAAAAAAAAAAAAAAMUF&#10;AABkcnMvZG93bnJldi54bWxQSwECLQAUAAYACAAAACEAeRi8nb8AAAAhAQAAGQAAAAAAAAAAAAAA&#10;AADSBgAAZHJzL19yZWxzL2Uyb0RvYy54bWwucmVsc1BLBQYAAAAABgAGAHgBAADIBwAAAAA=&#10;">
                <v:imagedata r:id="rId13" o:title=""/>
              </v:shape>
            </w:pict>
          </mc:Fallback>
        </mc:AlternateContent>
      </w:r>
      <w:r w:rsidR="0069123E" w:rsidRPr="00984DC4">
        <w:rPr>
          <w:rFonts w:ascii="Angsana New" w:hAnsi="Angsana New" w:hint="cs"/>
          <w:sz w:val="32"/>
          <w:szCs w:val="32"/>
          <w:cs/>
          <w:lang w:bidi="th-TH"/>
        </w:rPr>
        <w:tab/>
      </w:r>
      <w:r w:rsidR="0069123E" w:rsidRPr="00984DC4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63501214" w14:textId="6AAEF805" w:rsidR="0069123E" w:rsidRPr="00984DC4" w:rsidRDefault="004D38A9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noProof/>
          <w:sz w:val="32"/>
          <w:szCs w:val="32"/>
          <w:lang w:bidi="th-TH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56DCCC7" wp14:editId="29D05C4E">
                <wp:simplePos x="0" y="0"/>
                <wp:positionH relativeFrom="column">
                  <wp:posOffset>3191690</wp:posOffset>
                </wp:positionH>
                <wp:positionV relativeFrom="paragraph">
                  <wp:posOffset>120261</wp:posOffset>
                </wp:positionV>
                <wp:extent cx="360" cy="360"/>
                <wp:effectExtent l="38100" t="38100" r="38100" b="38100"/>
                <wp:wrapNone/>
                <wp:docPr id="172423164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A5080E" id="Ink 8" o:spid="_x0000_s1026" type="#_x0000_t75" style="position:absolute;margin-left:250.95pt;margin-top:9.1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fAI0AMQBAABqBAAAEAAAAAAAAAAAAAAAAADTAwAAZHJz&#10;L2luay9pbmsxLnhtbFBLAQItABQABgAIAAAAIQCIppeE4AAAAA4BAAAPAAAAAAAAAAAAAAAAAMUF&#10;AABkcnMvZG93bnJldi54bWxQSwECLQAUAAYACAAAACEAeRi8nb8AAAAhAQAAGQAAAAAAAAAAAAAA&#10;AADSBgAAZHJzL19yZWxzL2Uyb0RvYy54bWwucmVsc1BLBQYAAAAABgAGAHgBAADIBwAAAAA=&#10;">
                <v:imagedata r:id="rId13" o:title=""/>
              </v:shape>
            </w:pict>
          </mc:Fallback>
        </mc:AlternateContent>
      </w:r>
    </w:p>
    <w:p w14:paraId="11D26654" w14:textId="77777777" w:rsidR="0069123E" w:rsidRPr="00984DC4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FAC6EEB" w14:textId="77777777" w:rsidR="001D5032" w:rsidRPr="00984DC4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984DC4" w:rsidSect="00E37309">
      <w:headerReference w:type="even" r:id="rId15"/>
      <w:headerReference w:type="default" r:id="rId16"/>
      <w:footerReference w:type="even" r:id="rId17"/>
      <w:headerReference w:type="first" r:id="rId18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714C" w14:textId="77777777" w:rsidR="00C73610" w:rsidRDefault="00C73610">
      <w:r>
        <w:separator/>
      </w:r>
    </w:p>
  </w:endnote>
  <w:endnote w:type="continuationSeparator" w:id="0">
    <w:p w14:paraId="51DEE51A" w14:textId="77777777" w:rsidR="00C73610" w:rsidRDefault="00C7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52E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B16A2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3FCF" w14:textId="77777777" w:rsidR="00C73610" w:rsidRDefault="00C73610">
      <w:r>
        <w:separator/>
      </w:r>
    </w:p>
  </w:footnote>
  <w:footnote w:type="continuationSeparator" w:id="0">
    <w:p w14:paraId="05966296" w14:textId="77777777" w:rsidR="00C73610" w:rsidRDefault="00C7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294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22C7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ED8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2ACBB05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BFA8" w14:textId="77777777" w:rsidR="00051206" w:rsidRDefault="000E715A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2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"/>
  </w:num>
  <w:num w:numId="14">
    <w:abstractNumId w:val="15"/>
  </w:num>
  <w:num w:numId="15">
    <w:abstractNumId w:val="0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7FC1"/>
    <w:rsid w:val="00021470"/>
    <w:rsid w:val="00021732"/>
    <w:rsid w:val="000262CE"/>
    <w:rsid w:val="00027082"/>
    <w:rsid w:val="00027558"/>
    <w:rsid w:val="000310D0"/>
    <w:rsid w:val="000333A7"/>
    <w:rsid w:val="0003547C"/>
    <w:rsid w:val="00043722"/>
    <w:rsid w:val="00046BA9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5A"/>
    <w:rsid w:val="000E71C6"/>
    <w:rsid w:val="000E74B7"/>
    <w:rsid w:val="000F57C0"/>
    <w:rsid w:val="000F639D"/>
    <w:rsid w:val="00100DE0"/>
    <w:rsid w:val="00101BCC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535C"/>
    <w:rsid w:val="00141895"/>
    <w:rsid w:val="00141B4F"/>
    <w:rsid w:val="00142D27"/>
    <w:rsid w:val="00155318"/>
    <w:rsid w:val="00155884"/>
    <w:rsid w:val="00156B20"/>
    <w:rsid w:val="00171902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1E4B"/>
    <w:rsid w:val="001A6513"/>
    <w:rsid w:val="001A6A4E"/>
    <w:rsid w:val="001C745D"/>
    <w:rsid w:val="001D5032"/>
    <w:rsid w:val="001D6F46"/>
    <w:rsid w:val="001E4A32"/>
    <w:rsid w:val="001E73F1"/>
    <w:rsid w:val="001F5060"/>
    <w:rsid w:val="00206083"/>
    <w:rsid w:val="00210BFA"/>
    <w:rsid w:val="00210F50"/>
    <w:rsid w:val="00214F37"/>
    <w:rsid w:val="00217907"/>
    <w:rsid w:val="00217F7E"/>
    <w:rsid w:val="00234FD7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B37CE"/>
    <w:rsid w:val="002C24C7"/>
    <w:rsid w:val="002C2996"/>
    <w:rsid w:val="002D106D"/>
    <w:rsid w:val="002E2A08"/>
    <w:rsid w:val="002E3177"/>
    <w:rsid w:val="002E3D06"/>
    <w:rsid w:val="002E4D6C"/>
    <w:rsid w:val="002E5B4C"/>
    <w:rsid w:val="002E5B61"/>
    <w:rsid w:val="0030037D"/>
    <w:rsid w:val="00301FAB"/>
    <w:rsid w:val="00320298"/>
    <w:rsid w:val="00321C03"/>
    <w:rsid w:val="00337C51"/>
    <w:rsid w:val="00344A45"/>
    <w:rsid w:val="003472BE"/>
    <w:rsid w:val="00347AF4"/>
    <w:rsid w:val="003542ED"/>
    <w:rsid w:val="0037325F"/>
    <w:rsid w:val="00375174"/>
    <w:rsid w:val="00381014"/>
    <w:rsid w:val="0039120B"/>
    <w:rsid w:val="00395950"/>
    <w:rsid w:val="003A16B5"/>
    <w:rsid w:val="003A6848"/>
    <w:rsid w:val="003B0D0D"/>
    <w:rsid w:val="003B3362"/>
    <w:rsid w:val="003B3A37"/>
    <w:rsid w:val="003B3E44"/>
    <w:rsid w:val="003B6ABD"/>
    <w:rsid w:val="003B6C5B"/>
    <w:rsid w:val="003C1EA7"/>
    <w:rsid w:val="003C5BD5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D38A9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25D8E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4EFE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6313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4E8F"/>
    <w:rsid w:val="006D156C"/>
    <w:rsid w:val="006D1909"/>
    <w:rsid w:val="006D28B4"/>
    <w:rsid w:val="006E046B"/>
    <w:rsid w:val="006F61EE"/>
    <w:rsid w:val="007100D2"/>
    <w:rsid w:val="00716ADA"/>
    <w:rsid w:val="00717223"/>
    <w:rsid w:val="0072033C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2CCA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29C1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5EE8"/>
    <w:rsid w:val="008235C2"/>
    <w:rsid w:val="00831B65"/>
    <w:rsid w:val="00832CD5"/>
    <w:rsid w:val="00835C08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3190"/>
    <w:rsid w:val="008C43CB"/>
    <w:rsid w:val="008C71A6"/>
    <w:rsid w:val="008D1EC7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1463D"/>
    <w:rsid w:val="00917F31"/>
    <w:rsid w:val="009234D3"/>
    <w:rsid w:val="00927F2A"/>
    <w:rsid w:val="00932876"/>
    <w:rsid w:val="00933131"/>
    <w:rsid w:val="009518E5"/>
    <w:rsid w:val="00952574"/>
    <w:rsid w:val="00953928"/>
    <w:rsid w:val="00965984"/>
    <w:rsid w:val="00982B10"/>
    <w:rsid w:val="00984DC4"/>
    <w:rsid w:val="00997870"/>
    <w:rsid w:val="009A0B36"/>
    <w:rsid w:val="009A556F"/>
    <w:rsid w:val="009A584C"/>
    <w:rsid w:val="009B16DD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9F56A3"/>
    <w:rsid w:val="00A1228C"/>
    <w:rsid w:val="00A122FD"/>
    <w:rsid w:val="00A12885"/>
    <w:rsid w:val="00A16210"/>
    <w:rsid w:val="00A16710"/>
    <w:rsid w:val="00A16D07"/>
    <w:rsid w:val="00A24334"/>
    <w:rsid w:val="00A31EB7"/>
    <w:rsid w:val="00A32309"/>
    <w:rsid w:val="00A330F0"/>
    <w:rsid w:val="00A351F9"/>
    <w:rsid w:val="00A36369"/>
    <w:rsid w:val="00A40470"/>
    <w:rsid w:val="00A4796D"/>
    <w:rsid w:val="00A538B1"/>
    <w:rsid w:val="00A53F78"/>
    <w:rsid w:val="00A54651"/>
    <w:rsid w:val="00A640FF"/>
    <w:rsid w:val="00A674B2"/>
    <w:rsid w:val="00A71DDD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B4B62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E6E19"/>
    <w:rsid w:val="00AF1098"/>
    <w:rsid w:val="00AF3597"/>
    <w:rsid w:val="00AF3FEA"/>
    <w:rsid w:val="00AF7EFE"/>
    <w:rsid w:val="00B0175B"/>
    <w:rsid w:val="00B01AB7"/>
    <w:rsid w:val="00B034BD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3C16"/>
    <w:rsid w:val="00B704DE"/>
    <w:rsid w:val="00B71232"/>
    <w:rsid w:val="00B721E8"/>
    <w:rsid w:val="00B76CA1"/>
    <w:rsid w:val="00B84E04"/>
    <w:rsid w:val="00B864FD"/>
    <w:rsid w:val="00B87982"/>
    <w:rsid w:val="00BA10A4"/>
    <w:rsid w:val="00BA4014"/>
    <w:rsid w:val="00BB471D"/>
    <w:rsid w:val="00BB5C13"/>
    <w:rsid w:val="00BB6626"/>
    <w:rsid w:val="00BB7523"/>
    <w:rsid w:val="00BC7C43"/>
    <w:rsid w:val="00BD6DDC"/>
    <w:rsid w:val="00BD7572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020C"/>
    <w:rsid w:val="00C73610"/>
    <w:rsid w:val="00C746EA"/>
    <w:rsid w:val="00C7636E"/>
    <w:rsid w:val="00C80618"/>
    <w:rsid w:val="00C81F21"/>
    <w:rsid w:val="00C83527"/>
    <w:rsid w:val="00C871A8"/>
    <w:rsid w:val="00C91B17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2C42"/>
    <w:rsid w:val="00CE4195"/>
    <w:rsid w:val="00CE6144"/>
    <w:rsid w:val="00CE67B8"/>
    <w:rsid w:val="00CE7C00"/>
    <w:rsid w:val="00CF037C"/>
    <w:rsid w:val="00CF726D"/>
    <w:rsid w:val="00D07077"/>
    <w:rsid w:val="00D07C8C"/>
    <w:rsid w:val="00D11125"/>
    <w:rsid w:val="00D153FD"/>
    <w:rsid w:val="00D220DE"/>
    <w:rsid w:val="00D22A11"/>
    <w:rsid w:val="00D23765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3A3"/>
    <w:rsid w:val="00DB4832"/>
    <w:rsid w:val="00DD4479"/>
    <w:rsid w:val="00DD4952"/>
    <w:rsid w:val="00DE16C3"/>
    <w:rsid w:val="00DE44B2"/>
    <w:rsid w:val="00DE57A9"/>
    <w:rsid w:val="00DF35D7"/>
    <w:rsid w:val="00DF67FE"/>
    <w:rsid w:val="00E048C9"/>
    <w:rsid w:val="00E154C5"/>
    <w:rsid w:val="00E158C3"/>
    <w:rsid w:val="00E15EFB"/>
    <w:rsid w:val="00E23FED"/>
    <w:rsid w:val="00E35D3D"/>
    <w:rsid w:val="00E37309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B6BFD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0B81"/>
    <w:rsid w:val="00F10F6B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0E7A5"/>
  <w15:chartTrackingRefBased/>
  <w15:docId w15:val="{361E42A8-4D2F-A645-AEB4-4991BA83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1T06:12:04.517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1 0 8083,'9'0'851,"-4"0"108,1 0-959,-4 0 0,-2 0 0,-5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1T06:11:52.387"/>
    </inkml:context>
    <inkml:brush xml:id="br0">
      <inkml:brushProperty name="width" value="0.02508" units="cm"/>
      <inkml:brushProperty name="height" value="0.02508" units="cm"/>
    </inkml:brush>
  </inkml:definitions>
  <inkml:trace contextRef="#ctx0" brushRef="#br0">1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1T06:12:03.069"/>
    </inkml:context>
    <inkml:brush xml:id="br0">
      <inkml:brushProperty name="width" value="0.02508" units="cm"/>
      <inkml:brushProperty name="height" value="0.02508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WIN11</cp:lastModifiedBy>
  <cp:revision>2</cp:revision>
  <cp:lastPrinted>2009-03-20T08:25:00Z</cp:lastPrinted>
  <dcterms:created xsi:type="dcterms:W3CDTF">2026-02-16T02:09:00Z</dcterms:created>
  <dcterms:modified xsi:type="dcterms:W3CDTF">2026-02-16T02:09:00Z</dcterms:modified>
</cp:coreProperties>
</file>