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7B8C" w14:textId="77777777" w:rsidR="00A57CA0" w:rsidRPr="00B5351F" w:rsidRDefault="00A57CA0" w:rsidP="00A57CA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5351F">
        <w:rPr>
          <w:rFonts w:ascii="TH Sarabun New" w:hAnsi="TH Sarabun New" w:cs="TH Sarabun New" w:hint="cs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264C769" wp14:editId="7F42EF84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26" name="Picture 26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51F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</w:p>
    <w:p w14:paraId="7D6C9C1F" w14:textId="77777777" w:rsidR="00A57CA0" w:rsidRPr="00B5351F" w:rsidRDefault="00A57CA0" w:rsidP="00A57CA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AAE518A" w14:textId="77777777" w:rsidR="00A57CA0" w:rsidRDefault="00A57CA0" w:rsidP="00A57CA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F49BCD1" w14:textId="77777777" w:rsidR="007D7D11" w:rsidRPr="00B5351F" w:rsidRDefault="007D7D11" w:rsidP="00A57CA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C7AF3C7" w14:textId="77777777" w:rsidR="00A57CA0" w:rsidRPr="00B5351F" w:rsidRDefault="00A57CA0" w:rsidP="00A57CA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รายละเอียดของรายวิชา</w:t>
      </w:r>
    </w:p>
    <w:p w14:paraId="33E6C833" w14:textId="77777777" w:rsidR="00A57CA0" w:rsidRPr="00B5351F" w:rsidRDefault="00A57CA0" w:rsidP="00A57CA0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379B1B21" w14:textId="13496B4D" w:rsidR="00A57CA0" w:rsidRPr="00B5351F" w:rsidRDefault="00A57CA0" w:rsidP="00A57CA0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วิทยาลัย/คณะ</w:t>
      </w:r>
      <w:r w:rsidR="00923437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B5351F">
        <w:rPr>
          <w:rFonts w:ascii="TH Sarabun New" w:hAnsi="TH Sarabun New" w:cs="TH Sarabun New" w:hint="cs"/>
          <w:sz w:val="32"/>
          <w:szCs w:val="32"/>
          <w:cs/>
        </w:rPr>
        <w:t xml:space="preserve">วิทยาศาสตร์   </w:t>
      </w:r>
      <w:r w:rsidR="00923437">
        <w:rPr>
          <w:rFonts w:ascii="TH Sarabun New" w:hAnsi="TH Sarabun New" w:cs="TH Sarabun New"/>
          <w:sz w:val="32"/>
          <w:szCs w:val="32"/>
        </w:rPr>
        <w:tab/>
      </w:r>
      <w:r w:rsidR="00923437">
        <w:rPr>
          <w:rFonts w:ascii="TH Sarabun New" w:hAnsi="TH Sarabun New" w:cs="TH Sarabun New"/>
          <w:sz w:val="32"/>
          <w:szCs w:val="32"/>
        </w:rPr>
        <w:tab/>
      </w: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t>ภาควิชา</w:t>
      </w:r>
      <w:r w:rsidRPr="00B5351F">
        <w:rPr>
          <w:rFonts w:ascii="TH Sarabun New" w:hAnsi="TH Sarabun New" w:cs="TH Sarabun New" w:hint="cs"/>
          <w:sz w:val="32"/>
          <w:szCs w:val="32"/>
          <w:cs/>
        </w:rPr>
        <w:t xml:space="preserve"> ฟิสิกส์</w:t>
      </w:r>
    </w:p>
    <w:p w14:paraId="546C8938" w14:textId="02A62179" w:rsidR="00A57CA0" w:rsidRPr="00B5351F" w:rsidRDefault="00A57CA0" w:rsidP="00A57CA0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หลักสูตร </w:t>
      </w:r>
      <w:r w:rsidR="00923437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5351F">
        <w:rPr>
          <w:rFonts w:ascii="TH Sarabun New" w:hAnsi="TH Sarabun New" w:cs="TH Sarabun New" w:hint="cs"/>
          <w:sz w:val="32"/>
          <w:szCs w:val="32"/>
          <w:cs/>
        </w:rPr>
        <w:t xml:space="preserve">วิศวกรรมศาสตร์บัณฑิต </w:t>
      </w:r>
    </w:p>
    <w:p w14:paraId="62D90714" w14:textId="77777777" w:rsidR="00A57CA0" w:rsidRPr="00B5351F" w:rsidRDefault="00A57CA0" w:rsidP="00A57CA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AF16D06" w14:textId="77777777" w:rsidR="00A57CA0" w:rsidRPr="00B5351F" w:rsidRDefault="00A57CA0" w:rsidP="00A57CA0">
      <w:pPr>
        <w:jc w:val="center"/>
        <w:outlineLvl w:val="6"/>
        <w:rPr>
          <w:rFonts w:ascii="TH Sarabun New" w:hAnsi="TH Sarabun New" w:cs="TH Sarabun New"/>
          <w:b/>
          <w:bCs/>
          <w:sz w:val="32"/>
          <w:szCs w:val="32"/>
          <w:cs/>
          <w:lang w:val="en-AU" w:eastAsia="x-none"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  <w:lang w:eastAsia="x-none"/>
        </w:rPr>
        <w:t xml:space="preserve">หมวดที่ </w:t>
      </w:r>
      <w:r w:rsidRPr="00B5351F">
        <w:rPr>
          <w:rFonts w:ascii="TH Sarabun New" w:hAnsi="TH Sarabun New" w:cs="TH Sarabun New" w:hint="cs"/>
          <w:b/>
          <w:bCs/>
          <w:sz w:val="32"/>
          <w:szCs w:val="32"/>
          <w:lang w:eastAsia="x-none"/>
        </w:rPr>
        <w:t xml:space="preserve">1 </w:t>
      </w: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  <w:lang w:val="en-AU" w:eastAsia="x-none"/>
        </w:rPr>
        <w:t xml:space="preserve"> ข้อมูลทั่วไป</w:t>
      </w:r>
    </w:p>
    <w:p w14:paraId="5AF04217" w14:textId="77777777" w:rsidR="00A57CA0" w:rsidRPr="00B5351F" w:rsidRDefault="00A57CA0" w:rsidP="00A57CA0">
      <w:pPr>
        <w:rPr>
          <w:rFonts w:ascii="TH Sarabun New" w:hAnsi="TH Sarabun New" w:cs="TH Sarabun New"/>
          <w:sz w:val="32"/>
          <w:szCs w:val="32"/>
          <w:lang w:val="en-AU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57CA0" w:rsidRPr="00B5351F" w14:paraId="726B1A78" w14:textId="77777777" w:rsidTr="00E24C12">
        <w:tc>
          <w:tcPr>
            <w:tcW w:w="1668" w:type="dxa"/>
            <w:vAlign w:val="center"/>
            <w:hideMark/>
          </w:tcPr>
          <w:p w14:paraId="4E244E10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PHY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117</w:t>
            </w:r>
          </w:p>
        </w:tc>
        <w:tc>
          <w:tcPr>
            <w:tcW w:w="425" w:type="dxa"/>
            <w:vAlign w:val="center"/>
          </w:tcPr>
          <w:p w14:paraId="61D39041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0C5202A8" w14:textId="74844E6B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rtl/>
                <w:cs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ปฏิบัติการฟิสิกส์วิศวกรรม</w:t>
            </w:r>
          </w:p>
        </w:tc>
        <w:tc>
          <w:tcPr>
            <w:tcW w:w="425" w:type="dxa"/>
            <w:hideMark/>
          </w:tcPr>
          <w:p w14:paraId="413C8FDE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  <w:vAlign w:val="center"/>
            <w:hideMark/>
          </w:tcPr>
          <w:p w14:paraId="4B681143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1(0-3-2)</w:t>
            </w:r>
          </w:p>
        </w:tc>
      </w:tr>
      <w:tr w:rsidR="00A57CA0" w:rsidRPr="00B5351F" w14:paraId="093028E5" w14:textId="77777777" w:rsidTr="00E24C12">
        <w:tc>
          <w:tcPr>
            <w:tcW w:w="1668" w:type="dxa"/>
            <w:vAlign w:val="center"/>
          </w:tcPr>
          <w:p w14:paraId="11E35359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425" w:type="dxa"/>
            <w:vAlign w:val="center"/>
          </w:tcPr>
          <w:p w14:paraId="59014A6F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21915AA5" w14:textId="3207096E" w:rsidR="00A57CA0" w:rsidRPr="00B5351F" w:rsidRDefault="00923437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(</w:t>
            </w:r>
            <w:r w:rsidR="00A57CA0"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>Engineering</w:t>
            </w:r>
            <w:r w:rsidR="00A57CA0" w:rsidRPr="00B5351F">
              <w:rPr>
                <w:rFonts w:ascii="TH Sarabun New" w:hAnsi="TH Sarabun New" w:cs="TH Sarabun New" w:hint="cs"/>
                <w:sz w:val="32"/>
                <w:szCs w:val="32"/>
              </w:rPr>
              <w:t xml:space="preserve"> Physics</w:t>
            </w:r>
            <w:r w:rsidR="005F70F8" w:rsidRPr="00B5351F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="005F70F8" w:rsidRPr="00B5351F">
              <w:rPr>
                <w:rFonts w:ascii="TH Sarabun New" w:hAnsi="TH Sarabun New" w:cs="TH Sarabun New" w:hint="cs"/>
                <w:sz w:val="32"/>
                <w:szCs w:val="32"/>
              </w:rPr>
              <w:t>Laboratory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604F2902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57E50CFD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CA0" w:rsidRPr="00B5351F" w14:paraId="51F5B4D7" w14:textId="77777777" w:rsidTr="00E24C12">
        <w:tc>
          <w:tcPr>
            <w:tcW w:w="1668" w:type="dxa"/>
            <w:vAlign w:val="center"/>
            <w:hideMark/>
          </w:tcPr>
          <w:p w14:paraId="179D8AA6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11DCB14A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5A8A1316" w14:textId="128786E9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PHY 116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ฟิสิกส์วิศวกรรม</w:t>
            </w:r>
            <w:r w:rsidR="00923437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="00923437" w:rsidRPr="003C456C">
              <w:rPr>
                <w:rFonts w:ascii="TH SarabunPSK" w:hAnsi="TH SarabunPSK" w:cs="TH SarabunPSK"/>
                <w:sz w:val="32"/>
                <w:szCs w:val="32"/>
              </w:rPr>
              <w:t>Engineering Physics</w:t>
            </w:r>
            <w:r w:rsidR="00923437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7E0B1D76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0B763C58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CA0" w:rsidRPr="00B5351F" w14:paraId="676DD57F" w14:textId="77777777" w:rsidTr="00E24C12">
        <w:tc>
          <w:tcPr>
            <w:tcW w:w="1668" w:type="dxa"/>
            <w:vAlign w:val="center"/>
            <w:hideMark/>
          </w:tcPr>
          <w:p w14:paraId="5A2770C6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61E3F83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4177476D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7FBFB57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38E5EACF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CA0" w:rsidRPr="00B5351F" w14:paraId="55AF4487" w14:textId="77777777" w:rsidTr="00E24C12">
        <w:tc>
          <w:tcPr>
            <w:tcW w:w="1668" w:type="dxa"/>
            <w:vAlign w:val="center"/>
            <w:hideMark/>
          </w:tcPr>
          <w:p w14:paraId="7BA46238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C58EC90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2A7831A5" w14:textId="3B963F1E" w:rsidR="00A57CA0" w:rsidRPr="00B5351F" w:rsidRDefault="007D7D11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2</w:t>
            </w:r>
            <w:r w:rsidR="00E24C12"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>/256</w:t>
            </w:r>
            <w:r w:rsidR="00516540" w:rsidRPr="00B5351F">
              <w:rPr>
                <w:rFonts w:ascii="TH Sarabun New" w:hAnsi="TH Sarabun New" w:cs="TH Sarabun New" w:hint="cs"/>
                <w:sz w:val="32"/>
                <w:szCs w:val="32"/>
              </w:rPr>
              <w:t>7</w:t>
            </w:r>
          </w:p>
        </w:tc>
        <w:tc>
          <w:tcPr>
            <w:tcW w:w="425" w:type="dxa"/>
          </w:tcPr>
          <w:p w14:paraId="60155EFB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2EE9AD6F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CA0" w:rsidRPr="00B5351F" w14:paraId="79F7D70E" w14:textId="77777777" w:rsidTr="00E24C12">
        <w:tc>
          <w:tcPr>
            <w:tcW w:w="1668" w:type="dxa"/>
            <w:vAlign w:val="center"/>
            <w:hideMark/>
          </w:tcPr>
          <w:p w14:paraId="3FE4DAA4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9A4991F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5245" w:type="dxa"/>
            <w:gridSpan w:val="3"/>
            <w:vAlign w:val="center"/>
            <w:hideMark/>
          </w:tcPr>
          <w:p w14:paraId="4A932868" w14:textId="1990E2DC" w:rsidR="00A57CA0" w:rsidRPr="00B5351F" w:rsidRDefault="0043524C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11,12,13,14</w:t>
            </w:r>
          </w:p>
        </w:tc>
        <w:tc>
          <w:tcPr>
            <w:tcW w:w="425" w:type="dxa"/>
          </w:tcPr>
          <w:p w14:paraId="0A81F813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37169FA9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CA0" w:rsidRPr="00B5351F" w14:paraId="1C2A0A36" w14:textId="77777777" w:rsidTr="00E24C12">
        <w:tc>
          <w:tcPr>
            <w:tcW w:w="1668" w:type="dxa"/>
            <w:vAlign w:val="center"/>
            <w:hideMark/>
          </w:tcPr>
          <w:p w14:paraId="34022AEC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ประเภทของวิชา</w:t>
            </w:r>
          </w:p>
        </w:tc>
        <w:tc>
          <w:tcPr>
            <w:tcW w:w="425" w:type="dxa"/>
            <w:vAlign w:val="center"/>
            <w:hideMark/>
          </w:tcPr>
          <w:p w14:paraId="52357CB8" w14:textId="3EDF52DD" w:rsidR="00A57CA0" w:rsidRPr="00B5351F" w:rsidRDefault="00923437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D8AD236" wp14:editId="088CF8B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70485</wp:posOffset>
                      </wp:positionV>
                      <wp:extent cx="127000" cy="135255"/>
                      <wp:effectExtent l="8890" t="10160" r="6985" b="698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51286" id="Rectangle 24" o:spid="_x0000_s1026" style="position:absolute;margin-left:-.2pt;margin-top:5.55pt;width:10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&#13;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68FE88A4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วิชาปรับพื้นฐาน</w:t>
            </w:r>
          </w:p>
        </w:tc>
        <w:tc>
          <w:tcPr>
            <w:tcW w:w="425" w:type="dxa"/>
          </w:tcPr>
          <w:p w14:paraId="07CCE7B4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5AE19BFC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CA0" w:rsidRPr="00B5351F" w14:paraId="09AD4B64" w14:textId="77777777" w:rsidTr="00E24C12">
        <w:tc>
          <w:tcPr>
            <w:tcW w:w="1668" w:type="dxa"/>
            <w:vAlign w:val="center"/>
          </w:tcPr>
          <w:p w14:paraId="13D6702B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  <w:hideMark/>
          </w:tcPr>
          <w:p w14:paraId="2499DE17" w14:textId="25969C6B" w:rsidR="00A57CA0" w:rsidRPr="00B5351F" w:rsidRDefault="00923437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FB7B62" wp14:editId="189FFCE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23495</wp:posOffset>
                      </wp:positionV>
                      <wp:extent cx="127000" cy="135255"/>
                      <wp:effectExtent l="0" t="0" r="12700" b="17145"/>
                      <wp:wrapNone/>
                      <wp:docPr id="2047014687" name="Rectangle 2047014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F1858" id="Rectangle 2047014687" o:spid="_x0000_s1026" style="position:absolute;margin-left:.05pt;margin-top:1.85pt;width:10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&#13;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3DE9E23C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วิชาศึกษาทั่วไป</w:t>
            </w:r>
          </w:p>
        </w:tc>
        <w:tc>
          <w:tcPr>
            <w:tcW w:w="425" w:type="dxa"/>
          </w:tcPr>
          <w:p w14:paraId="5098F562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170A856C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CA0" w:rsidRPr="00B5351F" w14:paraId="2AEC25D4" w14:textId="77777777" w:rsidTr="00E24C12">
        <w:tc>
          <w:tcPr>
            <w:tcW w:w="1668" w:type="dxa"/>
            <w:vAlign w:val="center"/>
          </w:tcPr>
          <w:p w14:paraId="5831F5EC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  <w:hideMark/>
          </w:tcPr>
          <w:p w14:paraId="0FB43A3A" w14:textId="1D798F7E" w:rsidR="00A57CA0" w:rsidRPr="00B5351F" w:rsidRDefault="00923437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82A1F3" wp14:editId="434A4A2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19685</wp:posOffset>
                      </wp:positionV>
                      <wp:extent cx="127000" cy="135255"/>
                      <wp:effectExtent l="0" t="0" r="127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6FCDB" id="Rectangle 25" o:spid="_x0000_s1026" style="position:absolute;margin-left:.2pt;margin-top:1.55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&#13;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102A6E3B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วิชาเฉพาะ</w:t>
            </w:r>
          </w:p>
        </w:tc>
        <w:tc>
          <w:tcPr>
            <w:tcW w:w="425" w:type="dxa"/>
          </w:tcPr>
          <w:p w14:paraId="46D398E3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3E9D12EF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CA0" w:rsidRPr="00B5351F" w14:paraId="69F3AE43" w14:textId="77777777" w:rsidTr="00E24C12">
        <w:tc>
          <w:tcPr>
            <w:tcW w:w="1668" w:type="dxa"/>
            <w:vAlign w:val="center"/>
          </w:tcPr>
          <w:p w14:paraId="40740909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  <w:hideMark/>
          </w:tcPr>
          <w:p w14:paraId="3E8B8200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BB7129" wp14:editId="53442D8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33655</wp:posOffset>
                      </wp:positionV>
                      <wp:extent cx="127000" cy="135255"/>
                      <wp:effectExtent l="0" t="0" r="12700" b="1714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39153" id="Rectangle 22" o:spid="_x0000_s1026" style="position:absolute;margin-left:.3pt;margin-top:2.6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&#13;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  <w:hideMark/>
          </w:tcPr>
          <w:p w14:paraId="09070AC7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</w:t>
            </w:r>
          </w:p>
        </w:tc>
        <w:tc>
          <w:tcPr>
            <w:tcW w:w="425" w:type="dxa"/>
          </w:tcPr>
          <w:p w14:paraId="6E35206C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1417" w:type="dxa"/>
            <w:vAlign w:val="center"/>
          </w:tcPr>
          <w:p w14:paraId="0729CEEA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CA0" w:rsidRPr="00B5351F" w14:paraId="39C2715A" w14:textId="77777777" w:rsidTr="00E24C12">
        <w:tc>
          <w:tcPr>
            <w:tcW w:w="2093" w:type="dxa"/>
            <w:gridSpan w:val="2"/>
            <w:vAlign w:val="center"/>
            <w:hideMark/>
          </w:tcPr>
          <w:p w14:paraId="44713694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  <w:hideMark/>
          </w:tcPr>
          <w:p w14:paraId="4647975E" w14:textId="1F5E9DBA" w:rsidR="00A57CA0" w:rsidRPr="00B5351F" w:rsidRDefault="00B5351F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ดร.</w:t>
            </w:r>
            <w:proofErr w:type="spellStart"/>
            <w:r w:rsidR="00516540"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="00516540"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</w:t>
            </w:r>
          </w:p>
        </w:tc>
        <w:tc>
          <w:tcPr>
            <w:tcW w:w="425" w:type="dxa"/>
          </w:tcPr>
          <w:p w14:paraId="4386D58D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  <w:hideMark/>
          </w:tcPr>
          <w:p w14:paraId="26BB6B59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425" w:type="dxa"/>
          </w:tcPr>
          <w:p w14:paraId="7F120919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F40721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57CA0" w:rsidRPr="00B5351F" w14:paraId="346E97BB" w14:textId="77777777" w:rsidTr="00E8272F">
        <w:tc>
          <w:tcPr>
            <w:tcW w:w="2093" w:type="dxa"/>
            <w:gridSpan w:val="2"/>
            <w:hideMark/>
          </w:tcPr>
          <w:p w14:paraId="738366FA" w14:textId="77777777" w:rsidR="00A57CA0" w:rsidRPr="00B5351F" w:rsidRDefault="00A57CA0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3260" w:type="dxa"/>
            <w:vAlign w:val="center"/>
            <w:hideMark/>
          </w:tcPr>
          <w:p w14:paraId="33260B13" w14:textId="77777777" w:rsidR="00A57CA0" w:rsidRDefault="0043524C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</w:p>
          <w:p w14:paraId="269E3352" w14:textId="38B553DA" w:rsidR="0043524C" w:rsidRDefault="0043524C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ผศ.เสมา สอนประสม</w:t>
            </w:r>
          </w:p>
          <w:p w14:paraId="74436A61" w14:textId="0BD59FA5" w:rsidR="007F648B" w:rsidRDefault="007F648B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</w:t>
            </w:r>
          </w:p>
          <w:p w14:paraId="13128A7F" w14:textId="5A8129FE" w:rsidR="0043524C" w:rsidRPr="00B5351F" w:rsidRDefault="0043524C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 คณาจารย์ภาควิชาฟิสิกส์</w:t>
            </w:r>
          </w:p>
        </w:tc>
        <w:tc>
          <w:tcPr>
            <w:tcW w:w="425" w:type="dxa"/>
            <w:hideMark/>
          </w:tcPr>
          <w:p w14:paraId="4957DF69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C0C3F4" wp14:editId="1DE67A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455930</wp:posOffset>
                      </wp:positionV>
                      <wp:extent cx="127000" cy="135255"/>
                      <wp:effectExtent l="12065" t="8890" r="13335" b="825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C7D39" id="Rectangle 21" o:spid="_x0000_s1026" style="position:absolute;margin-left:.3pt;margin-top:35.9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&#13;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14:paraId="4B229E9A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425" w:type="dxa"/>
            <w:hideMark/>
          </w:tcPr>
          <w:p w14:paraId="0A2B6386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E86B52" wp14:editId="4802089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456565</wp:posOffset>
                      </wp:positionV>
                      <wp:extent cx="127000" cy="135255"/>
                      <wp:effectExtent l="11430" t="8890" r="13970" b="825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CBC62" id="Rectangle 20" o:spid="_x0000_s1026" style="position:absolute;margin-left:-.75pt;margin-top:35.95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" filled="f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  <w:hideMark/>
          </w:tcPr>
          <w:p w14:paraId="3D95BC89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อาจารย์พิเศษ</w:t>
            </w:r>
          </w:p>
        </w:tc>
      </w:tr>
      <w:tr w:rsidR="00A57CA0" w:rsidRPr="00B5351F" w14:paraId="39274E17" w14:textId="77777777" w:rsidTr="00E24C12">
        <w:tc>
          <w:tcPr>
            <w:tcW w:w="2093" w:type="dxa"/>
            <w:gridSpan w:val="2"/>
            <w:vAlign w:val="center"/>
            <w:hideMark/>
          </w:tcPr>
          <w:p w14:paraId="11BFB11C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1FA404A" w14:textId="116B5C79" w:rsidR="00A57CA0" w:rsidRPr="00B5351F" w:rsidRDefault="00B471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4/2-301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 </w:t>
            </w:r>
            <w:r w:rsidR="00516540" w:rsidRPr="00B5351F">
              <w:rPr>
                <w:rFonts w:ascii="TH Sarabun New" w:hAnsi="TH Sarabun New" w:cs="TH Sarabun New" w:hint="cs"/>
                <w:sz w:val="32"/>
                <w:szCs w:val="32"/>
              </w:rPr>
              <w:t>4/2-302</w:t>
            </w:r>
          </w:p>
        </w:tc>
        <w:tc>
          <w:tcPr>
            <w:tcW w:w="425" w:type="dxa"/>
            <w:hideMark/>
          </w:tcPr>
          <w:p w14:paraId="78810470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57C51B" wp14:editId="3531654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2065" t="7620" r="13335" b="952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6AD0E" id="Rectangle 19" o:spid="_x0000_s1026" style="position:absolute;margin-left:.3pt;margin-top:5.3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  <w:hideMark/>
          </w:tcPr>
          <w:p w14:paraId="08942751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ในที่ตั้ง</w:t>
            </w:r>
          </w:p>
        </w:tc>
        <w:tc>
          <w:tcPr>
            <w:tcW w:w="425" w:type="dxa"/>
            <w:hideMark/>
          </w:tcPr>
          <w:p w14:paraId="36B504C0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06ADFB" wp14:editId="724D4C9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1430" t="7620" r="13970" b="952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93CB6" id="Rectangle 18" o:spid="_x0000_s1026" style="position:absolute;margin-left:-.75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PlcAIAAP0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  <w:hideMark/>
          </w:tcPr>
          <w:p w14:paraId="598407AD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นอกที่ตั้ง</w:t>
            </w:r>
          </w:p>
        </w:tc>
      </w:tr>
      <w:tr w:rsidR="00A57CA0" w:rsidRPr="00B5351F" w14:paraId="216EC489" w14:textId="77777777" w:rsidTr="00E24C12">
        <w:tc>
          <w:tcPr>
            <w:tcW w:w="2093" w:type="dxa"/>
            <w:gridSpan w:val="2"/>
            <w:vAlign w:val="center"/>
            <w:hideMark/>
          </w:tcPr>
          <w:p w14:paraId="33EBA4D1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วันที่จัดทำ</w:t>
            </w:r>
          </w:p>
        </w:tc>
        <w:tc>
          <w:tcPr>
            <w:tcW w:w="3260" w:type="dxa"/>
            <w:vAlign w:val="center"/>
            <w:hideMark/>
          </w:tcPr>
          <w:p w14:paraId="721EC54F" w14:textId="5B8DEBE4" w:rsidR="00A57CA0" w:rsidRPr="00B5351F" w:rsidRDefault="008D492D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สิงหาคม</w:t>
            </w:r>
            <w:r w:rsidR="00A57CA0"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A57CA0" w:rsidRPr="00B5351F">
              <w:rPr>
                <w:rFonts w:ascii="TH Sarabun New" w:hAnsi="TH Sarabun New" w:cs="TH Sarabun New" w:hint="cs"/>
                <w:sz w:val="32"/>
                <w:szCs w:val="32"/>
              </w:rPr>
              <w:t>256</w:t>
            </w:r>
            <w:r w:rsidR="007D7D11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21844A4F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B236DAC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4933496F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F94FB05" w14:textId="77777777" w:rsidR="00A57CA0" w:rsidRPr="00B5351F" w:rsidRDefault="00A57CA0" w:rsidP="00A57C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FC19FE3" w14:textId="77777777" w:rsidR="00B5351F" w:rsidRDefault="00B5351F" w:rsidP="00A57CA0">
      <w:pPr>
        <w:jc w:val="center"/>
        <w:outlineLvl w:val="6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4A712C98" w14:textId="77777777" w:rsidR="007D7D11" w:rsidRPr="00B5351F" w:rsidRDefault="007D7D11" w:rsidP="00A57CA0">
      <w:pPr>
        <w:jc w:val="center"/>
        <w:outlineLvl w:val="6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31768DD1" w14:textId="127D3F69" w:rsidR="00A57CA0" w:rsidRPr="00B5351F" w:rsidRDefault="00A57CA0" w:rsidP="00A57CA0">
      <w:pPr>
        <w:jc w:val="center"/>
        <w:outlineLvl w:val="6"/>
        <w:rPr>
          <w:rFonts w:ascii="TH Sarabun New" w:hAnsi="TH Sarabun New" w:cs="TH Sarabun New"/>
          <w:b/>
          <w:bCs/>
          <w:sz w:val="32"/>
          <w:szCs w:val="32"/>
          <w:lang w:eastAsia="x-none"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  <w:lang w:val="en-AU" w:eastAsia="x-none"/>
        </w:rPr>
        <w:lastRenderedPageBreak/>
        <w:t>หมวดที่ 2 วัตถุประสงค์ของรายวิชาและส่วนประกอบของรายวิชา</w:t>
      </w:r>
    </w:p>
    <w:p w14:paraId="2C2B60CC" w14:textId="77777777" w:rsidR="00A57CA0" w:rsidRPr="00B5351F" w:rsidRDefault="00A57CA0" w:rsidP="00A57CA0">
      <w:pPr>
        <w:jc w:val="center"/>
        <w:outlineLvl w:val="6"/>
        <w:rPr>
          <w:rFonts w:ascii="TH Sarabun New" w:hAnsi="TH Sarabun New" w:cs="TH Sarabun New"/>
          <w:sz w:val="32"/>
          <w:szCs w:val="32"/>
          <w:lang w:eastAsia="x-none"/>
        </w:rPr>
      </w:pPr>
    </w:p>
    <w:p w14:paraId="172D2BBB" w14:textId="77777777" w:rsidR="00A57CA0" w:rsidRPr="00B5351F" w:rsidRDefault="00A57CA0" w:rsidP="00A57CA0">
      <w:pPr>
        <w:tabs>
          <w:tab w:val="left" w:pos="360"/>
        </w:tabs>
        <w:outlineLvl w:val="6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  <w:lang w:val="en-AU" w:eastAsia="x-none"/>
        </w:rPr>
        <w:t>1.</w:t>
      </w: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  <w:lang w:val="en-AU" w:eastAsia="x-none"/>
        </w:rPr>
        <w:tab/>
        <w:t>วัตถุประสงค์ของรายวิชา</w:t>
      </w:r>
    </w:p>
    <w:p w14:paraId="50DFB232" w14:textId="77777777" w:rsidR="0084000F" w:rsidRDefault="0084000F" w:rsidP="0084000F">
      <w:pPr>
        <w:pStyle w:val="ListParagraph"/>
        <w:numPr>
          <w:ilvl w:val="0"/>
          <w:numId w:val="25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84000F">
        <w:rPr>
          <w:rFonts w:ascii="TH Sarabun New" w:hAnsi="TH Sarabun New" w:cs="TH Sarabun New"/>
          <w:sz w:val="32"/>
          <w:szCs w:val="32"/>
          <w:cs/>
        </w:rPr>
        <w:t>เพื่อให้นักศึกษาทำปฏิบัติการที่สอดคล้อง กับเนื้อหาวิชาฟิสิกส์วิศวกรรม เพื่อเพิ่มทักษะทางด้านปฏิบัติการและเป็นการเสริมความเข้าใจให้ดียิ่งขึ้น</w:t>
      </w:r>
    </w:p>
    <w:p w14:paraId="3174CC9A" w14:textId="7EE362A8" w:rsidR="0084000F" w:rsidRDefault="0084000F" w:rsidP="0084000F">
      <w:pPr>
        <w:pStyle w:val="ListParagraph"/>
        <w:numPr>
          <w:ilvl w:val="0"/>
          <w:numId w:val="25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84000F">
        <w:rPr>
          <w:rFonts w:ascii="TH Sarabun New" w:hAnsi="TH Sarabun New" w:cs="TH Sarabun New"/>
          <w:sz w:val="32"/>
          <w:szCs w:val="32"/>
          <w:cs/>
        </w:rPr>
        <w:t>เพื่อจัดให้มีความรู้ที่เป็นจริง (</w:t>
      </w:r>
      <w:r w:rsidR="008D492D">
        <w:rPr>
          <w:rFonts w:ascii="TH Sarabun New" w:hAnsi="TH Sarabun New" w:cs="TH Sarabun New"/>
          <w:sz w:val="32"/>
          <w:szCs w:val="32"/>
        </w:rPr>
        <w:t>F</w:t>
      </w:r>
      <w:r w:rsidRPr="0084000F">
        <w:rPr>
          <w:rFonts w:ascii="TH Sarabun New" w:hAnsi="TH Sarabun New" w:cs="TH Sarabun New"/>
          <w:sz w:val="32"/>
          <w:szCs w:val="32"/>
        </w:rPr>
        <w:t xml:space="preserve">actual knowledge) </w:t>
      </w:r>
      <w:r w:rsidRPr="0084000F">
        <w:rPr>
          <w:rFonts w:ascii="TH Sarabun New" w:hAnsi="TH Sarabun New" w:cs="TH Sarabun New"/>
          <w:sz w:val="32"/>
          <w:szCs w:val="32"/>
          <w:cs/>
        </w:rPr>
        <w:t>ประกอบหลักทฤษฎีในวิชาที่เรียน โดยให้ผู้เรียนเป็นผู้ทดลอง และ "ค้นพบ " โดยการลงมือปฏิบัติด้วยตนเอง การให้ผู้อื่นลองทำให้ดูนั้น แม้จะเห็นจริงก็ยังไม่ได้ผลโดยสมบูรณ์เท่าการลงมือปฏิบัติ</w:t>
      </w:r>
    </w:p>
    <w:p w14:paraId="31A92794" w14:textId="77777777" w:rsidR="0084000F" w:rsidRDefault="0084000F" w:rsidP="0084000F">
      <w:pPr>
        <w:pStyle w:val="ListParagraph"/>
        <w:numPr>
          <w:ilvl w:val="0"/>
          <w:numId w:val="25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84000F">
        <w:rPr>
          <w:rFonts w:ascii="TH Sarabun New" w:hAnsi="TH Sarabun New" w:cs="TH Sarabun New"/>
          <w:sz w:val="32"/>
          <w:szCs w:val="32"/>
          <w:cs/>
        </w:rPr>
        <w:t>เพื่อฝึกนักศึกษาให้รู้จักและเคยชินกับวิธีการทดลองวิทยาศาสตร์ และใช้กระบวนการวิทยาศาสตร์ในการหาความรู้ เช่น การสังเกตอย่างระมัดระวังและใช้ความคิด การใช้การบันทึกข้อมูลอย่างไม่ลำเอียง การเปรียบเทียบและแปลความหมายของข้อมูลและผลที่ได้จากการทดลอง</w:t>
      </w:r>
    </w:p>
    <w:p w14:paraId="7518267B" w14:textId="77777777" w:rsidR="0084000F" w:rsidRDefault="0084000F" w:rsidP="0084000F">
      <w:pPr>
        <w:pStyle w:val="ListParagraph"/>
        <w:numPr>
          <w:ilvl w:val="0"/>
          <w:numId w:val="25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84000F">
        <w:rPr>
          <w:rFonts w:ascii="TH Sarabun New" w:hAnsi="TH Sarabun New" w:cs="TH Sarabun New"/>
          <w:sz w:val="32"/>
          <w:szCs w:val="32"/>
          <w:cs/>
        </w:rPr>
        <w:t>เพื่อให้นักศึกษามีประสบการณ์และทักษะในการใช้เครื่องมือวิทยาศาสตร์ รู้จักการจัดทำข้อมูล การเขียนกราฟ และการเขียนรายงานผลการค้นคว้าและสังเกตการณ์</w:t>
      </w:r>
    </w:p>
    <w:p w14:paraId="01D7A3C7" w14:textId="4F09D673" w:rsidR="0084000F" w:rsidRDefault="0055298F" w:rsidP="0084000F">
      <w:pPr>
        <w:pStyle w:val="ListParagraph"/>
        <w:numPr>
          <w:ilvl w:val="0"/>
          <w:numId w:val="25"/>
        </w:num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เพื่อให้นักศึกษา</w:t>
      </w:r>
      <w:r w:rsidR="0084000F" w:rsidRPr="0084000F">
        <w:rPr>
          <w:rFonts w:ascii="TH Sarabun New" w:hAnsi="TH Sarabun New" w:cs="TH Sarabun New"/>
          <w:sz w:val="32"/>
          <w:szCs w:val="32"/>
          <w:cs/>
        </w:rPr>
        <w:t>เข้าใจเกี่ยวกับทัศนะคติและวิธีการของวิทยาศาสตร์ อันอาจมีผลต่อเนื่องไปในการประกอบอาชีพและการดำรงชีวิต ที่สามารถใช้กระบวนวิธีการตั้งสมมติฐาน การสังเกต การแปลความหมาย จนสามารถนำไปใช้ได้โดยอัตโนมัติ</w:t>
      </w:r>
    </w:p>
    <w:p w14:paraId="51F60665" w14:textId="2A605DDA" w:rsidR="0084000F" w:rsidRDefault="0055298F" w:rsidP="0084000F">
      <w:pPr>
        <w:pStyle w:val="ListParagraph"/>
        <w:numPr>
          <w:ilvl w:val="0"/>
          <w:numId w:val="25"/>
        </w:num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เพื่อเรียนรู้</w:t>
      </w:r>
      <w:r w:rsidR="0084000F" w:rsidRPr="0084000F">
        <w:rPr>
          <w:rFonts w:ascii="TH Sarabun New" w:hAnsi="TH Sarabun New" w:cs="TH Sarabun New"/>
          <w:sz w:val="32"/>
          <w:szCs w:val="32"/>
          <w:cs/>
        </w:rPr>
        <w:t>ความเคารพและยอมรับนับถือในความน่าเชื่อถือของผู้ที่สมควรเชื่อ หลักนี้เป็นหลักที่นักวิทยาศาสตร์ยอมรับ และใช้ติดต่อกันมาโดยตลอด ได้แก่ การยอมรับในผลการทดลองของนักวิทยาศาสตร์ด้วยกันว่ามีลักษณะที่ตรงไปตรงมา ตัวเลข ข้อมูล และผลการทดลอง เป็นสิ่งที่ปฏิบัติได้จริง สามารถทำซ้ำได้ และ อ้างอิงได้</w:t>
      </w:r>
    </w:p>
    <w:p w14:paraId="4B4AA60B" w14:textId="130EE41E" w:rsidR="0055298F" w:rsidRPr="0055298F" w:rsidRDefault="0055298F" w:rsidP="00A57CA0">
      <w:pPr>
        <w:pStyle w:val="ListParagraph"/>
        <w:numPr>
          <w:ilvl w:val="0"/>
          <w:numId w:val="25"/>
        </w:num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="0084000F" w:rsidRPr="0084000F">
        <w:rPr>
          <w:rFonts w:ascii="TH Sarabun New" w:hAnsi="TH Sarabun New" w:cs="TH Sarabun New"/>
          <w:sz w:val="32"/>
          <w:szCs w:val="32"/>
          <w:cs/>
        </w:rPr>
        <w:t>พัฒนาคุณลักษณะและความสำนึกรับผิดต่อสังคม เพราะการทดลองฟิสิกส์ก็เช่นเดียวกับการทดลอง วิทยาศาสตร์แขนงอื่นๆ ที่มีระเบียบของการทดลอง มีกติกา มีข้อแนะนำ มีข้อห้าม เพื่อให้เกิดบุคลิกต่างๆเช่น ความน่าเชื่อถือ ความรวดเร็ว ความซื่อตรง การตรงต่อเวลา การมีวิจารณญาณ การใช้ความคิด การ วิเคราะห์ และการรู้จักทำงานร่วมกับผู้อื่น การรู้จักยอมรับความคิดและผลงานของคนอื่น การซื่อตรงต่อตนเอง เหล่านี้ถ้าเมื่อเกิดขึ้น ย่อมเป็นคุณลักษณะที่จะติดตัวไปและใช้ได้ดีทุกเมื่อในสังคม</w:t>
      </w:r>
    </w:p>
    <w:p w14:paraId="0DF84DDF" w14:textId="77777777" w:rsidR="0084000F" w:rsidRPr="00B5351F" w:rsidRDefault="0084000F" w:rsidP="00A57CA0">
      <w:pPr>
        <w:rPr>
          <w:rFonts w:ascii="TH Sarabun New" w:hAnsi="TH Sarabun New" w:cs="TH Sarabun New"/>
          <w:sz w:val="32"/>
          <w:szCs w:val="32"/>
        </w:rPr>
      </w:pPr>
    </w:p>
    <w:p w14:paraId="7A470C94" w14:textId="536B95C4" w:rsidR="00A57CA0" w:rsidRPr="0084000F" w:rsidRDefault="00B5351F" w:rsidP="00A57CA0">
      <w:pPr>
        <w:tabs>
          <w:tab w:val="left" w:pos="360"/>
        </w:tabs>
        <w:outlineLvl w:val="6"/>
        <w:rPr>
          <w:rFonts w:ascii="TH Sarabun New" w:hAnsi="TH Sarabun New" w:cs="TH Sarabun New"/>
          <w:bCs/>
          <w:sz w:val="32"/>
          <w:szCs w:val="32"/>
          <w:lang w:val="en-AU" w:eastAsia="x-none"/>
        </w:rPr>
      </w:pPr>
      <w:r w:rsidRPr="0084000F">
        <w:rPr>
          <w:rFonts w:ascii="TH Sarabun New" w:hAnsi="TH Sarabun New" w:cs="TH Sarabun New"/>
          <w:b/>
          <w:sz w:val="32"/>
          <w:szCs w:val="32"/>
          <w:lang w:eastAsia="x-none"/>
        </w:rPr>
        <w:t>2.</w:t>
      </w:r>
      <w:r w:rsidRPr="0084000F">
        <w:rPr>
          <w:rFonts w:ascii="TH Sarabun New" w:hAnsi="TH Sarabun New" w:cs="TH Sarabun New"/>
          <w:bCs/>
          <w:sz w:val="32"/>
          <w:szCs w:val="32"/>
          <w:lang w:eastAsia="x-none"/>
        </w:rPr>
        <w:t xml:space="preserve"> </w:t>
      </w:r>
      <w:r w:rsidR="00A57CA0" w:rsidRPr="0084000F">
        <w:rPr>
          <w:rFonts w:ascii="TH Sarabun New" w:hAnsi="TH Sarabun New" w:cs="TH Sarabun New" w:hint="cs"/>
          <w:bCs/>
          <w:sz w:val="32"/>
          <w:szCs w:val="32"/>
          <w:cs/>
          <w:lang w:val="en-AU" w:eastAsia="x-none"/>
        </w:rPr>
        <w:t xml:space="preserve">คำอธิบายรายวิชา </w:t>
      </w:r>
    </w:p>
    <w:p w14:paraId="63B79C8A" w14:textId="396F061F" w:rsidR="00B5351F" w:rsidRDefault="00B5351F" w:rsidP="00183546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B5351F">
        <w:rPr>
          <w:rFonts w:ascii="TH Sarabun New" w:hAnsi="TH Sarabun New" w:cs="TH Sarabun New"/>
          <w:spacing w:val="-4"/>
          <w:sz w:val="32"/>
          <w:szCs w:val="32"/>
          <w:cs/>
        </w:rPr>
        <w:t xml:space="preserve">ปฏิบัติการที่เกี่ยวข้องกับเนื้อหาวิชา </w:t>
      </w:r>
      <w:r w:rsidRPr="00B5351F">
        <w:rPr>
          <w:rFonts w:ascii="TH Sarabun New" w:hAnsi="TH Sarabun New" w:cs="TH Sarabun New"/>
          <w:spacing w:val="-4"/>
          <w:sz w:val="32"/>
          <w:szCs w:val="32"/>
        </w:rPr>
        <w:t xml:space="preserve">PHY </w:t>
      </w:r>
      <w:r w:rsidRPr="00B5351F">
        <w:rPr>
          <w:rFonts w:ascii="TH Sarabun New" w:hAnsi="TH Sarabun New" w:cs="TH Sarabun New"/>
          <w:spacing w:val="-4"/>
          <w:sz w:val="32"/>
          <w:szCs w:val="32"/>
          <w:cs/>
        </w:rPr>
        <w:t>116 ฟิสิกส์วิศวกรรม</w:t>
      </w:r>
      <w:r w:rsidR="00183546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="00183546" w:rsidRPr="00183546">
        <w:rPr>
          <w:rFonts w:ascii="TH Sarabun New" w:hAnsi="TH Sarabun New" w:cs="TH Sarabun New"/>
          <w:spacing w:val="-4"/>
          <w:sz w:val="32"/>
          <w:szCs w:val="32"/>
          <w:cs/>
        </w:rPr>
        <w:t>จำนวนไม่น้อยกว่า 10 การทดลอง</w:t>
      </w:r>
    </w:p>
    <w:p w14:paraId="58C2C2D1" w14:textId="77777777" w:rsidR="00B5351F" w:rsidRDefault="00B5351F" w:rsidP="00A57CA0">
      <w:pPr>
        <w:ind w:left="360"/>
        <w:jc w:val="both"/>
        <w:rPr>
          <w:rFonts w:ascii="TH Sarabun New" w:hAnsi="TH Sarabun New" w:cs="TH Sarabun New"/>
          <w:sz w:val="32"/>
          <w:szCs w:val="32"/>
        </w:rPr>
      </w:pPr>
    </w:p>
    <w:p w14:paraId="125D796D" w14:textId="77777777" w:rsidR="0055298F" w:rsidRPr="00B5351F" w:rsidRDefault="0055298F" w:rsidP="00A57CA0">
      <w:pPr>
        <w:ind w:left="360"/>
        <w:jc w:val="both"/>
        <w:rPr>
          <w:rFonts w:ascii="TH Sarabun New" w:hAnsi="TH Sarabun New" w:cs="TH Sarabun New"/>
          <w:sz w:val="32"/>
          <w:szCs w:val="32"/>
        </w:rPr>
      </w:pPr>
    </w:p>
    <w:p w14:paraId="1A2ED68D" w14:textId="2EFB70E4" w:rsidR="00A57CA0" w:rsidRPr="00B5351F" w:rsidRDefault="00B5351F" w:rsidP="00A57CA0">
      <w:pPr>
        <w:tabs>
          <w:tab w:val="left" w:pos="360"/>
        </w:tabs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val="x-none" w:eastAsia="x-none"/>
        </w:rPr>
      </w:pPr>
      <w:r>
        <w:rPr>
          <w:rFonts w:ascii="TH Sarabun New" w:hAnsi="TH Sarabun New" w:cs="TH Sarabun New"/>
          <w:b/>
          <w:bCs/>
          <w:sz w:val="32"/>
          <w:szCs w:val="32"/>
          <w:lang w:val="x-none" w:eastAsia="x-none"/>
        </w:rPr>
        <w:lastRenderedPageBreak/>
        <w:t xml:space="preserve">3. </w:t>
      </w:r>
      <w:r w:rsidR="00A57CA0" w:rsidRPr="00B5351F">
        <w:rPr>
          <w:rFonts w:ascii="TH Sarabun New" w:hAnsi="TH Sarabun New" w:cs="TH Sarabun New" w:hint="cs"/>
          <w:b/>
          <w:bCs/>
          <w:sz w:val="32"/>
          <w:szCs w:val="32"/>
          <w:cs/>
          <w:lang w:val="x-none" w:eastAsia="x-none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11E9A5F5" w14:textId="3D2C02B4" w:rsidR="00A57CA0" w:rsidRPr="00B5351F" w:rsidRDefault="00A57CA0" w:rsidP="00A57CA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B5351F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7F8DCE" wp14:editId="2A6FC89E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11430" t="10795" r="13335" b="825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65515" id="Rectangle 17" o:spid="_x0000_s1026" style="position:absolute;margin-left:261.9pt;margin-top:4.8pt;width:10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" fillcolor="red" strokeweight="1pt"/>
            </w:pict>
          </mc:Fallback>
        </mc:AlternateContent>
      </w:r>
      <w:r w:rsidRPr="00B5351F">
        <w:rPr>
          <w:rFonts w:ascii="TH Sarabun New" w:hAnsi="TH Sarabun New" w:cs="TH Sarabun New" w:hint="cs"/>
          <w:sz w:val="32"/>
          <w:szCs w:val="32"/>
          <w:cs/>
        </w:rPr>
        <w:t>มี .......</w:t>
      </w:r>
      <w:r w:rsidR="0084000F">
        <w:rPr>
          <w:rFonts w:ascii="TH Sarabun New" w:hAnsi="TH Sarabun New" w:cs="TH Sarabun New"/>
          <w:sz w:val="32"/>
          <w:szCs w:val="32"/>
        </w:rPr>
        <w:t>6</w:t>
      </w:r>
      <w:r w:rsidRPr="00B5351F">
        <w:rPr>
          <w:rFonts w:ascii="TH Sarabun New" w:hAnsi="TH Sarabun New" w:cs="TH Sarabun New" w:hint="cs"/>
          <w:sz w:val="32"/>
          <w:szCs w:val="32"/>
          <w:cs/>
        </w:rPr>
        <w:t>........ชั่วโมง</w:t>
      </w:r>
      <w:r w:rsidRPr="00B5351F">
        <w:rPr>
          <w:rFonts w:ascii="TH Sarabun New" w:hAnsi="TH Sarabun New" w:cs="TH Sarabun New" w:hint="cs"/>
          <w:sz w:val="32"/>
          <w:szCs w:val="32"/>
        </w:rPr>
        <w:t>/</w:t>
      </w:r>
      <w:r w:rsidRPr="00B5351F">
        <w:rPr>
          <w:rFonts w:ascii="TH Sarabun New" w:hAnsi="TH Sarabun New" w:cs="TH Sarabun New" w:hint="cs"/>
          <w:sz w:val="32"/>
          <w:szCs w:val="32"/>
          <w:cs/>
        </w:rPr>
        <w:t>สัปดาห์</w:t>
      </w:r>
      <w:r w:rsidRPr="00B5351F">
        <w:rPr>
          <w:rFonts w:ascii="TH Sarabun New" w:hAnsi="TH Sarabun New" w:cs="TH Sarabun New" w:hint="cs"/>
          <w:sz w:val="32"/>
          <w:szCs w:val="32"/>
        </w:rPr>
        <w:tab/>
      </w:r>
      <w:r w:rsidRPr="00B5351F">
        <w:rPr>
          <w:rFonts w:ascii="TH Sarabun New" w:hAnsi="TH Sarabun New" w:cs="TH Sarabun New" w:hint="cs"/>
          <w:sz w:val="32"/>
          <w:szCs w:val="32"/>
        </w:rPr>
        <w:tab/>
        <w:t xml:space="preserve">                               </w:t>
      </w:r>
      <w:r w:rsidR="00516540" w:rsidRPr="00B5351F">
        <w:rPr>
          <w:rFonts w:ascii="TH Sarabun New" w:hAnsi="TH Sarabun New" w:cs="TH Sarabun New" w:hint="cs"/>
          <w:sz w:val="32"/>
          <w:szCs w:val="32"/>
        </w:rPr>
        <w:t>E</w:t>
      </w:r>
      <w:r w:rsidRPr="00B5351F">
        <w:rPr>
          <w:rFonts w:ascii="TH Sarabun New" w:hAnsi="TH Sarabun New" w:cs="TH Sarabun New" w:hint="cs"/>
          <w:sz w:val="32"/>
          <w:szCs w:val="32"/>
        </w:rPr>
        <w:t>-mail:</w:t>
      </w:r>
      <w:r w:rsidR="00516540" w:rsidRPr="00B5351F">
        <w:rPr>
          <w:rFonts w:ascii="TH Sarabun New" w:hAnsi="TH Sarabun New" w:cs="TH Sarabun New" w:hint="cs"/>
          <w:sz w:val="32"/>
          <w:szCs w:val="32"/>
        </w:rPr>
        <w:t xml:space="preserve"> Kitakorn.j@rsu.ac.th</w:t>
      </w:r>
      <w:r w:rsidRPr="00B5351F">
        <w:rPr>
          <w:rFonts w:ascii="TH Sarabun New" w:hAnsi="TH Sarabun New" w:cs="TH Sarabun New" w:hint="cs"/>
          <w:sz w:val="32"/>
          <w:szCs w:val="32"/>
        </w:rPr>
        <w:t xml:space="preserve"> </w:t>
      </w:r>
    </w:p>
    <w:p w14:paraId="4B906D76" w14:textId="77777777" w:rsidR="00A57CA0" w:rsidRPr="00B5351F" w:rsidRDefault="00A57CA0" w:rsidP="00A57CA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B5351F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01264" wp14:editId="6F7E5A9F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11430" t="11430" r="13335" b="762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942FC" id="Rectangle 16" o:spid="_x0000_s1026" style="position:absolute;margin-left:261.9pt;margin-top:4.95pt;width:10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o3acOB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Pr="00B5351F">
        <w:rPr>
          <w:rFonts w:ascii="TH Sarabun New" w:hAnsi="TH Sarabun New" w:cs="TH Sarabun New" w:hint="cs"/>
          <w:sz w:val="32"/>
          <w:szCs w:val="32"/>
        </w:rPr>
        <w:tab/>
      </w:r>
      <w:r w:rsidRPr="00B5351F">
        <w:rPr>
          <w:rFonts w:ascii="TH Sarabun New" w:hAnsi="TH Sarabun New" w:cs="TH Sarabun New" w:hint="cs"/>
          <w:sz w:val="32"/>
          <w:szCs w:val="32"/>
        </w:rPr>
        <w:tab/>
      </w:r>
      <w:r w:rsidRPr="00B5351F">
        <w:rPr>
          <w:rFonts w:ascii="TH Sarabun New" w:hAnsi="TH Sarabun New" w:cs="TH Sarabun New" w:hint="cs"/>
          <w:sz w:val="32"/>
          <w:szCs w:val="32"/>
        </w:rPr>
        <w:tab/>
      </w:r>
      <w:r w:rsidRPr="00B5351F">
        <w:rPr>
          <w:rFonts w:ascii="TH Sarabun New" w:hAnsi="TH Sarabun New" w:cs="TH Sarabun New" w:hint="cs"/>
          <w:sz w:val="32"/>
          <w:szCs w:val="32"/>
        </w:rPr>
        <w:tab/>
      </w:r>
      <w:r w:rsidRPr="00B5351F">
        <w:rPr>
          <w:rFonts w:ascii="TH Sarabun New" w:hAnsi="TH Sarabun New" w:cs="TH Sarabun New" w:hint="cs"/>
          <w:sz w:val="32"/>
          <w:szCs w:val="32"/>
        </w:rPr>
        <w:tab/>
      </w:r>
      <w:r w:rsidRPr="00B5351F">
        <w:rPr>
          <w:rFonts w:ascii="TH Sarabun New" w:hAnsi="TH Sarabun New" w:cs="TH Sarabun New" w:hint="cs"/>
          <w:sz w:val="32"/>
          <w:szCs w:val="32"/>
        </w:rPr>
        <w:tab/>
      </w:r>
      <w:r w:rsidRPr="00B5351F">
        <w:rPr>
          <w:rFonts w:ascii="TH Sarabun New" w:hAnsi="TH Sarabun New" w:cs="TH Sarabun New" w:hint="cs"/>
          <w:sz w:val="32"/>
          <w:szCs w:val="32"/>
        </w:rPr>
        <w:tab/>
        <w:t xml:space="preserve">          </w:t>
      </w:r>
      <w:proofErr w:type="gramStart"/>
      <w:r w:rsidRPr="00B5351F">
        <w:rPr>
          <w:rFonts w:ascii="TH Sarabun New" w:hAnsi="TH Sarabun New" w:cs="TH Sarabun New" w:hint="cs"/>
          <w:sz w:val="32"/>
          <w:szCs w:val="32"/>
        </w:rPr>
        <w:t>Facebook:…</w:t>
      </w:r>
      <w:proofErr w:type="gramEnd"/>
      <w:r w:rsidRPr="00B5351F">
        <w:rPr>
          <w:rFonts w:ascii="TH Sarabun New" w:hAnsi="TH Sarabun New" w:cs="TH Sarabun New" w:hint="cs"/>
          <w:sz w:val="32"/>
          <w:szCs w:val="32"/>
        </w:rPr>
        <w:t>…………………….</w:t>
      </w:r>
    </w:p>
    <w:p w14:paraId="7EC43050" w14:textId="34ABB941" w:rsidR="00A57CA0" w:rsidRPr="00B5351F" w:rsidRDefault="00A57CA0" w:rsidP="00A57CA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B5351F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88570" wp14:editId="323E19C8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11430" t="14605" r="13335" b="139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39EE" id="Rectangle 14" o:spid="_x0000_s1026" style="position:absolute;margin-left:261.9pt;margin-top:5.35pt;width:10.8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" strokeweight="1pt"/>
            </w:pict>
          </mc:Fallback>
        </mc:AlternateContent>
      </w:r>
      <w:r w:rsidRPr="00B5351F">
        <w:rPr>
          <w:rFonts w:ascii="TH Sarabun New" w:hAnsi="TH Sarabun New" w:cs="TH Sarabun New" w:hint="cs"/>
          <w:sz w:val="32"/>
          <w:szCs w:val="32"/>
        </w:rPr>
        <w:tab/>
      </w:r>
      <w:r w:rsidRPr="00B5351F">
        <w:rPr>
          <w:rFonts w:ascii="TH Sarabun New" w:hAnsi="TH Sarabun New" w:cs="TH Sarabun New" w:hint="cs"/>
          <w:sz w:val="32"/>
          <w:szCs w:val="32"/>
        </w:rPr>
        <w:tab/>
      </w:r>
      <w:r w:rsidRPr="00B5351F">
        <w:rPr>
          <w:rFonts w:ascii="TH Sarabun New" w:hAnsi="TH Sarabun New" w:cs="TH Sarabun New" w:hint="cs"/>
          <w:sz w:val="32"/>
          <w:szCs w:val="32"/>
        </w:rPr>
        <w:tab/>
      </w:r>
      <w:r w:rsidRPr="00B5351F">
        <w:rPr>
          <w:rFonts w:ascii="TH Sarabun New" w:hAnsi="TH Sarabun New" w:cs="TH Sarabun New" w:hint="cs"/>
          <w:sz w:val="32"/>
          <w:szCs w:val="32"/>
        </w:rPr>
        <w:tab/>
        <w:t xml:space="preserve">                                         Line</w:t>
      </w:r>
      <w:r w:rsidR="00516540" w:rsidRPr="00B5351F">
        <w:rPr>
          <w:rFonts w:ascii="TH Sarabun New" w:hAnsi="TH Sarabun New" w:cs="TH Sarabun New" w:hint="cs"/>
          <w:sz w:val="32"/>
          <w:szCs w:val="32"/>
        </w:rPr>
        <w:t>: ……………</w:t>
      </w:r>
      <w:proofErr w:type="gramStart"/>
      <w:r w:rsidR="00516540" w:rsidRPr="00B5351F">
        <w:rPr>
          <w:rFonts w:ascii="TH Sarabun New" w:hAnsi="TH Sarabun New" w:cs="TH Sarabun New" w:hint="cs"/>
          <w:sz w:val="32"/>
          <w:szCs w:val="32"/>
        </w:rPr>
        <w:t>…..</w:t>
      </w:r>
      <w:proofErr w:type="gramEnd"/>
      <w:r w:rsidRPr="00B5351F">
        <w:rPr>
          <w:rFonts w:ascii="TH Sarabun New" w:hAnsi="TH Sarabun New" w:cs="TH Sarabun New" w:hint="cs"/>
          <w:sz w:val="32"/>
          <w:szCs w:val="32"/>
        </w:rPr>
        <w:t>………</w:t>
      </w:r>
      <w:proofErr w:type="gramStart"/>
      <w:r w:rsidRPr="00B5351F">
        <w:rPr>
          <w:rFonts w:ascii="TH Sarabun New" w:hAnsi="TH Sarabun New" w:cs="TH Sarabun New" w:hint="cs"/>
          <w:sz w:val="32"/>
          <w:szCs w:val="32"/>
        </w:rPr>
        <w:t>…..</w:t>
      </w:r>
      <w:proofErr w:type="gramEnd"/>
    </w:p>
    <w:p w14:paraId="477E7535" w14:textId="77777777" w:rsidR="00A57CA0" w:rsidRPr="00B5351F" w:rsidRDefault="00A57CA0" w:rsidP="00A57CA0">
      <w:pPr>
        <w:tabs>
          <w:tab w:val="left" w:pos="360"/>
        </w:tabs>
        <w:outlineLvl w:val="6"/>
        <w:rPr>
          <w:rFonts w:ascii="TH Sarabun New" w:hAnsi="TH Sarabun New" w:cs="TH Sarabun New"/>
          <w:sz w:val="32"/>
          <w:szCs w:val="32"/>
          <w:lang w:eastAsia="x-none"/>
        </w:rPr>
      </w:pPr>
      <w:r w:rsidRPr="00B5351F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539BD" wp14:editId="63A4D103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11430" t="11430" r="13335" b="762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272FC" id="Rectangle 13" o:spid="_x0000_s1026" style="position:absolute;margin-left:261.9pt;margin-top:4.5pt;width:10.8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" fillcolor="red" strokeweight="1pt"/>
            </w:pict>
          </mc:Fallback>
        </mc:AlternateContent>
      </w:r>
      <w:r w:rsidRPr="00B5351F">
        <w:rPr>
          <w:rFonts w:ascii="TH Sarabun New" w:hAnsi="TH Sarabun New" w:cs="TH Sarabun New" w:hint="cs"/>
          <w:sz w:val="32"/>
          <w:szCs w:val="32"/>
          <w:lang w:val="en-AU" w:eastAsia="x-none"/>
        </w:rPr>
        <w:tab/>
      </w:r>
      <w:r w:rsidRPr="00B5351F">
        <w:rPr>
          <w:rFonts w:ascii="TH Sarabun New" w:hAnsi="TH Sarabun New" w:cs="TH Sarabun New" w:hint="cs"/>
          <w:sz w:val="32"/>
          <w:szCs w:val="32"/>
          <w:lang w:val="en-AU" w:eastAsia="x-none"/>
        </w:rPr>
        <w:tab/>
      </w:r>
      <w:r w:rsidRPr="00B5351F">
        <w:rPr>
          <w:rFonts w:ascii="TH Sarabun New" w:hAnsi="TH Sarabun New" w:cs="TH Sarabun New" w:hint="cs"/>
          <w:sz w:val="32"/>
          <w:szCs w:val="32"/>
          <w:lang w:val="en-AU" w:eastAsia="x-none"/>
        </w:rPr>
        <w:tab/>
      </w:r>
      <w:r w:rsidRPr="00B5351F">
        <w:rPr>
          <w:rFonts w:ascii="TH Sarabun New" w:hAnsi="TH Sarabun New" w:cs="TH Sarabun New" w:hint="cs"/>
          <w:sz w:val="32"/>
          <w:szCs w:val="32"/>
          <w:lang w:val="en-AU" w:eastAsia="x-none"/>
        </w:rPr>
        <w:tab/>
      </w:r>
      <w:r w:rsidRPr="00B5351F">
        <w:rPr>
          <w:rFonts w:ascii="TH Sarabun New" w:hAnsi="TH Sarabun New" w:cs="TH Sarabun New" w:hint="cs"/>
          <w:sz w:val="32"/>
          <w:szCs w:val="32"/>
          <w:lang w:val="en-AU" w:eastAsia="x-none"/>
        </w:rPr>
        <w:tab/>
      </w:r>
      <w:r w:rsidRPr="00B5351F">
        <w:rPr>
          <w:rFonts w:ascii="TH Sarabun New" w:hAnsi="TH Sarabun New" w:cs="TH Sarabun New" w:hint="cs"/>
          <w:sz w:val="32"/>
          <w:szCs w:val="32"/>
          <w:lang w:val="en-AU" w:eastAsia="x-none"/>
        </w:rPr>
        <w:tab/>
      </w:r>
      <w:r w:rsidRPr="00B5351F">
        <w:rPr>
          <w:rFonts w:ascii="TH Sarabun New" w:hAnsi="TH Sarabun New" w:cs="TH Sarabun New" w:hint="cs"/>
          <w:sz w:val="32"/>
          <w:szCs w:val="32"/>
          <w:lang w:val="en-AU" w:eastAsia="x-none"/>
        </w:rPr>
        <w:tab/>
      </w:r>
      <w:r w:rsidRPr="00B5351F">
        <w:rPr>
          <w:rFonts w:ascii="TH Sarabun New" w:hAnsi="TH Sarabun New" w:cs="TH Sarabun New" w:hint="cs"/>
          <w:sz w:val="32"/>
          <w:szCs w:val="32"/>
          <w:lang w:val="en-AU" w:eastAsia="x-none"/>
        </w:rPr>
        <w:tab/>
        <w:t xml:space="preserve">         </w:t>
      </w:r>
      <w:r w:rsidRPr="00B5351F">
        <w:rPr>
          <w:rFonts w:ascii="TH Sarabun New" w:hAnsi="TH Sarabun New" w:cs="TH Sarabun New" w:hint="cs"/>
          <w:sz w:val="32"/>
          <w:szCs w:val="32"/>
          <w:cs/>
          <w:lang w:val="en-AU" w:eastAsia="x-none"/>
        </w:rPr>
        <w:t>อื่น ระบุ...</w:t>
      </w:r>
      <w:r w:rsidRPr="00B5351F">
        <w:rPr>
          <w:rFonts w:ascii="TH Sarabun New" w:hAnsi="TH Sarabun New" w:cs="TH Sarabun New" w:hint="cs"/>
          <w:sz w:val="32"/>
          <w:szCs w:val="32"/>
          <w:lang w:val="en-AU" w:eastAsia="x-none"/>
        </w:rPr>
        <w:t>Google Classroom</w:t>
      </w:r>
      <w:r w:rsidRPr="00B5351F">
        <w:rPr>
          <w:rFonts w:ascii="TH Sarabun New" w:hAnsi="TH Sarabun New" w:cs="TH Sarabun New" w:hint="cs"/>
          <w:sz w:val="32"/>
          <w:szCs w:val="32"/>
          <w:cs/>
          <w:lang w:val="en-AU" w:eastAsia="x-none"/>
        </w:rPr>
        <w:t>.........</w:t>
      </w:r>
    </w:p>
    <w:p w14:paraId="59634DBD" w14:textId="77777777" w:rsidR="00A57CA0" w:rsidRDefault="00A57CA0" w:rsidP="00A57CA0">
      <w:pPr>
        <w:rPr>
          <w:rFonts w:ascii="TH Sarabun New" w:hAnsi="TH Sarabun New" w:cs="TH Sarabun New"/>
          <w:sz w:val="32"/>
          <w:szCs w:val="32"/>
        </w:rPr>
      </w:pPr>
    </w:p>
    <w:p w14:paraId="51575F91" w14:textId="77777777" w:rsidR="00183546" w:rsidRPr="00D06636" w:rsidRDefault="00183546" w:rsidP="00183546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B4BC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  <w:t>4.</w:t>
      </w:r>
      <w:r w:rsidRPr="00D06636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</w:t>
      </w:r>
      <w:r w:rsidRPr="00D0663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ผลลัพธ์การเรียนรู้ของรายวิชา (</w:t>
      </w:r>
      <w:r w:rsidRPr="00D0663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</w:rPr>
        <w:t>Course Learning Outcomes</w:t>
      </w:r>
      <w:r w:rsidRPr="00D0663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: </w:t>
      </w:r>
      <w:r w:rsidRPr="00D0663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</w:rPr>
        <w:t>CLOs</w:t>
      </w:r>
      <w:proofErr w:type="gramStart"/>
      <w:r w:rsidRPr="00D0663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) :</w:t>
      </w:r>
      <w:proofErr w:type="gramEnd"/>
      <w:r w:rsidRPr="00D06636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</w:t>
      </w:r>
    </w:p>
    <w:p w14:paraId="1FFA1904" w14:textId="77777777" w:rsidR="00183546" w:rsidRPr="00D06636" w:rsidRDefault="00183546" w:rsidP="00183546">
      <w:pPr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D06636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ผู้เรียนสามารถ</w:t>
      </w:r>
    </w:p>
    <w:p w14:paraId="4F86D58E" w14:textId="6DACEB19" w:rsidR="002D4672" w:rsidRDefault="00183546" w:rsidP="002D4672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1. </w:t>
      </w:r>
      <w:r w:rsidR="002D4672">
        <w:rPr>
          <w:rFonts w:ascii="TH Sarabun New" w:hAnsi="TH Sarabun New" w:cs="TH Sarabun New" w:hint="cs"/>
          <w:sz w:val="32"/>
          <w:szCs w:val="32"/>
          <w:cs/>
        </w:rPr>
        <w:t xml:space="preserve">อธิบายฟิสิกส์ที่เกี่ยวข้องกับการทดลองแต่ละการทดลองได้ </w:t>
      </w:r>
    </w:p>
    <w:p w14:paraId="5F56F80D" w14:textId="77777777" w:rsidR="002D4672" w:rsidRDefault="002D4672" w:rsidP="00183546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>พัฒนาชิ้นงานต้นแบบ</w:t>
      </w:r>
      <w:r>
        <w:rPr>
          <w:rFonts w:ascii="TH Sarabun New" w:hAnsi="TH Sarabun New" w:cs="TH Sarabun New"/>
          <w:sz w:val="32"/>
          <w:szCs w:val="32"/>
        </w:rPr>
        <w:t xml:space="preserve"> (Prototype) </w:t>
      </w:r>
      <w:r>
        <w:rPr>
          <w:rFonts w:ascii="TH Sarabun New" w:hAnsi="TH Sarabun New" w:cs="TH Sarabun New" w:hint="cs"/>
          <w:sz w:val="32"/>
          <w:szCs w:val="32"/>
          <w:cs/>
        </w:rPr>
        <w:t>ที่สามารถแก้ไขปัญหาอย่างง่ายในชีวิตประจำวันได้</w:t>
      </w:r>
    </w:p>
    <w:p w14:paraId="52A8B23A" w14:textId="0D2D5FD4" w:rsidR="00183546" w:rsidRDefault="002D4672" w:rsidP="00183546">
      <w:pPr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3. </w:t>
      </w:r>
      <w:r w:rsidR="00183546" w:rsidRPr="00183546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ทำการทดลองโดยใช้เครื่องมือ อุปกรณ์ และวัสดุทางวิทยาศาสตร์เพื่องานวิชาการด้านฟิสิกส์ได้อย่างถูกต้องแม่นยำตามวัตถุประสงค์ของงาน และปลอดภัยตามมาตรฐานห้องปฏิบัติการ </w:t>
      </w:r>
    </w:p>
    <w:p w14:paraId="77958FD5" w14:textId="6C41C2AD" w:rsidR="0092651C" w:rsidRDefault="0092651C" w:rsidP="00183546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4. </w:t>
      </w:r>
      <w:r w:rsidRPr="007356EF">
        <w:rPr>
          <w:rFonts w:ascii="TH Sarabun New" w:hAnsi="TH Sarabun New" w:cs="TH Sarabun New"/>
          <w:sz w:val="32"/>
          <w:szCs w:val="32"/>
          <w:cs/>
        </w:rPr>
        <w:t>วิเคราะห์และแปลผลข้อมูลจากการทดลองฟิสิกส์ได้</w:t>
      </w:r>
    </w:p>
    <w:p w14:paraId="422A8E77" w14:textId="33814525" w:rsidR="0092651C" w:rsidRDefault="0092651C" w:rsidP="00183546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5. </w:t>
      </w:r>
      <w:r w:rsidRPr="007356EF">
        <w:rPr>
          <w:rFonts w:ascii="TH Sarabun New" w:hAnsi="TH Sarabun New" w:cs="TH Sarabun New"/>
          <w:sz w:val="32"/>
          <w:szCs w:val="32"/>
          <w:cs/>
        </w:rPr>
        <w:t>ประยุกต์ใช้เทคโนโลยีในการแก้ปัญหาที่เกิดขึ้นขณะทำการทดลอง</w:t>
      </w:r>
      <w:r>
        <w:rPr>
          <w:rFonts w:ascii="TH Sarabun New" w:hAnsi="TH Sarabun New" w:cs="TH Sarabun New" w:hint="cs"/>
          <w:sz w:val="32"/>
          <w:szCs w:val="32"/>
          <w:cs/>
        </w:rPr>
        <w:t>หรือโครงงาน</w:t>
      </w:r>
      <w:r w:rsidRPr="007356EF">
        <w:rPr>
          <w:rFonts w:ascii="TH Sarabun New" w:hAnsi="TH Sarabun New" w:cs="TH Sarabun New"/>
          <w:sz w:val="32"/>
          <w:szCs w:val="32"/>
          <w:cs/>
        </w:rPr>
        <w:t>ได้อย่างเหมาะสมและมีประสิทธิภาพ</w:t>
      </w:r>
    </w:p>
    <w:p w14:paraId="6AEE965C" w14:textId="17DDC733" w:rsidR="0092651C" w:rsidRPr="00183546" w:rsidRDefault="0092651C" w:rsidP="00183546">
      <w:pPr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 w:rsidRPr="0092651C">
        <w:rPr>
          <w:rFonts w:ascii="TH SarabunPSK" w:hAnsi="TH SarabunPSK" w:cs="TH SarabunPSK"/>
          <w:sz w:val="32"/>
          <w:szCs w:val="32"/>
          <w:cs/>
        </w:rPr>
        <w:t>มีระเบียบวินัย ตรงต่อเวลา และรับผิดต่อตนเองและสังคม โดยปฏิบัติตนเป็นสมาชิกที่ดีของกลุ่ม แสดงบทบาทผู้นำและผู้ตามได้ถูกต้องตามสถานการณ์ เคารพในกฎระเบียบของสังคม</w:t>
      </w:r>
    </w:p>
    <w:p w14:paraId="56B92078" w14:textId="2BC2EC84" w:rsidR="009B611A" w:rsidRDefault="0092651C" w:rsidP="0092651C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7</w:t>
      </w:r>
      <w:r w:rsidR="00183546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. </w:t>
      </w:r>
      <w:r w:rsidRPr="0092651C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มีความรับผิดชอบในงานที่ได้รับมอบหมาย</w:t>
      </w:r>
    </w:p>
    <w:p w14:paraId="30304F3C" w14:textId="77777777" w:rsidR="009B611A" w:rsidRDefault="009B611A" w:rsidP="00A57CA0">
      <w:pPr>
        <w:rPr>
          <w:rFonts w:ascii="TH Sarabun New" w:hAnsi="TH Sarabun New" w:cs="TH Sarabun New"/>
          <w:sz w:val="32"/>
          <w:szCs w:val="32"/>
        </w:rPr>
      </w:pPr>
    </w:p>
    <w:p w14:paraId="1F11B9FA" w14:textId="77777777" w:rsidR="009B611A" w:rsidRDefault="009B611A" w:rsidP="00A57CA0">
      <w:pPr>
        <w:rPr>
          <w:rFonts w:ascii="TH Sarabun New" w:hAnsi="TH Sarabun New" w:cs="TH Sarabun New"/>
          <w:sz w:val="32"/>
          <w:szCs w:val="32"/>
        </w:rPr>
      </w:pPr>
    </w:p>
    <w:p w14:paraId="74CF8172" w14:textId="77777777" w:rsidR="009B611A" w:rsidRDefault="009B611A" w:rsidP="00A57CA0">
      <w:pPr>
        <w:rPr>
          <w:rFonts w:ascii="TH Sarabun New" w:hAnsi="TH Sarabun New" w:cs="TH Sarabun New"/>
          <w:sz w:val="32"/>
          <w:szCs w:val="32"/>
        </w:rPr>
      </w:pPr>
    </w:p>
    <w:p w14:paraId="11234E23" w14:textId="77777777" w:rsidR="009B611A" w:rsidRDefault="009B611A" w:rsidP="00A57CA0">
      <w:pPr>
        <w:rPr>
          <w:rFonts w:ascii="TH Sarabun New" w:hAnsi="TH Sarabun New" w:cs="TH Sarabun New"/>
          <w:sz w:val="32"/>
          <w:szCs w:val="32"/>
        </w:rPr>
      </w:pPr>
    </w:p>
    <w:p w14:paraId="51353896" w14:textId="77777777" w:rsidR="009B611A" w:rsidRDefault="009B611A" w:rsidP="00A57CA0">
      <w:pPr>
        <w:rPr>
          <w:rFonts w:ascii="TH Sarabun New" w:hAnsi="TH Sarabun New" w:cs="TH Sarabun New"/>
          <w:sz w:val="32"/>
          <w:szCs w:val="32"/>
        </w:rPr>
      </w:pPr>
    </w:p>
    <w:p w14:paraId="09EFB169" w14:textId="77777777" w:rsidR="009B611A" w:rsidRDefault="009B611A" w:rsidP="00A57CA0">
      <w:pPr>
        <w:rPr>
          <w:rFonts w:ascii="TH Sarabun New" w:hAnsi="TH Sarabun New" w:cs="TH Sarabun New"/>
          <w:sz w:val="32"/>
          <w:szCs w:val="32"/>
        </w:rPr>
      </w:pPr>
    </w:p>
    <w:p w14:paraId="2CE06BCF" w14:textId="77777777" w:rsidR="009B611A" w:rsidRDefault="009B611A" w:rsidP="00A57CA0">
      <w:pPr>
        <w:rPr>
          <w:rFonts w:ascii="TH Sarabun New" w:hAnsi="TH Sarabun New" w:cs="TH Sarabun New"/>
          <w:sz w:val="32"/>
          <w:szCs w:val="32"/>
        </w:rPr>
      </w:pPr>
    </w:p>
    <w:p w14:paraId="677919B1" w14:textId="77777777" w:rsidR="009B611A" w:rsidRDefault="009B611A" w:rsidP="00A57CA0">
      <w:pPr>
        <w:rPr>
          <w:rFonts w:ascii="TH Sarabun New" w:hAnsi="TH Sarabun New" w:cs="TH Sarabun New"/>
          <w:sz w:val="32"/>
          <w:szCs w:val="32"/>
        </w:rPr>
      </w:pPr>
    </w:p>
    <w:p w14:paraId="51EEE758" w14:textId="77777777" w:rsidR="008B12F4" w:rsidRDefault="008B12F4" w:rsidP="00A57CA0">
      <w:pPr>
        <w:jc w:val="center"/>
        <w:rPr>
          <w:rFonts w:ascii="TH Sarabun New" w:hAnsi="TH Sarabun New" w:cs="TH Sarabun New"/>
          <w:bCs/>
          <w:sz w:val="32"/>
          <w:szCs w:val="32"/>
        </w:rPr>
      </w:pPr>
    </w:p>
    <w:p w14:paraId="77ADFBF4" w14:textId="77777777" w:rsidR="0055298F" w:rsidRDefault="0055298F" w:rsidP="00A57CA0">
      <w:pPr>
        <w:jc w:val="center"/>
        <w:rPr>
          <w:rFonts w:ascii="TH Sarabun New" w:hAnsi="TH Sarabun New" w:cs="TH Sarabun New"/>
          <w:bCs/>
          <w:sz w:val="32"/>
          <w:szCs w:val="32"/>
        </w:rPr>
      </w:pPr>
    </w:p>
    <w:p w14:paraId="03417835" w14:textId="77777777" w:rsidR="0055298F" w:rsidRDefault="0055298F" w:rsidP="00A57CA0">
      <w:pPr>
        <w:jc w:val="center"/>
        <w:rPr>
          <w:rFonts w:ascii="TH Sarabun New" w:hAnsi="TH Sarabun New" w:cs="TH Sarabun New"/>
          <w:bCs/>
          <w:sz w:val="32"/>
          <w:szCs w:val="32"/>
        </w:rPr>
      </w:pPr>
    </w:p>
    <w:p w14:paraId="6D618AB8" w14:textId="77777777" w:rsidR="0055298F" w:rsidRDefault="0055298F" w:rsidP="00A57CA0">
      <w:pPr>
        <w:jc w:val="center"/>
        <w:rPr>
          <w:rFonts w:ascii="TH Sarabun New" w:hAnsi="TH Sarabun New" w:cs="TH Sarabun New"/>
          <w:bCs/>
          <w:sz w:val="32"/>
          <w:szCs w:val="32"/>
        </w:rPr>
      </w:pPr>
    </w:p>
    <w:p w14:paraId="6ED59868" w14:textId="305BEF0F" w:rsidR="00A57CA0" w:rsidRPr="00B5351F" w:rsidRDefault="00A57CA0" w:rsidP="00A57CA0">
      <w:pPr>
        <w:jc w:val="center"/>
        <w:rPr>
          <w:rFonts w:ascii="TH Sarabun New" w:hAnsi="TH Sarabun New" w:cs="TH Sarabun New"/>
          <w:bCs/>
          <w:sz w:val="32"/>
          <w:szCs w:val="32"/>
          <w:cs/>
        </w:rPr>
      </w:pPr>
      <w:r w:rsidRPr="00B5351F">
        <w:rPr>
          <w:rFonts w:ascii="TH Sarabun New" w:hAnsi="TH Sarabun New" w:cs="TH Sarabun New" w:hint="cs"/>
          <w:bCs/>
          <w:sz w:val="32"/>
          <w:szCs w:val="32"/>
          <w:cs/>
        </w:rPr>
        <w:lastRenderedPageBreak/>
        <w:t>หมวดที่</w:t>
      </w:r>
      <w:r w:rsidRPr="00B5351F">
        <w:rPr>
          <w:rFonts w:ascii="TH Sarabun New" w:hAnsi="TH Sarabun New" w:cs="TH Sarabun New" w:hint="cs"/>
          <w:b/>
          <w:sz w:val="32"/>
          <w:szCs w:val="32"/>
          <w:cs/>
        </w:rPr>
        <w:t xml:space="preserve"> </w:t>
      </w:r>
      <w:r w:rsidRPr="00B5351F">
        <w:rPr>
          <w:rFonts w:ascii="TH Sarabun New" w:hAnsi="TH Sarabun New" w:cs="TH Sarabun New" w:hint="cs"/>
          <w:b/>
          <w:sz w:val="32"/>
          <w:szCs w:val="32"/>
        </w:rPr>
        <w:t>3</w:t>
      </w:r>
      <w:r w:rsidRPr="00B5351F">
        <w:rPr>
          <w:rFonts w:ascii="TH Sarabun New" w:hAnsi="TH Sarabun New" w:cs="TH Sarabun New" w:hint="cs"/>
          <w:bCs/>
          <w:sz w:val="32"/>
          <w:szCs w:val="32"/>
          <w:cs/>
        </w:rPr>
        <w:t xml:space="preserve">  การพัฒนาผลการเรียนรู้ของนักศึกษา</w:t>
      </w:r>
    </w:p>
    <w:p w14:paraId="1344C72B" w14:textId="77777777" w:rsidR="00A57CA0" w:rsidRPr="00B5351F" w:rsidRDefault="00A57CA0" w:rsidP="00A57CA0">
      <w:pPr>
        <w:ind w:firstLine="720"/>
        <w:rPr>
          <w:rFonts w:ascii="TH Sarabun New" w:hAnsi="TH Sarabun New" w:cs="TH Sarabun New"/>
          <w:b/>
          <w:sz w:val="32"/>
          <w:szCs w:val="32"/>
        </w:rPr>
      </w:pPr>
      <w:r w:rsidRPr="00B5351F">
        <w:rPr>
          <w:rFonts w:ascii="TH Sarabun New" w:hAnsi="TH Sarabun New" w:cs="TH Sarabun New" w:hint="cs"/>
          <w:sz w:val="32"/>
          <w:szCs w:val="32"/>
          <w:cs/>
        </w:rPr>
        <w:t>การพัฒนาผลการเรียนรู้ในมาตรฐานผลการเรียนรู้แต่ละด้านที่มุ่งหวัง</w:t>
      </w:r>
      <w:r w:rsidRPr="00B5351F">
        <w:rPr>
          <w:rFonts w:ascii="TH Sarabun New" w:hAnsi="TH Sarabun New" w:cs="TH Sarabun New" w:hint="cs"/>
          <w:bCs/>
          <w:sz w:val="32"/>
          <w:szCs w:val="32"/>
        </w:rPr>
        <w:t xml:space="preserve">   </w:t>
      </w:r>
      <w:r w:rsidRPr="00B5351F">
        <w:rPr>
          <w:rFonts w:ascii="TH Sarabun New" w:hAnsi="TH Sarabun New" w:cs="TH Sarabun New" w:hint="cs"/>
          <w:b/>
          <w:sz w:val="32"/>
          <w:szCs w:val="32"/>
          <w:cs/>
        </w:rPr>
        <w:t>มีดังต่อไปนี้</w:t>
      </w:r>
    </w:p>
    <w:p w14:paraId="238BE3EA" w14:textId="77777777" w:rsidR="006E40B5" w:rsidRDefault="006E40B5" w:rsidP="00A57CA0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</w:p>
    <w:p w14:paraId="20217D95" w14:textId="52295A81" w:rsidR="00A57CA0" w:rsidRPr="006E40B5" w:rsidRDefault="00C22314" w:rsidP="00A57CA0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  <w:r>
        <w:rPr>
          <w:rFonts w:ascii="TH Sarabun New" w:hAnsi="TH Sarabun New" w:cs="TH Sarabun New"/>
          <w:b/>
          <w:sz w:val="32"/>
          <w:szCs w:val="32"/>
        </w:rPr>
        <w:tab/>
      </w:r>
      <w:r w:rsidR="006E40B5" w:rsidRPr="006E40B5">
        <w:rPr>
          <w:rFonts w:ascii="TH Sarabun New" w:hAnsi="TH Sarabun New" w:cs="TH Sarabun New"/>
          <w:b/>
          <w:sz w:val="32"/>
          <w:szCs w:val="32"/>
        </w:rPr>
        <w:t>1</w:t>
      </w:r>
      <w:r w:rsidR="00A57CA0" w:rsidRPr="006E40B5">
        <w:rPr>
          <w:rFonts w:ascii="TH Sarabun New" w:hAnsi="TH Sarabun New" w:cs="TH Sarabun New" w:hint="cs"/>
          <w:b/>
          <w:sz w:val="32"/>
          <w:szCs w:val="32"/>
        </w:rPr>
        <w:t>.</w:t>
      </w:r>
      <w:r w:rsidR="00A57CA0" w:rsidRPr="006E40B5">
        <w:rPr>
          <w:rFonts w:ascii="TH Sarabun New" w:hAnsi="TH Sarabun New" w:cs="TH Sarabun New" w:hint="cs"/>
          <w:bCs/>
          <w:sz w:val="32"/>
          <w:szCs w:val="32"/>
        </w:rPr>
        <w:tab/>
      </w:r>
      <w:r w:rsidR="00A57CA0" w:rsidRPr="006E40B5">
        <w:rPr>
          <w:rFonts w:ascii="TH Sarabun New" w:hAnsi="TH Sarabun New" w:cs="TH Sarabun New" w:hint="cs"/>
          <w:bCs/>
          <w:sz w:val="32"/>
          <w:szCs w:val="32"/>
          <w:cs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255"/>
        <w:gridCol w:w="3979"/>
        <w:gridCol w:w="2380"/>
      </w:tblGrid>
      <w:tr w:rsidR="00A57CA0" w:rsidRPr="00B5351F" w14:paraId="518D279E" w14:textId="77777777" w:rsidTr="008B12F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7627" w14:textId="2614E962" w:rsidR="00A57CA0" w:rsidRPr="00B5351F" w:rsidRDefault="00183546" w:rsidP="00A57CA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  <w:t>PLOs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7DE9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3DAA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A3C9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57CA0" w:rsidRPr="00B5351F" w14:paraId="27C8C006" w14:textId="77777777" w:rsidTr="008B12F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AAD2" w14:textId="6ECEC060" w:rsidR="00A57CA0" w:rsidRPr="00B5351F" w:rsidRDefault="006E40B5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6E76" w14:textId="1A160B69" w:rsidR="00A57CA0" w:rsidRDefault="006E40B5" w:rsidP="00A57CA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อธิบายฟิสิกส์ที่เกี่ยวข้องกับการทดลองแต่ละการทดลองได้ </w:t>
            </w:r>
          </w:p>
          <w:p w14:paraId="38E70CA3" w14:textId="7C307AEC" w:rsidR="006E40B5" w:rsidRPr="00B5351F" w:rsidRDefault="006E40B5" w:rsidP="00A57CA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9499" w14:textId="27D5D052" w:rsidR="00A57CA0" w:rsidRPr="00B5351F" w:rsidRDefault="00A57CA0" w:rsidP="00A57CA0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สอนแบบบรรยาย</w:t>
            </w:r>
            <w:r w:rsidR="009F33D3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พร้อม</w:t>
            </w:r>
            <w:r w:rsidR="00C2231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แนะนำเครื่องมือและ</w:t>
            </w:r>
            <w:r w:rsidR="006E40B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สาธิตการใช้</w:t>
            </w:r>
            <w:r w:rsidR="00C2231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งาน</w:t>
            </w:r>
            <w:r w:rsidR="006E40B5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เครื่องมือ </w:t>
            </w:r>
          </w:p>
          <w:p w14:paraId="7A12C6C7" w14:textId="77777777" w:rsidR="0055298F" w:rsidRDefault="0055298F" w:rsidP="0055298F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สอน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ภาคปฏิบัติ</w:t>
            </w: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และถามตอ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บ</w:t>
            </w:r>
          </w:p>
          <w:p w14:paraId="53CE13F8" w14:textId="01F53335" w:rsidR="00A57CA0" w:rsidRPr="008B6E0C" w:rsidRDefault="00A57CA0" w:rsidP="008B6E0C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ยกตัวอย่าง</w:t>
            </w:r>
            <w:r w:rsidR="00C2231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การนำความรู้ที่ได้รับไปประยุกต์ใช้กับระบบทางวิศวกรรม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E3BE" w14:textId="77777777" w:rsidR="00A57CA0" w:rsidRPr="00B5351F" w:rsidRDefault="00A57CA0" w:rsidP="00A57CA0">
            <w:pPr>
              <w:numPr>
                <w:ilvl w:val="0"/>
                <w:numId w:val="17"/>
              </w:numPr>
              <w:ind w:left="420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058DB0EA" w14:textId="77777777" w:rsidR="00A57CA0" w:rsidRPr="00B5351F" w:rsidRDefault="00A57CA0" w:rsidP="00A57CA0">
            <w:pPr>
              <w:numPr>
                <w:ilvl w:val="0"/>
                <w:numId w:val="17"/>
              </w:numPr>
              <w:ind w:left="420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ประเมินจากาการสอบกลางภาค สอบปลายภาค ด้วยข้อสอบ</w:t>
            </w:r>
          </w:p>
        </w:tc>
      </w:tr>
      <w:tr w:rsidR="006E40B5" w:rsidRPr="00B5351F" w14:paraId="43F03F98" w14:textId="77777777" w:rsidTr="008B12F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B60" w14:textId="02699F25" w:rsidR="006E40B5" w:rsidRDefault="006E40B5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C3E" w14:textId="1544C698" w:rsidR="006E40B5" w:rsidRPr="00B5351F" w:rsidRDefault="008B6E0C" w:rsidP="00A57CA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พัฒนาชิ้นงานต้นแบบ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(Prototype)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ที่สามารถแก้ไขปัญหาอย่างง่ายในชีวิตประจำวันได้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5E5" w14:textId="77777777" w:rsidR="00C22314" w:rsidRPr="00B5351F" w:rsidRDefault="00C22314" w:rsidP="00C22314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สอนแบบบรรยาย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พร้อมแนะนำเครื่องมือและสาธิตการใช้งานเครื่องมือ </w:t>
            </w:r>
          </w:p>
          <w:p w14:paraId="3D60C18B" w14:textId="77777777" w:rsidR="0055298F" w:rsidRDefault="0055298F" w:rsidP="0055298F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สอน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ภาคปฏิบัติ</w:t>
            </w: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และถามตอ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บ</w:t>
            </w:r>
          </w:p>
          <w:p w14:paraId="4286912D" w14:textId="77777777" w:rsidR="008B6E0C" w:rsidRDefault="008B6E0C" w:rsidP="008B6E0C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0CDDFC40" w14:textId="585FF736" w:rsidR="006E40B5" w:rsidRPr="008B6E0C" w:rsidRDefault="008B6E0C" w:rsidP="008B6E0C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C22314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มอบหมายโครงงานให้ฝึกแก้ปัญหา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A2D3" w14:textId="46B45D10" w:rsidR="00C22314" w:rsidRDefault="00C22314" w:rsidP="00C22314">
            <w:pPr>
              <w:numPr>
                <w:ilvl w:val="0"/>
                <w:numId w:val="17"/>
              </w:numPr>
              <w:ind w:left="420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ประเมินและให้คะแนน จาก</w:t>
            </w:r>
            <w:r w:rsidR="008B6E0C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โครงงาน</w:t>
            </w: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ที่มอบหมาย</w:t>
            </w:r>
          </w:p>
          <w:p w14:paraId="3B22DFCB" w14:textId="36BA26C9" w:rsidR="006E40B5" w:rsidRPr="00C22314" w:rsidRDefault="006E40B5" w:rsidP="008B6E0C">
            <w:pPr>
              <w:ind w:left="420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</w:tbl>
    <w:p w14:paraId="1793712F" w14:textId="77777777" w:rsidR="00183546" w:rsidRPr="00B5351F" w:rsidRDefault="00183546" w:rsidP="00183546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</w:p>
    <w:p w14:paraId="0E69C496" w14:textId="2F6ADC6A" w:rsidR="00183546" w:rsidRPr="00B5351F" w:rsidRDefault="00C22314" w:rsidP="00183546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  <w:r>
        <w:rPr>
          <w:rFonts w:ascii="TH Sarabun New" w:hAnsi="TH Sarabun New" w:cs="TH Sarabun New"/>
          <w:b/>
          <w:sz w:val="32"/>
          <w:szCs w:val="32"/>
        </w:rPr>
        <w:tab/>
      </w:r>
      <w:r w:rsidRPr="00C22314">
        <w:rPr>
          <w:rFonts w:ascii="TH Sarabun New" w:hAnsi="TH Sarabun New" w:cs="TH Sarabun New"/>
          <w:b/>
          <w:sz w:val="32"/>
          <w:szCs w:val="32"/>
        </w:rPr>
        <w:t>2</w:t>
      </w:r>
      <w:r w:rsidR="00183546" w:rsidRPr="00C22314">
        <w:rPr>
          <w:rFonts w:ascii="TH Sarabun New" w:hAnsi="TH Sarabun New" w:cs="TH Sarabun New" w:hint="cs"/>
          <w:b/>
          <w:sz w:val="32"/>
          <w:szCs w:val="32"/>
        </w:rPr>
        <w:t>.</w:t>
      </w:r>
      <w:r w:rsidR="00183546" w:rsidRPr="00B5351F">
        <w:rPr>
          <w:rFonts w:ascii="TH Sarabun New" w:hAnsi="TH Sarabun New" w:cs="TH Sarabun New" w:hint="cs"/>
          <w:b/>
          <w:sz w:val="32"/>
          <w:szCs w:val="32"/>
        </w:rPr>
        <w:tab/>
      </w:r>
      <w:r w:rsidR="00183546" w:rsidRPr="00B5351F">
        <w:rPr>
          <w:rFonts w:ascii="TH Sarabun New" w:hAnsi="TH Sarabun New" w:cs="TH Sarabun New" w:hint="cs"/>
          <w:bCs/>
          <w:sz w:val="32"/>
          <w:szCs w:val="32"/>
          <w:cs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255"/>
        <w:gridCol w:w="3948"/>
        <w:gridCol w:w="2411"/>
      </w:tblGrid>
      <w:tr w:rsidR="00183546" w:rsidRPr="00B5351F" w14:paraId="4078A43E" w14:textId="77777777" w:rsidTr="008B12F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5DED" w14:textId="48A3E89B" w:rsidR="00183546" w:rsidRPr="00B5351F" w:rsidRDefault="00183546" w:rsidP="0018354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  <w:t>PLOs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FFC0" w14:textId="77777777" w:rsidR="00183546" w:rsidRPr="00B5351F" w:rsidRDefault="00183546" w:rsidP="008F1F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3A7E" w14:textId="77777777" w:rsidR="00183546" w:rsidRPr="00B5351F" w:rsidRDefault="00183546" w:rsidP="008F1F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FA7E" w14:textId="77777777" w:rsidR="00183546" w:rsidRPr="00B5351F" w:rsidRDefault="00183546" w:rsidP="008F1FD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183546" w:rsidRPr="00B5351F" w14:paraId="78941007" w14:textId="77777777" w:rsidTr="008B12F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AAB9" w14:textId="17FF1239" w:rsidR="00183546" w:rsidRPr="00B5351F" w:rsidRDefault="00C22314" w:rsidP="008F1FDE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70FF" w14:textId="7D4BA2B2" w:rsidR="00183546" w:rsidRPr="00B5351F" w:rsidRDefault="00183546" w:rsidP="008F1F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</w:t>
            </w:r>
            <w:r w:rsidR="007356EF" w:rsidRPr="00183546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ทำการทดลองโดยใช้เครื่องมือ อุปกรณ์ และวัสดุทางวิทยาศาสตร์เพื่องานวิชาการด้านฟิสิกส์ได้อย่างถูกต้องแม่นยำตามวัตถุประสงค์ของงาน และปลอดภัยตามมาตรฐานห้องปฏิบัติการ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94C4" w14:textId="77777777" w:rsidR="008B6E0C" w:rsidRPr="00B5351F" w:rsidRDefault="008B6E0C" w:rsidP="008B6E0C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สอนแบบบรรยาย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พร้อมแนะนำเครื่องมือและสาธิตการใช้งานเครื่องมือ </w:t>
            </w:r>
          </w:p>
          <w:p w14:paraId="2DDEAECB" w14:textId="4354F468" w:rsidR="00183546" w:rsidRDefault="00183546" w:rsidP="008F1FDE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สอน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ภาคปฏิบัติ</w:t>
            </w: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และถามตอ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บ</w:t>
            </w:r>
          </w:p>
          <w:p w14:paraId="21F02078" w14:textId="5299AE82" w:rsidR="00183546" w:rsidRPr="008B6E0C" w:rsidRDefault="00183546" w:rsidP="008B6E0C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5E22" w14:textId="77777777" w:rsidR="00183546" w:rsidRPr="00B5351F" w:rsidRDefault="00183546" w:rsidP="008F1FDE">
            <w:pPr>
              <w:numPr>
                <w:ilvl w:val="0"/>
                <w:numId w:val="17"/>
              </w:numPr>
              <w:ind w:left="420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299FD37" w14:textId="6A13442C" w:rsidR="00183546" w:rsidRPr="00B5351F" w:rsidRDefault="00183546" w:rsidP="008F1FDE">
            <w:pPr>
              <w:numPr>
                <w:ilvl w:val="0"/>
                <w:numId w:val="17"/>
              </w:numPr>
              <w:ind w:left="420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  <w:r w:rsidR="008B6E0C"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ด้วยข้อสอบ</w:t>
            </w:r>
          </w:p>
        </w:tc>
      </w:tr>
      <w:tr w:rsidR="007356EF" w:rsidRPr="00B5351F" w14:paraId="770D6C1E" w14:textId="77777777" w:rsidTr="008B12F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355" w14:textId="55A30A14" w:rsidR="007356EF" w:rsidRDefault="00E33C0A" w:rsidP="008F1FDE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lastRenderedPageBreak/>
              <w:t>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64D" w14:textId="1844250F" w:rsidR="007356EF" w:rsidRPr="00B5351F" w:rsidRDefault="007356EF" w:rsidP="008F1F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56E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วิเคราะห์และแปลผลข้อมูลจากการทดลองฟิสิกส์ได้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8E4C" w14:textId="77777777" w:rsidR="007356EF" w:rsidRDefault="008B6E0C" w:rsidP="008B6E0C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สอน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ภาคปฏิบัติ</w:t>
            </w: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และถามตอ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บ</w:t>
            </w:r>
          </w:p>
          <w:p w14:paraId="6BC03A51" w14:textId="64B902CF" w:rsidR="008B6E0C" w:rsidRPr="008B6E0C" w:rsidRDefault="008B6E0C" w:rsidP="008B6E0C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B6E0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มอบหมายงานที่ส่งเสริมการคิดวิเคราะห์อย่างเป็นระบบ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0ED" w14:textId="77777777" w:rsidR="008B6E0C" w:rsidRPr="00B5351F" w:rsidRDefault="008B6E0C" w:rsidP="008B6E0C">
            <w:pPr>
              <w:numPr>
                <w:ilvl w:val="0"/>
                <w:numId w:val="17"/>
              </w:numPr>
              <w:ind w:left="420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488A272B" w14:textId="12E3BAFE" w:rsidR="007356EF" w:rsidRPr="00B5351F" w:rsidRDefault="008B6E0C" w:rsidP="008B6E0C">
            <w:pPr>
              <w:numPr>
                <w:ilvl w:val="0"/>
                <w:numId w:val="17"/>
              </w:numPr>
              <w:ind w:left="420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ประเมินผลจากการสอบกลางภาคและปลายภาค ด้วยข้อสอบ</w:t>
            </w:r>
          </w:p>
        </w:tc>
      </w:tr>
      <w:tr w:rsidR="007356EF" w:rsidRPr="00B5351F" w14:paraId="77CAA0E8" w14:textId="77777777" w:rsidTr="008B12F4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9DA" w14:textId="6AC67927" w:rsidR="007356EF" w:rsidRDefault="00E33C0A" w:rsidP="008F1FDE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F83D" w14:textId="2EE45359" w:rsidR="007356EF" w:rsidRPr="007356EF" w:rsidRDefault="007356EF" w:rsidP="008F1F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56EF">
              <w:rPr>
                <w:rFonts w:ascii="TH Sarabun New" w:hAnsi="TH Sarabun New" w:cs="TH Sarabun New"/>
                <w:sz w:val="32"/>
                <w:szCs w:val="32"/>
                <w:cs/>
              </w:rPr>
              <w:t>ประยุกต์ใช้เทคโนโลยีในการแก้ปัญหาที่เกิดขึ้นขณะทำการทดลอง</w:t>
            </w:r>
            <w:r w:rsidR="008B6E0C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หรือโครงงาน</w:t>
            </w:r>
            <w:r w:rsidRPr="007356EF">
              <w:rPr>
                <w:rFonts w:ascii="TH Sarabun New" w:hAnsi="TH Sarabun New" w:cs="TH Sarabun New"/>
                <w:sz w:val="32"/>
                <w:szCs w:val="32"/>
                <w:cs/>
              </w:rPr>
              <w:t>ได้อย่างเหมาะสมและมีประสิทธิภาพ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C5C7" w14:textId="2E62A7D5" w:rsidR="008B6E0C" w:rsidRPr="008B6E0C" w:rsidRDefault="008B6E0C" w:rsidP="008B6E0C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สอน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ภาคปฏิบัติ</w:t>
            </w: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และถามตอ</w:t>
            </w: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บ</w:t>
            </w:r>
          </w:p>
          <w:p w14:paraId="7C89D3E5" w14:textId="5D157621" w:rsidR="007356EF" w:rsidRPr="00B5351F" w:rsidRDefault="007356EF" w:rsidP="007356EF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มอบหมายงานให้ศึกษาค้นคว้าด้วยตนเองจากเว็บไซต์หรือสื่อการสอนต่างๆ</w:t>
            </w:r>
          </w:p>
          <w:p w14:paraId="334E000C" w14:textId="6C7A5176" w:rsidR="007356EF" w:rsidRPr="00B5351F" w:rsidRDefault="007356EF" w:rsidP="007356EF">
            <w:pPr>
              <w:numPr>
                <w:ilvl w:val="0"/>
                <w:numId w:val="17"/>
              </w:numPr>
              <w:ind w:left="349"/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มอบหมายงานกลุ่มเพื่อส่งเสริม</w:t>
            </w: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การติดต่อสื่อสารภายในกลุ่มและระหว่างกลุ่ม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7FF" w14:textId="77777777" w:rsidR="008B6E0C" w:rsidRPr="00B5351F" w:rsidRDefault="008B6E0C" w:rsidP="008B6E0C">
            <w:pPr>
              <w:numPr>
                <w:ilvl w:val="0"/>
                <w:numId w:val="17"/>
              </w:numPr>
              <w:ind w:left="420"/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2649590" w14:textId="29980720" w:rsidR="007356EF" w:rsidRPr="00B5351F" w:rsidRDefault="007356EF" w:rsidP="008B6E0C">
            <w:pPr>
              <w:contextualSpacing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</w:tbl>
    <w:p w14:paraId="488B0033" w14:textId="77777777" w:rsidR="00183546" w:rsidRDefault="00183546" w:rsidP="00A57CA0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</w:p>
    <w:p w14:paraId="61A8A3FC" w14:textId="35B2EE99" w:rsidR="00183546" w:rsidRPr="00B5351F" w:rsidRDefault="006E40B5" w:rsidP="00183546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  <w:r>
        <w:rPr>
          <w:rFonts w:ascii="TH Sarabun New" w:hAnsi="TH Sarabun New" w:cs="TH Sarabun New"/>
          <w:b/>
          <w:sz w:val="32"/>
          <w:szCs w:val="32"/>
        </w:rPr>
        <w:tab/>
        <w:t xml:space="preserve">3. </w:t>
      </w:r>
      <w:r w:rsidR="00183546" w:rsidRPr="00B5351F">
        <w:rPr>
          <w:rFonts w:ascii="TH Sarabun New" w:hAnsi="TH Sarabun New" w:cs="TH Sarabun New" w:hint="cs"/>
          <w:bCs/>
          <w:sz w:val="32"/>
          <w:szCs w:val="32"/>
          <w:cs/>
        </w:rPr>
        <w:t xml:space="preserve">จริยธรรม </w:t>
      </w:r>
    </w:p>
    <w:p w14:paraId="43E7F15E" w14:textId="77777777" w:rsidR="001A4D7C" w:rsidRDefault="001A4D7C" w:rsidP="00A57CA0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2238"/>
        <w:gridCol w:w="3940"/>
        <w:gridCol w:w="2286"/>
      </w:tblGrid>
      <w:tr w:rsidR="00C22314" w:rsidRPr="0037609F" w14:paraId="55E481E5" w14:textId="77777777" w:rsidTr="008B12F4">
        <w:tc>
          <w:tcPr>
            <w:tcW w:w="734" w:type="dxa"/>
            <w:shd w:val="clear" w:color="auto" w:fill="auto"/>
          </w:tcPr>
          <w:p w14:paraId="7F9FFFFB" w14:textId="77777777" w:rsidR="00C22314" w:rsidRPr="0037609F" w:rsidRDefault="00C22314" w:rsidP="008F1F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238" w:type="dxa"/>
            <w:shd w:val="clear" w:color="auto" w:fill="auto"/>
          </w:tcPr>
          <w:p w14:paraId="382C4D20" w14:textId="77777777" w:rsidR="00C22314" w:rsidRPr="0037609F" w:rsidRDefault="00C22314" w:rsidP="008F1F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40" w:type="dxa"/>
            <w:shd w:val="clear" w:color="auto" w:fill="auto"/>
          </w:tcPr>
          <w:p w14:paraId="169791BB" w14:textId="77777777" w:rsidR="00C22314" w:rsidRPr="0037609F" w:rsidRDefault="00C22314" w:rsidP="008F1F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86" w:type="dxa"/>
            <w:shd w:val="clear" w:color="auto" w:fill="auto"/>
          </w:tcPr>
          <w:p w14:paraId="4FBE62E3" w14:textId="77777777" w:rsidR="00C22314" w:rsidRPr="0037609F" w:rsidRDefault="00C22314" w:rsidP="008F1F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22314" w:rsidRPr="0037609F" w14:paraId="1D62BD91" w14:textId="77777777" w:rsidTr="008B12F4">
        <w:tc>
          <w:tcPr>
            <w:tcW w:w="734" w:type="dxa"/>
            <w:shd w:val="clear" w:color="auto" w:fill="auto"/>
          </w:tcPr>
          <w:p w14:paraId="3A580974" w14:textId="77777777" w:rsidR="00C22314" w:rsidRPr="0037609F" w:rsidRDefault="00C22314" w:rsidP="008F1F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38" w:type="dxa"/>
            <w:shd w:val="clear" w:color="auto" w:fill="auto"/>
          </w:tcPr>
          <w:p w14:paraId="5E6F8A1F" w14:textId="128AB397" w:rsidR="0092651C" w:rsidRPr="0092651C" w:rsidRDefault="0092651C" w:rsidP="008800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92651C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มีระเบียบวินัย ตรงต่อเวลา และรับผิดต่อตนเองและสังคม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183546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โดยปฏิบัติตนเป็นสมาชิกที่ดีของกลุ่ม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183546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แสดงบทบาทผู้นำและผู้ตามได้ถูกต้องตามสถานการณ์ เคารพในกฎระเบียบของสังคม</w:t>
            </w:r>
          </w:p>
        </w:tc>
        <w:tc>
          <w:tcPr>
            <w:tcW w:w="3940" w:type="dxa"/>
            <w:shd w:val="clear" w:color="auto" w:fill="auto"/>
          </w:tcPr>
          <w:p w14:paraId="7B818784" w14:textId="77777777" w:rsidR="008B6E0C" w:rsidRPr="008B6E0C" w:rsidRDefault="008800C7" w:rsidP="008B6E0C">
            <w:pPr>
              <w:numPr>
                <w:ilvl w:val="0"/>
                <w:numId w:val="15"/>
              </w:numPr>
              <w:ind w:left="32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800C7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ชี้แจงกฎระเบียบและข้อปฏิบัติต่างๆในการส่งงานทั้งของตนเอง และงานกลุ่ม</w:t>
            </w:r>
          </w:p>
          <w:p w14:paraId="38763530" w14:textId="66A24D6F" w:rsidR="008B6E0C" w:rsidRPr="008B6E0C" w:rsidRDefault="008B6E0C" w:rsidP="008B6E0C">
            <w:pPr>
              <w:numPr>
                <w:ilvl w:val="0"/>
                <w:numId w:val="15"/>
              </w:numPr>
              <w:ind w:left="32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6E0C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705E1150" w14:textId="7FCA4B53" w:rsidR="00C22314" w:rsidRPr="0037609F" w:rsidRDefault="00C22314" w:rsidP="008800C7">
            <w:pPr>
              <w:numPr>
                <w:ilvl w:val="0"/>
                <w:numId w:val="15"/>
              </w:numPr>
              <w:ind w:left="32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30443">
              <w:rPr>
                <w:rFonts w:ascii="TH SarabunPSK" w:hAnsi="TH SarabunPSK" w:cs="TH SarabunPSK"/>
                <w:sz w:val="32"/>
                <w:szCs w:val="32"/>
                <w:cs/>
              </w:rPr>
              <w:t>สอนแทรกคุณธรรม จริยธรรมในระหว่างที่ทำ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งานกลุ่มหรือโครงงาน </w:t>
            </w:r>
            <w:r w:rsidRPr="00530443">
              <w:rPr>
                <w:rFonts w:ascii="TH SarabunPSK" w:hAnsi="TH SarabunPSK" w:cs="TH SarabunPSK"/>
                <w:sz w:val="32"/>
                <w:szCs w:val="32"/>
                <w:cs/>
              </w:rPr>
              <w:t>โดยเน้นความรับผิดชอบต่องาน วินัย จรรยาบรรณ ความซื่อสัตย์ต่อ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หน้าที่ในกลุ่ม </w:t>
            </w:r>
            <w:r w:rsidRPr="00530443">
              <w:rPr>
                <w:rFonts w:ascii="TH SarabunPSK" w:hAnsi="TH SarabunPSK" w:cs="TH SarabunPSK"/>
                <w:sz w:val="32"/>
                <w:szCs w:val="32"/>
                <w:cs/>
              </w:rPr>
              <w:t>ความถ่อมตนและความมีน้ำใจต่อเพื่อน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ร่วมกลุ่ม</w:t>
            </w:r>
            <w:r w:rsidRPr="005304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และความไม่ละโมบ</w:t>
            </w:r>
            <w:r w:rsidRPr="003760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</w:tcPr>
          <w:p w14:paraId="63D1BAA5" w14:textId="77777777" w:rsidR="00C22314" w:rsidRDefault="008800C7" w:rsidP="008F1FDE">
            <w:pPr>
              <w:numPr>
                <w:ilvl w:val="0"/>
                <w:numId w:val="15"/>
              </w:numPr>
              <w:ind w:left="32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800C7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สังเกตพฤติกรรมการส่งงานจะต้องเป็นไปตามกำหนดเวลา เพื่อฝึกให้นักศึกษารับผิดชอบต่องาน</w:t>
            </w:r>
          </w:p>
          <w:p w14:paraId="23959F18" w14:textId="0B631A8C" w:rsidR="007356EF" w:rsidRPr="007356EF" w:rsidRDefault="007356EF" w:rsidP="004C064A">
            <w:pPr>
              <w:numPr>
                <w:ilvl w:val="0"/>
                <w:numId w:val="15"/>
              </w:numPr>
              <w:ind w:left="32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356E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</w:t>
            </w:r>
            <w:r w:rsidRPr="007356EF"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ขณะทำโครงงาน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ว่ามีความรับผิดชอบต่องานและมีน้ำใจต่อเพื่อนร่วมกลุ่ม</w:t>
            </w:r>
          </w:p>
          <w:p w14:paraId="01EDDDCD" w14:textId="0F9C3F2C" w:rsidR="008800C7" w:rsidRPr="007356EF" w:rsidRDefault="007356EF" w:rsidP="007356EF">
            <w:pPr>
              <w:numPr>
                <w:ilvl w:val="0"/>
                <w:numId w:val="15"/>
              </w:numPr>
              <w:ind w:left="32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ประเมิ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จากการทำ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Project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และการนำเสนอ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Project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</w:t>
            </w:r>
          </w:p>
        </w:tc>
      </w:tr>
    </w:tbl>
    <w:p w14:paraId="7DD215EC" w14:textId="77777777" w:rsidR="00C22314" w:rsidRDefault="00C22314" w:rsidP="00A57CA0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</w:p>
    <w:p w14:paraId="0658D6E9" w14:textId="5CB780A0" w:rsidR="006E40B5" w:rsidRPr="007356EF" w:rsidRDefault="007356EF" w:rsidP="007356EF">
      <w:pPr>
        <w:spacing w:after="200" w:line="276" w:lineRule="auto"/>
        <w:ind w:firstLine="720"/>
        <w:rPr>
          <w:rFonts w:ascii="TH SarabunPSK" w:hAnsi="TH SarabunPSK" w:cs="TH SarabunPSK"/>
          <w:bCs/>
          <w:sz w:val="32"/>
          <w:szCs w:val="32"/>
          <w:cs/>
        </w:rPr>
      </w:pPr>
      <w:r w:rsidRPr="007356EF">
        <w:rPr>
          <w:rFonts w:ascii="TH SarabunPSK" w:hAnsi="TH SarabunPSK" w:cs="TH SarabunPSK"/>
          <w:b/>
          <w:sz w:val="32"/>
          <w:szCs w:val="32"/>
        </w:rPr>
        <w:t>4.</w:t>
      </w:r>
      <w:r>
        <w:rPr>
          <w:rFonts w:ascii="TH SarabunPSK" w:hAnsi="TH SarabunPSK" w:cs="TH SarabunPSK"/>
          <w:bCs/>
          <w:sz w:val="32"/>
          <w:szCs w:val="32"/>
        </w:rPr>
        <w:t xml:space="preserve"> </w:t>
      </w:r>
      <w:r w:rsidR="006E40B5" w:rsidRPr="007356EF">
        <w:rPr>
          <w:rFonts w:ascii="TH SarabunPSK" w:hAnsi="TH SarabunPSK" w:cs="TH SarabunPSK" w:hint="cs"/>
          <w:bCs/>
          <w:sz w:val="32"/>
          <w:szCs w:val="32"/>
          <w:cs/>
        </w:rPr>
        <w:t xml:space="preserve">ลักษณะบุคคล 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239"/>
        <w:gridCol w:w="3940"/>
        <w:gridCol w:w="2286"/>
      </w:tblGrid>
      <w:tr w:rsidR="006E40B5" w:rsidRPr="0037609F" w14:paraId="495C2A9D" w14:textId="77777777" w:rsidTr="008B12F4">
        <w:tc>
          <w:tcPr>
            <w:tcW w:w="733" w:type="dxa"/>
            <w:shd w:val="clear" w:color="auto" w:fill="auto"/>
          </w:tcPr>
          <w:p w14:paraId="19396D82" w14:textId="77777777" w:rsidR="006E40B5" w:rsidRPr="0037609F" w:rsidRDefault="006E40B5" w:rsidP="008F1F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239" w:type="dxa"/>
            <w:shd w:val="clear" w:color="auto" w:fill="auto"/>
          </w:tcPr>
          <w:p w14:paraId="4B2AC4EE" w14:textId="77777777" w:rsidR="006E40B5" w:rsidRPr="0037609F" w:rsidRDefault="006E40B5" w:rsidP="008F1F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40" w:type="dxa"/>
            <w:shd w:val="clear" w:color="auto" w:fill="auto"/>
          </w:tcPr>
          <w:p w14:paraId="42D1BAD9" w14:textId="77777777" w:rsidR="006E40B5" w:rsidRPr="0037609F" w:rsidRDefault="006E40B5" w:rsidP="008F1F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86" w:type="dxa"/>
            <w:shd w:val="clear" w:color="auto" w:fill="auto"/>
          </w:tcPr>
          <w:p w14:paraId="02F9EF40" w14:textId="77777777" w:rsidR="006E40B5" w:rsidRPr="0037609F" w:rsidRDefault="006E40B5" w:rsidP="008F1F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60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E40B5" w:rsidRPr="0037609F" w14:paraId="33D56EB7" w14:textId="77777777" w:rsidTr="008B12F4">
        <w:tc>
          <w:tcPr>
            <w:tcW w:w="733" w:type="dxa"/>
            <w:shd w:val="clear" w:color="auto" w:fill="auto"/>
          </w:tcPr>
          <w:p w14:paraId="6FDBA3FF" w14:textId="77777777" w:rsidR="006E40B5" w:rsidRPr="0037609F" w:rsidRDefault="006E40B5" w:rsidP="008F1F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39" w:type="dxa"/>
            <w:shd w:val="clear" w:color="auto" w:fill="auto"/>
          </w:tcPr>
          <w:p w14:paraId="582F721C" w14:textId="77777777" w:rsidR="006E40B5" w:rsidRPr="0037609F" w:rsidRDefault="006E40B5" w:rsidP="008F1F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มีความรับผิดชอบในงานที่ได้รับมอบหมาย</w:t>
            </w:r>
          </w:p>
        </w:tc>
        <w:tc>
          <w:tcPr>
            <w:tcW w:w="3940" w:type="dxa"/>
            <w:shd w:val="clear" w:color="auto" w:fill="auto"/>
          </w:tcPr>
          <w:p w14:paraId="2F397B68" w14:textId="49930BA5" w:rsidR="006E40B5" w:rsidRPr="0055298F" w:rsidRDefault="006E40B5" w:rsidP="00B30241">
            <w:pPr>
              <w:pStyle w:val="ListParagraph"/>
              <w:numPr>
                <w:ilvl w:val="0"/>
                <w:numId w:val="36"/>
              </w:numPr>
              <w:ind w:left="3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298F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มอบหมายงานให้ส่งตามระยะเวลาที่กำหนด</w:t>
            </w:r>
          </w:p>
          <w:p w14:paraId="4B401973" w14:textId="77777777" w:rsidR="006E40B5" w:rsidRPr="002871DC" w:rsidRDefault="006E40B5" w:rsidP="008F1FDE">
            <w:pPr>
              <w:rPr>
                <w:rFonts w:ascii="TH SarabunPSK" w:hAnsi="TH SarabunPSK" w:cs="TH SarabunPSK"/>
                <w:sz w:val="32"/>
                <w:szCs w:val="32"/>
                <w:lang w:val="en-TH"/>
              </w:rPr>
            </w:pPr>
          </w:p>
        </w:tc>
        <w:tc>
          <w:tcPr>
            <w:tcW w:w="2286" w:type="dxa"/>
            <w:shd w:val="clear" w:color="auto" w:fill="auto"/>
          </w:tcPr>
          <w:p w14:paraId="1AD1681E" w14:textId="77777777" w:rsidR="0055298F" w:rsidRDefault="006E40B5" w:rsidP="008F1FDE">
            <w:pPr>
              <w:numPr>
                <w:ilvl w:val="0"/>
                <w:numId w:val="15"/>
              </w:numPr>
              <w:ind w:left="32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5298F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สังเกตพฤติกรรมและการส่งงาน</w:t>
            </w:r>
          </w:p>
          <w:p w14:paraId="7C6E7041" w14:textId="5ED7E0A1" w:rsidR="006E40B5" w:rsidRPr="0055298F" w:rsidRDefault="006E40B5" w:rsidP="008F1FDE">
            <w:pPr>
              <w:numPr>
                <w:ilvl w:val="0"/>
                <w:numId w:val="15"/>
              </w:numPr>
              <w:ind w:left="328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5298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517E9C12" w14:textId="77777777" w:rsidR="001A4D7C" w:rsidRDefault="001A4D7C" w:rsidP="00A57CA0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</w:p>
    <w:p w14:paraId="1A933697" w14:textId="77777777" w:rsidR="001A4D7C" w:rsidRDefault="001A4D7C" w:rsidP="00A57CA0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</w:p>
    <w:p w14:paraId="054C1E71" w14:textId="77777777" w:rsidR="00A57CA0" w:rsidRPr="00B5351F" w:rsidRDefault="00A57CA0" w:rsidP="00A57CA0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54388E4C" w14:textId="77777777" w:rsidR="00A57CA0" w:rsidRPr="00B5351F" w:rsidRDefault="00A57CA0" w:rsidP="00A57CA0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18B7CAC2" w14:textId="77777777" w:rsidR="00A57CA0" w:rsidRPr="00B5351F" w:rsidRDefault="00A57CA0" w:rsidP="00A57CA0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5DEA4373" w14:textId="77777777" w:rsidR="00A57CA0" w:rsidRPr="00B5351F" w:rsidRDefault="00A57CA0" w:rsidP="00A57CA0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7F2A7DD9" w14:textId="77777777" w:rsidR="00A57CA0" w:rsidRPr="00B5351F" w:rsidRDefault="00A57CA0" w:rsidP="00A57CA0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1C2ADD54" w14:textId="77777777" w:rsidR="00A57CA0" w:rsidRPr="00B5351F" w:rsidRDefault="00A57CA0" w:rsidP="00A57CA0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33799DC8" w14:textId="77777777" w:rsidR="00A57CA0" w:rsidRDefault="00A57CA0" w:rsidP="00A57CA0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5E60BE1F" w14:textId="77777777" w:rsidR="008B12F4" w:rsidRDefault="008B12F4" w:rsidP="00A57CA0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21DA2DED" w14:textId="5F2BDF81" w:rsidR="008B12F4" w:rsidRDefault="008B12F4" w:rsidP="008B12F4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3AFB157A" w14:textId="77777777" w:rsidR="008B12F4" w:rsidRDefault="008B12F4" w:rsidP="008B12F4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6C27182B" w14:textId="77777777" w:rsidR="008B12F4" w:rsidRDefault="008B12F4" w:rsidP="008B12F4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024162DA" w14:textId="77777777" w:rsidR="008B12F4" w:rsidRDefault="008B12F4" w:rsidP="008B12F4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613CB986" w14:textId="77777777" w:rsidR="008B12F4" w:rsidRDefault="008B12F4" w:rsidP="008B12F4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1236C2BE" w14:textId="77777777" w:rsidR="008B12F4" w:rsidRDefault="008B12F4" w:rsidP="008B12F4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1139671E" w14:textId="77777777" w:rsidR="008B12F4" w:rsidRPr="00B5351F" w:rsidRDefault="008B12F4" w:rsidP="008B12F4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lang w:val="en-AU" w:eastAsia="x-none"/>
        </w:rPr>
      </w:pPr>
    </w:p>
    <w:p w14:paraId="4912CEB9" w14:textId="77777777" w:rsidR="00A57CA0" w:rsidRPr="00B5351F" w:rsidRDefault="00A57CA0" w:rsidP="00A57CA0">
      <w:pPr>
        <w:jc w:val="center"/>
        <w:outlineLvl w:val="8"/>
        <w:rPr>
          <w:rFonts w:ascii="TH Sarabun New" w:hAnsi="TH Sarabun New" w:cs="TH Sarabun New"/>
          <w:b/>
          <w:bCs/>
          <w:sz w:val="32"/>
          <w:szCs w:val="32"/>
          <w:cs/>
          <w:lang w:val="en-AU" w:eastAsia="x-none"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  <w:lang w:val="en-AU" w:eastAsia="x-none"/>
        </w:rPr>
        <w:lastRenderedPageBreak/>
        <w:t xml:space="preserve">หมวดที่ </w:t>
      </w:r>
      <w:r w:rsidRPr="00B5351F">
        <w:rPr>
          <w:rFonts w:ascii="TH Sarabun New" w:hAnsi="TH Sarabun New" w:cs="TH Sarabun New" w:hint="cs"/>
          <w:b/>
          <w:bCs/>
          <w:sz w:val="32"/>
          <w:szCs w:val="32"/>
          <w:lang w:eastAsia="x-none"/>
        </w:rPr>
        <w:t>4</w:t>
      </w: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  <w:lang w:val="en-AU" w:eastAsia="x-none"/>
        </w:rPr>
        <w:t xml:space="preserve">  แผนการสอนและการประเมินผล</w:t>
      </w:r>
    </w:p>
    <w:p w14:paraId="71915A95" w14:textId="77777777" w:rsidR="00A57CA0" w:rsidRPr="00B5351F" w:rsidRDefault="00A57CA0" w:rsidP="00A57CA0">
      <w:pPr>
        <w:rPr>
          <w:rFonts w:ascii="TH Sarabun New" w:hAnsi="TH Sarabun New" w:cs="TH Sarabun New"/>
          <w:sz w:val="32"/>
          <w:szCs w:val="32"/>
        </w:rPr>
      </w:pPr>
    </w:p>
    <w:p w14:paraId="704CFBFD" w14:textId="77777777" w:rsidR="00A57CA0" w:rsidRPr="00B5351F" w:rsidRDefault="00A57CA0" w:rsidP="00A57CA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t>1.</w:t>
      </w: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แผนการสอน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659"/>
        <w:gridCol w:w="941"/>
        <w:gridCol w:w="2320"/>
        <w:gridCol w:w="1777"/>
      </w:tblGrid>
      <w:tr w:rsidR="00A57CA0" w:rsidRPr="00B5351F" w14:paraId="69BDB90D" w14:textId="77777777" w:rsidTr="00E24C12">
        <w:trPr>
          <w:tblHeader/>
        </w:trPr>
        <w:tc>
          <w:tcPr>
            <w:tcW w:w="1620" w:type="dxa"/>
          </w:tcPr>
          <w:p w14:paraId="546C0E79" w14:textId="77777777" w:rsidR="00A57CA0" w:rsidRPr="00B5351F" w:rsidRDefault="00A57CA0" w:rsidP="00A57CA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59" w:type="dxa"/>
          </w:tcPr>
          <w:p w14:paraId="507411A5" w14:textId="77777777" w:rsidR="00A57CA0" w:rsidRPr="00B5351F" w:rsidRDefault="00A57CA0" w:rsidP="00A57CA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941" w:type="dxa"/>
          </w:tcPr>
          <w:p w14:paraId="0FD5D10B" w14:textId="77777777" w:rsidR="00A57CA0" w:rsidRPr="00B5351F" w:rsidRDefault="00A57CA0" w:rsidP="00A57CA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320" w:type="dxa"/>
          </w:tcPr>
          <w:p w14:paraId="18C14E44" w14:textId="77777777" w:rsidR="00A57CA0" w:rsidRPr="00B5351F" w:rsidRDefault="00A57CA0" w:rsidP="00A57CA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  <w:p w14:paraId="4AE4542E" w14:textId="77777777" w:rsidR="00A57CA0" w:rsidRPr="00B5351F" w:rsidRDefault="00A57CA0" w:rsidP="00A57CA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และสื่อที่ใช้</w:t>
            </w:r>
          </w:p>
        </w:tc>
        <w:tc>
          <w:tcPr>
            <w:tcW w:w="1777" w:type="dxa"/>
          </w:tcPr>
          <w:p w14:paraId="347E3B82" w14:textId="77777777" w:rsidR="00A57CA0" w:rsidRPr="00B5351F" w:rsidRDefault="00A57CA0" w:rsidP="00A57CA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57CA0" w:rsidRPr="00B5351F" w14:paraId="2775BF18" w14:textId="77777777" w:rsidTr="00E24C12">
        <w:trPr>
          <w:trHeight w:val="1615"/>
        </w:trPr>
        <w:tc>
          <w:tcPr>
            <w:tcW w:w="1620" w:type="dxa"/>
          </w:tcPr>
          <w:p w14:paraId="2E7104DC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rtl/>
                <w:cs/>
                <w:lang w:bidi="ar-SA"/>
              </w:rPr>
              <w:t>1</w:t>
            </w:r>
          </w:p>
          <w:p w14:paraId="40D43D4B" w14:textId="3C610FB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>(</w:t>
            </w:r>
            <w:r w:rsidR="003578BD">
              <w:rPr>
                <w:rFonts w:ascii="TH Sarabun New" w:hAnsi="TH Sarabun New" w:cs="TH Sarabun New"/>
                <w:sz w:val="32"/>
                <w:szCs w:val="32"/>
                <w:lang w:bidi="ar-SA"/>
              </w:rPr>
              <w:t>18</w:t>
            </w:r>
            <w:r w:rsidR="0043524C">
              <w:rPr>
                <w:rFonts w:ascii="TH Sarabun New" w:hAnsi="TH Sarabun New" w:cs="TH Sarabun New"/>
                <w:sz w:val="32"/>
                <w:szCs w:val="32"/>
                <w:lang w:bidi="ar-SA"/>
              </w:rPr>
              <w:t>-</w:t>
            </w:r>
            <w:r w:rsidR="003578BD">
              <w:rPr>
                <w:rFonts w:ascii="TH Sarabun New" w:hAnsi="TH Sarabun New" w:cs="TH Sarabun New"/>
                <w:sz w:val="32"/>
                <w:szCs w:val="32"/>
                <w:lang w:bidi="ar-SA"/>
              </w:rPr>
              <w:t xml:space="preserve">22 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ส.ค.</w:t>
            </w:r>
            <w:r w:rsidR="00516540"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E24C12"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29404A21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59" w:type="dxa"/>
          </w:tcPr>
          <w:p w14:paraId="3598D31D" w14:textId="66ABC4C8" w:rsidR="00516540" w:rsidRPr="00B5351F" w:rsidRDefault="00516540" w:rsidP="0051654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>Lab1: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การใช้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เวอร์เนียร์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คา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ลิปเปอร์</w:t>
            </w:r>
            <w:proofErr w:type="spellEnd"/>
          </w:p>
          <w:p w14:paraId="4428889F" w14:textId="77777777" w:rsidR="00A57CA0" w:rsidRDefault="00A57CA0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2688C56" w14:textId="7512B516" w:rsidR="00E54DCE" w:rsidRPr="00B5351F" w:rsidRDefault="00E54DCE" w:rsidP="0043524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41" w:type="dxa"/>
          </w:tcPr>
          <w:p w14:paraId="1FDC8980" w14:textId="46D70929" w:rsidR="00A57CA0" w:rsidRPr="00B5351F" w:rsidRDefault="0043524C" w:rsidP="00A57CA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6A93A733" w14:textId="0DD1EE4E" w:rsidR="00A57CA0" w:rsidRPr="00B5351F" w:rsidRDefault="00A57CA0" w:rsidP="006A18BB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อธิบายภาพรวมรายวิชาและชี้แจงวัตถุประสงค์ของรายวิชา</w:t>
            </w:r>
          </w:p>
          <w:p w14:paraId="359B25D1" w14:textId="77777777" w:rsidR="006A18BB" w:rsidRPr="00B5351F" w:rsidRDefault="006A18BB" w:rsidP="006A18BB">
            <w:pPr>
              <w:numPr>
                <w:ilvl w:val="0"/>
                <w:numId w:val="11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นักศึกษาทำปฏิบัติการ</w:t>
            </w:r>
          </w:p>
          <w:p w14:paraId="1C06A336" w14:textId="77777777" w:rsidR="006A18BB" w:rsidRPr="00B5351F" w:rsidRDefault="006A18BB" w:rsidP="006A18BB">
            <w:pPr>
              <w:numPr>
                <w:ilvl w:val="0"/>
                <w:numId w:val="11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นักศึกษาอภิปรายผล</w:t>
            </w:r>
          </w:p>
          <w:p w14:paraId="45B011C1" w14:textId="77777777" w:rsidR="006A18BB" w:rsidRPr="00B5351F" w:rsidRDefault="006A18BB" w:rsidP="006A18BB">
            <w:pPr>
              <w:numPr>
                <w:ilvl w:val="0"/>
                <w:numId w:val="11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นักศึกษาสรุปผล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lab</w:t>
            </w:r>
          </w:p>
          <w:p w14:paraId="34BF56A2" w14:textId="77777777" w:rsidR="00A57CA0" w:rsidRDefault="006A18BB" w:rsidP="00E8272F">
            <w:pPr>
              <w:numPr>
                <w:ilvl w:val="0"/>
                <w:numId w:val="11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ประเมินผลจากการส่งรายงานผลการทดลอง</w:t>
            </w:r>
          </w:p>
          <w:p w14:paraId="3D82361B" w14:textId="2B6B4F8F" w:rsidR="00E54DCE" w:rsidRPr="00E8272F" w:rsidRDefault="00E54DCE" w:rsidP="00E8272F">
            <w:pPr>
              <w:numPr>
                <w:ilvl w:val="0"/>
                <w:numId w:val="11"/>
              </w:numP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นักศึกษาจับกลุ่มเพื่อปรึกษาโครงงาน</w:t>
            </w:r>
          </w:p>
        </w:tc>
        <w:tc>
          <w:tcPr>
            <w:tcW w:w="1777" w:type="dxa"/>
          </w:tcPr>
          <w:p w14:paraId="087FB7E0" w14:textId="527145F4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26BDB104" w14:textId="5E957183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476276D6" w14:textId="216C42B6" w:rsidR="00A57CA0" w:rsidRPr="00B5351F" w:rsidRDefault="00E8272F" w:rsidP="00A57CA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="00A57CA0"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="006A18BB"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="006A18BB"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</w:t>
            </w:r>
            <w:r w:rsidR="00A57CA0"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และคณะ</w:t>
            </w:r>
          </w:p>
        </w:tc>
      </w:tr>
      <w:tr w:rsidR="00A57CA0" w:rsidRPr="00B5351F" w14:paraId="5294691D" w14:textId="77777777" w:rsidTr="00E24C12">
        <w:trPr>
          <w:trHeight w:val="970"/>
        </w:trPr>
        <w:tc>
          <w:tcPr>
            <w:tcW w:w="1620" w:type="dxa"/>
          </w:tcPr>
          <w:p w14:paraId="6B30BCE7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rtl/>
                <w:cs/>
                <w:lang w:bidi="ar-SA"/>
              </w:rPr>
              <w:t>2</w:t>
            </w:r>
          </w:p>
          <w:p w14:paraId="55E8E48E" w14:textId="4DA93D39" w:rsidR="006A18BB" w:rsidRPr="00B5351F" w:rsidRDefault="006A18BB" w:rsidP="006A18B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>(</w:t>
            </w:r>
            <w:r w:rsidR="003578BD">
              <w:rPr>
                <w:rFonts w:ascii="TH Sarabun New" w:hAnsi="TH Sarabun New" w:cs="TH Sarabun New"/>
                <w:sz w:val="32"/>
                <w:szCs w:val="32"/>
                <w:lang w:bidi="ar-SA"/>
              </w:rPr>
              <w:t>25</w:t>
            </w:r>
            <w:r w:rsidR="0043524C">
              <w:rPr>
                <w:rFonts w:ascii="TH Sarabun New" w:hAnsi="TH Sarabun New" w:cs="TH Sarabun New"/>
                <w:sz w:val="32"/>
                <w:szCs w:val="32"/>
                <w:lang w:bidi="ar-SA"/>
              </w:rPr>
              <w:t>-</w:t>
            </w:r>
            <w:r w:rsidR="003578BD">
              <w:rPr>
                <w:rFonts w:ascii="TH Sarabun New" w:hAnsi="TH Sarabun New" w:cs="TH Sarabun New"/>
                <w:sz w:val="32"/>
                <w:szCs w:val="32"/>
                <w:lang w:bidi="ar-SA"/>
              </w:rPr>
              <w:t>29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ส.ค. 6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47CBEB2B" w14:textId="06B12BC5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59" w:type="dxa"/>
          </w:tcPr>
          <w:p w14:paraId="482528A8" w14:textId="77777777" w:rsidR="0043524C" w:rsidRPr="00B5351F" w:rsidRDefault="0043524C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 xml:space="preserve">Lab2: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การใช้ไมโครมิเตอร์</w:t>
            </w:r>
          </w:p>
          <w:p w14:paraId="09283B07" w14:textId="77777777" w:rsidR="006A18BB" w:rsidRPr="00B5351F" w:rsidRDefault="006A18BB" w:rsidP="006A18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0C5EC8F" w14:textId="69BA0E04" w:rsidR="006A18BB" w:rsidRPr="00B5351F" w:rsidRDefault="002871DC" w:rsidP="00E54DCE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จับกลุ่มสำหรับการทำโครงงงานปฏิบัติการฟิสิกส์เป็นฐาน (โครงงานสิ่งประดิษฐ์)</w:t>
            </w:r>
          </w:p>
        </w:tc>
        <w:tc>
          <w:tcPr>
            <w:tcW w:w="941" w:type="dxa"/>
          </w:tcPr>
          <w:p w14:paraId="1410D2F0" w14:textId="2E4D703B" w:rsidR="00A57CA0" w:rsidRPr="00B5351F" w:rsidRDefault="0043524C" w:rsidP="00A57CA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7614B1FC" w14:textId="6CC4F42A" w:rsidR="006A18BB" w:rsidRPr="00B5351F" w:rsidRDefault="006A18BB" w:rsidP="0043524C">
            <w:pPr>
              <w:pStyle w:val="ListParagraph"/>
              <w:numPr>
                <w:ilvl w:val="0"/>
                <w:numId w:val="1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นักศึกษาทำปฏิบัติการ</w:t>
            </w:r>
          </w:p>
          <w:p w14:paraId="12FCFC99" w14:textId="77777777" w:rsidR="006A18BB" w:rsidRPr="00B5351F" w:rsidRDefault="006A18BB" w:rsidP="0043524C">
            <w:pPr>
              <w:numPr>
                <w:ilvl w:val="0"/>
                <w:numId w:val="1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นักศึกษาอภิปรายผล</w:t>
            </w:r>
          </w:p>
          <w:p w14:paraId="0E732A37" w14:textId="77777777" w:rsidR="006A18BB" w:rsidRPr="00B5351F" w:rsidRDefault="006A18BB" w:rsidP="0043524C">
            <w:pPr>
              <w:numPr>
                <w:ilvl w:val="0"/>
                <w:numId w:val="1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นักศึกษาสรุปผล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lab</w:t>
            </w:r>
          </w:p>
          <w:p w14:paraId="5F38B1FE" w14:textId="77777777" w:rsidR="00A57CA0" w:rsidRDefault="0043524C" w:rsidP="00A57CA0">
            <w:pPr>
              <w:numPr>
                <w:ilvl w:val="0"/>
                <w:numId w:val="1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ประเมินผลจากการส่งรายงานผลการทดลอง</w:t>
            </w:r>
          </w:p>
          <w:p w14:paraId="68BE6803" w14:textId="1843878D" w:rsidR="00E54DCE" w:rsidRPr="00E8272F" w:rsidRDefault="00E54DCE" w:rsidP="00A57CA0">
            <w:pPr>
              <w:numPr>
                <w:ilvl w:val="0"/>
                <w:numId w:val="1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นักศึกษาจับกลุ่มเพื่อปรึกษาโครงงาน</w:t>
            </w:r>
          </w:p>
        </w:tc>
        <w:tc>
          <w:tcPr>
            <w:tcW w:w="1777" w:type="dxa"/>
          </w:tcPr>
          <w:p w14:paraId="3FE6D752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15DF32B8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6BA92244" w14:textId="2EA96CB9" w:rsidR="00A57CA0" w:rsidRPr="00B5351F" w:rsidRDefault="00E8272F" w:rsidP="00E8272F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A57CA0" w:rsidRPr="00B5351F" w14:paraId="15A2A44A" w14:textId="77777777" w:rsidTr="00E24C12">
        <w:trPr>
          <w:trHeight w:val="649"/>
        </w:trPr>
        <w:tc>
          <w:tcPr>
            <w:tcW w:w="1620" w:type="dxa"/>
          </w:tcPr>
          <w:p w14:paraId="22915248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rtl/>
                <w:cs/>
                <w:lang w:bidi="ar-SA"/>
              </w:rPr>
              <w:lastRenderedPageBreak/>
              <w:t>3</w:t>
            </w:r>
          </w:p>
          <w:p w14:paraId="3C0E5857" w14:textId="2A9A2FED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43524C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ก.ย.</w:t>
            </w:r>
            <w:r w:rsidR="006A18BB"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6A18BB"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0D5FE6B0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2659" w:type="dxa"/>
          </w:tcPr>
          <w:p w14:paraId="7A6725A5" w14:textId="77777777" w:rsidR="0043524C" w:rsidRPr="00B5351F" w:rsidRDefault="0043524C" w:rsidP="0043524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Lab3: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การเคลื่อนแบบตกอิสระ</w:t>
            </w:r>
          </w:p>
          <w:p w14:paraId="43FB5FEE" w14:textId="77777777" w:rsidR="00A57CA0" w:rsidRDefault="00A57CA0" w:rsidP="0043524C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  <w:p w14:paraId="68E43F51" w14:textId="77777777" w:rsidR="002871DC" w:rsidRPr="002871DC" w:rsidRDefault="002871DC" w:rsidP="002871DC">
            <w:pPr>
              <w:pStyle w:val="p1"/>
              <w:rPr>
                <w:rFonts w:ascii="TH Sarabun New" w:hAnsi="TH Sarabun New" w:cs="TH Sarabun New"/>
                <w:sz w:val="32"/>
                <w:szCs w:val="32"/>
              </w:rPr>
            </w:pPr>
            <w:r w:rsidRPr="002871DC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แจ้งหัวข้อโครงงานแก่ผู้สอน</w:t>
            </w:r>
          </w:p>
          <w:p w14:paraId="180A8964" w14:textId="4EA38DC7" w:rsidR="002871DC" w:rsidRPr="00B5351F" w:rsidRDefault="002871DC" w:rsidP="0043524C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941" w:type="dxa"/>
          </w:tcPr>
          <w:p w14:paraId="6745704E" w14:textId="403FF1AA" w:rsidR="00A57CA0" w:rsidRPr="00B5351F" w:rsidRDefault="0043524C" w:rsidP="00A57CA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6DF25C44" w14:textId="77777777" w:rsidR="00A57CA0" w:rsidRPr="00B5351F" w:rsidRDefault="00A57CA0" w:rsidP="0043524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นักศึกษาทำปฏิบัติการ</w:t>
            </w:r>
          </w:p>
          <w:p w14:paraId="05CA872E" w14:textId="77777777" w:rsidR="00A57CA0" w:rsidRPr="00B5351F" w:rsidRDefault="00A57CA0" w:rsidP="0043524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นักศึกษาอภิปรายผล</w:t>
            </w:r>
          </w:p>
          <w:p w14:paraId="45B0A788" w14:textId="77777777" w:rsidR="00A57CA0" w:rsidRPr="00B5351F" w:rsidRDefault="00A57CA0" w:rsidP="0043524C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นักศึกษาสรุปผล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lab</w:t>
            </w:r>
          </w:p>
          <w:p w14:paraId="22C31B39" w14:textId="7172CDBC" w:rsidR="00A57CA0" w:rsidRPr="00E8272F" w:rsidRDefault="0043524C" w:rsidP="00E8272F">
            <w:pPr>
              <w:numPr>
                <w:ilvl w:val="0"/>
                <w:numId w:val="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ประเมินผลจากการส่งรายงานผลการทดลอง</w:t>
            </w:r>
          </w:p>
        </w:tc>
        <w:tc>
          <w:tcPr>
            <w:tcW w:w="1777" w:type="dxa"/>
          </w:tcPr>
          <w:p w14:paraId="4AC46C81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6C837377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31F8174D" w14:textId="09F19DEF" w:rsidR="00A57CA0" w:rsidRPr="00B5351F" w:rsidRDefault="00E8272F" w:rsidP="00E8272F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43524C" w:rsidRPr="00B5351F" w14:paraId="6FBC7B2B" w14:textId="77777777" w:rsidTr="00E24C12">
        <w:trPr>
          <w:trHeight w:val="649"/>
        </w:trPr>
        <w:tc>
          <w:tcPr>
            <w:tcW w:w="1620" w:type="dxa"/>
          </w:tcPr>
          <w:p w14:paraId="3DACFBFA" w14:textId="77777777" w:rsidR="0043524C" w:rsidRDefault="0043524C" w:rsidP="004352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  <w:p w14:paraId="35266D4E" w14:textId="08585F61" w:rsidR="0043524C" w:rsidRPr="00B5351F" w:rsidRDefault="0043524C" w:rsidP="0043524C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 xml:space="preserve">12 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ก.ย.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659" w:type="dxa"/>
          </w:tcPr>
          <w:p w14:paraId="38547C25" w14:textId="77777777" w:rsidR="0043524C" w:rsidRPr="00B5351F" w:rsidRDefault="0043524C" w:rsidP="0043524C">
            <w:pP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>Lab4: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การเคลื่อนที่บนพื้นเอียง</w:t>
            </w:r>
          </w:p>
          <w:p w14:paraId="77EB463C" w14:textId="77777777" w:rsidR="0043524C" w:rsidRDefault="0043524C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BA9F793" w14:textId="77777777" w:rsidR="002871DC" w:rsidRPr="002871DC" w:rsidRDefault="002871DC" w:rsidP="002871DC">
            <w:pPr>
              <w:pStyle w:val="p1"/>
              <w:rPr>
                <w:rFonts w:ascii="TH Sarabun New" w:hAnsi="TH Sarabun New" w:cs="TH Sarabun New"/>
                <w:sz w:val="32"/>
                <w:szCs w:val="32"/>
              </w:rPr>
            </w:pPr>
            <w:r w:rsidRPr="002871DC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ลงมือประดิษฐ์</w:t>
            </w:r>
          </w:p>
          <w:p w14:paraId="1E3C299F" w14:textId="77777777" w:rsidR="002871DC" w:rsidRPr="00B5351F" w:rsidRDefault="002871DC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41" w:type="dxa"/>
          </w:tcPr>
          <w:p w14:paraId="05157BE7" w14:textId="308EFE6C" w:rsidR="0043524C" w:rsidRPr="00B5351F" w:rsidRDefault="0043524C" w:rsidP="0043524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7ADEB50E" w14:textId="77777777" w:rsidR="0043524C" w:rsidRPr="00B5351F" w:rsidRDefault="0043524C" w:rsidP="0043524C">
            <w:pPr>
              <w:numPr>
                <w:ilvl w:val="0"/>
                <w:numId w:val="26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นักศึกษาทำปฏิบัติการ</w:t>
            </w:r>
          </w:p>
          <w:p w14:paraId="4CD4E620" w14:textId="77777777" w:rsidR="0043524C" w:rsidRPr="00B5351F" w:rsidRDefault="0043524C" w:rsidP="0043524C">
            <w:pPr>
              <w:numPr>
                <w:ilvl w:val="0"/>
                <w:numId w:val="26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นักศึกษาอภิปรายผล</w:t>
            </w:r>
          </w:p>
          <w:p w14:paraId="1E8D4633" w14:textId="77777777" w:rsidR="0043524C" w:rsidRPr="00B5351F" w:rsidRDefault="0043524C" w:rsidP="0043524C">
            <w:pPr>
              <w:numPr>
                <w:ilvl w:val="0"/>
                <w:numId w:val="26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นักศึกษาสรุปผล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lab</w:t>
            </w:r>
          </w:p>
          <w:p w14:paraId="243EF6CE" w14:textId="148D0267" w:rsidR="0043524C" w:rsidRPr="00E8272F" w:rsidRDefault="0043524C" w:rsidP="0043524C">
            <w:pPr>
              <w:numPr>
                <w:ilvl w:val="0"/>
                <w:numId w:val="26"/>
              </w:numP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ประเมินผลจากการส่งรายงานผลการทดลอง</w:t>
            </w:r>
          </w:p>
        </w:tc>
        <w:tc>
          <w:tcPr>
            <w:tcW w:w="1777" w:type="dxa"/>
          </w:tcPr>
          <w:p w14:paraId="15449D7D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045A78B7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1E8F04EB" w14:textId="1DD5AFB7" w:rsidR="0043524C" w:rsidRPr="00B5351F" w:rsidRDefault="00E8272F" w:rsidP="00E8272F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43524C" w:rsidRPr="00B5351F" w14:paraId="0F99D9D3" w14:textId="77777777" w:rsidTr="00E24C12">
        <w:trPr>
          <w:trHeight w:val="649"/>
        </w:trPr>
        <w:tc>
          <w:tcPr>
            <w:tcW w:w="1620" w:type="dxa"/>
          </w:tcPr>
          <w:p w14:paraId="487A8F5C" w14:textId="77777777" w:rsidR="0043524C" w:rsidRDefault="0043524C" w:rsidP="004352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  <w:p w14:paraId="1648D1C3" w14:textId="4D26C1D1" w:rsidR="0043524C" w:rsidRPr="00B5351F" w:rsidRDefault="0043524C" w:rsidP="0043524C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15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19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659" w:type="dxa"/>
          </w:tcPr>
          <w:p w14:paraId="6A802357" w14:textId="77777777" w:rsidR="0043524C" w:rsidRDefault="0043524C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 xml:space="preserve">Lab5: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การเคลื่อนที่บนรางโค้ง</w:t>
            </w:r>
          </w:p>
          <w:p w14:paraId="2E3E817F" w14:textId="77777777" w:rsidR="002871DC" w:rsidRDefault="002871DC" w:rsidP="0043524C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  <w:p w14:paraId="78DFE90A" w14:textId="40FC0C09" w:rsidR="002871DC" w:rsidRDefault="002871DC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ซ้อมท้ายคาบได้เพื่อเตรียมสอบ</w:t>
            </w:r>
          </w:p>
          <w:p w14:paraId="179E8D17" w14:textId="77777777" w:rsidR="002871DC" w:rsidRPr="00B5351F" w:rsidRDefault="002871DC" w:rsidP="0043524C">
            <w:pPr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  <w:p w14:paraId="3566950A" w14:textId="77777777" w:rsidR="002871DC" w:rsidRPr="00F86BC5" w:rsidRDefault="002871DC" w:rsidP="002871D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ส่ง </w:t>
            </w: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Proposal Project </w:t>
            </w:r>
            <w:r w:rsidRPr="00F86BC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ในหัวข้อดังนี้</w:t>
            </w:r>
          </w:p>
          <w:p w14:paraId="3B706CC3" w14:textId="77777777" w:rsidR="002871DC" w:rsidRPr="00F86BC5" w:rsidRDefault="002871DC" w:rsidP="002871D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•</w:t>
            </w:r>
            <w:r w:rsidRPr="00F86BC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ชื่อเรื่อง</w:t>
            </w:r>
          </w:p>
          <w:p w14:paraId="63093D4B" w14:textId="77777777" w:rsidR="002871DC" w:rsidRPr="00F86BC5" w:rsidRDefault="002871DC" w:rsidP="002871D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•</w:t>
            </w:r>
            <w:r w:rsidRPr="00F86BC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หลักการและเหตุผล</w:t>
            </w:r>
          </w:p>
          <w:p w14:paraId="748158E2" w14:textId="77777777" w:rsidR="002871DC" w:rsidRPr="00F86BC5" w:rsidRDefault="002871DC" w:rsidP="002871D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•</w:t>
            </w:r>
            <w:r w:rsidRPr="00F86BC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วัตถุประสงค์ (สอดคล้องกับชื่อเรื่อง)</w:t>
            </w:r>
          </w:p>
          <w:p w14:paraId="213BD2DC" w14:textId="77777777" w:rsidR="002871DC" w:rsidRPr="00F86BC5" w:rsidRDefault="002871DC" w:rsidP="002871D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•</w:t>
            </w:r>
            <w:r w:rsidRPr="00F86BC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ขอบเขตของโครงงาน</w:t>
            </w:r>
          </w:p>
          <w:p w14:paraId="0F150609" w14:textId="77777777" w:rsidR="002871DC" w:rsidRPr="00F86BC5" w:rsidRDefault="002871DC" w:rsidP="002871D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t>•</w:t>
            </w:r>
            <w:r w:rsidRPr="00F86BC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ข้อกำหนดของโครงงาน</w:t>
            </w:r>
          </w:p>
          <w:p w14:paraId="34953F04" w14:textId="77777777" w:rsidR="002871DC" w:rsidRPr="00F86BC5" w:rsidRDefault="002871DC" w:rsidP="002871D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•</w:t>
            </w:r>
            <w:r w:rsidRPr="00F86BC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แผนการดำเนินงาน</w:t>
            </w:r>
          </w:p>
          <w:p w14:paraId="02A3E1C9" w14:textId="0E42F30A" w:rsidR="00E8272F" w:rsidRPr="002871DC" w:rsidRDefault="002871DC" w:rsidP="0043524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•</w:t>
            </w:r>
            <w:r w:rsidRPr="00F86BC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86BC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941" w:type="dxa"/>
          </w:tcPr>
          <w:p w14:paraId="64199B7B" w14:textId="78C33033" w:rsidR="0043524C" w:rsidRPr="00B5351F" w:rsidRDefault="0043524C" w:rsidP="0043524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3</w:t>
            </w:r>
          </w:p>
        </w:tc>
        <w:tc>
          <w:tcPr>
            <w:tcW w:w="2320" w:type="dxa"/>
          </w:tcPr>
          <w:p w14:paraId="506BC131" w14:textId="77777777" w:rsidR="0043524C" w:rsidRPr="00B5351F" w:rsidRDefault="0043524C" w:rsidP="0043524C">
            <w:pPr>
              <w:numPr>
                <w:ilvl w:val="0"/>
                <w:numId w:val="27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นักศึกษาทำปฏิบัติการ</w:t>
            </w:r>
          </w:p>
          <w:p w14:paraId="50DF51C9" w14:textId="77777777" w:rsidR="0043524C" w:rsidRPr="00B5351F" w:rsidRDefault="0043524C" w:rsidP="0043524C">
            <w:pPr>
              <w:numPr>
                <w:ilvl w:val="0"/>
                <w:numId w:val="27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นักศึกษาอภิปรายผล</w:t>
            </w:r>
          </w:p>
          <w:p w14:paraId="225175D2" w14:textId="77777777" w:rsidR="0043524C" w:rsidRPr="00B5351F" w:rsidRDefault="0043524C" w:rsidP="0043524C">
            <w:pPr>
              <w:numPr>
                <w:ilvl w:val="0"/>
                <w:numId w:val="27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นักศึกษาสรุปผล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lab</w:t>
            </w:r>
          </w:p>
          <w:p w14:paraId="456EB81E" w14:textId="5EB775EF" w:rsidR="0043524C" w:rsidRPr="00E8272F" w:rsidRDefault="0043524C" w:rsidP="0043524C">
            <w:pPr>
              <w:numPr>
                <w:ilvl w:val="0"/>
                <w:numId w:val="27"/>
              </w:numP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ประเมินผลจากการส่งรายงานผลการทดลอง</w:t>
            </w:r>
          </w:p>
        </w:tc>
        <w:tc>
          <w:tcPr>
            <w:tcW w:w="1777" w:type="dxa"/>
          </w:tcPr>
          <w:p w14:paraId="29C2D1E7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31FB5D44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439A4019" w14:textId="1335C516" w:rsidR="0043524C" w:rsidRPr="00B5351F" w:rsidRDefault="00E8272F" w:rsidP="00E8272F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43524C" w:rsidRPr="00B5351F" w14:paraId="2F850C5A" w14:textId="77777777" w:rsidTr="00E24C12">
        <w:trPr>
          <w:trHeight w:val="649"/>
        </w:trPr>
        <w:tc>
          <w:tcPr>
            <w:tcW w:w="1620" w:type="dxa"/>
          </w:tcPr>
          <w:p w14:paraId="4B30CD80" w14:textId="77777777" w:rsidR="0043524C" w:rsidRDefault="0043524C" w:rsidP="0043524C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6</w:t>
            </w:r>
          </w:p>
          <w:p w14:paraId="2A4895DF" w14:textId="27E8C585" w:rsidR="0043524C" w:rsidRPr="00B5351F" w:rsidRDefault="0043524C" w:rsidP="0043524C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22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26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ก.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34589A85" w14:textId="53421AC3" w:rsidR="0043524C" w:rsidRPr="00B5351F" w:rsidRDefault="0043524C" w:rsidP="0043524C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  <w:lang w:bidi="ar-SA"/>
              </w:rPr>
            </w:pPr>
          </w:p>
        </w:tc>
        <w:tc>
          <w:tcPr>
            <w:tcW w:w="2659" w:type="dxa"/>
          </w:tcPr>
          <w:p w14:paraId="3A5AEB42" w14:textId="77777777" w:rsidR="0043524C" w:rsidRPr="00B5351F" w:rsidRDefault="0043524C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Lab6: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ความรู้เบื้องต้นในการ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ใข้มัลติ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มิเตอร์</w:t>
            </w:r>
          </w:p>
          <w:p w14:paraId="6EDCC0C8" w14:textId="77777777" w:rsidR="0043524C" w:rsidRDefault="0043524C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CBE3AA" w14:textId="77777777" w:rsidR="00E8272F" w:rsidRDefault="00E8272F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ซ้อมท้ายคาบได้เพื่อเตรียมสอบ</w:t>
            </w:r>
          </w:p>
          <w:p w14:paraId="45D47855" w14:textId="77777777" w:rsidR="00E54DCE" w:rsidRDefault="00E54DCE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2CC073" w14:textId="0A3C8E7E" w:rsidR="00E54DCE" w:rsidRPr="00B5351F" w:rsidRDefault="00F86BC5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อัพเดทความคืบหน้าโครงงานของโครงงาน</w:t>
            </w:r>
          </w:p>
        </w:tc>
        <w:tc>
          <w:tcPr>
            <w:tcW w:w="941" w:type="dxa"/>
          </w:tcPr>
          <w:p w14:paraId="3DDFD757" w14:textId="731D12DB" w:rsidR="0043524C" w:rsidRPr="00B5351F" w:rsidRDefault="0043524C" w:rsidP="0043524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3F55E5BD" w14:textId="77777777" w:rsidR="00E8272F" w:rsidRPr="00B5351F" w:rsidRDefault="00E8272F" w:rsidP="00E8272F">
            <w:pPr>
              <w:numPr>
                <w:ilvl w:val="0"/>
                <w:numId w:val="28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นักศึกษาทำปฏิบัติการ</w:t>
            </w:r>
          </w:p>
          <w:p w14:paraId="5D5B5914" w14:textId="77777777" w:rsidR="00E8272F" w:rsidRPr="00B5351F" w:rsidRDefault="00E8272F" w:rsidP="00E8272F">
            <w:pPr>
              <w:numPr>
                <w:ilvl w:val="0"/>
                <w:numId w:val="28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นักศึกษาอภิปรายผล</w:t>
            </w:r>
          </w:p>
          <w:p w14:paraId="147530CE" w14:textId="77777777" w:rsidR="00E8272F" w:rsidRPr="00B5351F" w:rsidRDefault="00E8272F" w:rsidP="00E8272F">
            <w:pPr>
              <w:numPr>
                <w:ilvl w:val="0"/>
                <w:numId w:val="28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นักศึกษาสรุปผล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lab</w:t>
            </w:r>
          </w:p>
          <w:p w14:paraId="4156C9DC" w14:textId="77777777" w:rsidR="0043524C" w:rsidRDefault="00E8272F" w:rsidP="00E8272F">
            <w:pPr>
              <w:numPr>
                <w:ilvl w:val="0"/>
                <w:numId w:val="28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ประเมินผลจากการส่งรายงานผลการทดลอง</w:t>
            </w:r>
          </w:p>
          <w:p w14:paraId="4F54FD18" w14:textId="398ADABC" w:rsidR="00F86BC5" w:rsidRPr="00E8272F" w:rsidRDefault="00F86BC5" w:rsidP="00E8272F">
            <w:pPr>
              <w:numPr>
                <w:ilvl w:val="0"/>
                <w:numId w:val="28"/>
              </w:numP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นักศึกษาจับกลุ่มเพื่อปรึกษาโครงงาน</w:t>
            </w:r>
          </w:p>
        </w:tc>
        <w:tc>
          <w:tcPr>
            <w:tcW w:w="1777" w:type="dxa"/>
          </w:tcPr>
          <w:p w14:paraId="10D68622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10E46F1E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0A7E6F6B" w14:textId="26877E2F" w:rsidR="0043524C" w:rsidRPr="00B5351F" w:rsidRDefault="00E8272F" w:rsidP="00E8272F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43524C" w:rsidRPr="00B5351F" w14:paraId="6BA09C58" w14:textId="77777777" w:rsidTr="00E24C12">
        <w:trPr>
          <w:trHeight w:val="649"/>
        </w:trPr>
        <w:tc>
          <w:tcPr>
            <w:tcW w:w="1620" w:type="dxa"/>
          </w:tcPr>
          <w:p w14:paraId="28E7A5A0" w14:textId="77777777" w:rsidR="0043524C" w:rsidRDefault="00E8272F" w:rsidP="0043524C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7</w:t>
            </w:r>
          </w:p>
          <w:p w14:paraId="6228C91F" w14:textId="5BAC0853" w:rsidR="00E8272F" w:rsidRPr="007A3209" w:rsidRDefault="00E8272F" w:rsidP="00E8272F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 xml:space="preserve">29 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ก.ย.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 xml:space="preserve"> 3</w:t>
            </w:r>
            <w:r w:rsidR="007A3209" w:rsidRPr="007A3209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ต</w:t>
            </w:r>
            <w:r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7A3209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A3209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 w:rsidR="007A3209" w:rsidRPr="007A3209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65BFBEA1" w14:textId="29BECA20" w:rsidR="00E8272F" w:rsidRPr="00B5351F" w:rsidRDefault="00E8272F" w:rsidP="0043524C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  <w:lang w:bidi="ar-SA"/>
              </w:rPr>
            </w:pPr>
          </w:p>
        </w:tc>
        <w:tc>
          <w:tcPr>
            <w:tcW w:w="2659" w:type="dxa"/>
          </w:tcPr>
          <w:p w14:paraId="08010294" w14:textId="6E92A4FA" w:rsidR="0043524C" w:rsidRPr="00B5351F" w:rsidRDefault="00E8272F" w:rsidP="0043524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1" w:type="dxa"/>
          </w:tcPr>
          <w:p w14:paraId="29CCA44F" w14:textId="19A5AA0C" w:rsidR="0043524C" w:rsidRPr="00B5351F" w:rsidRDefault="00E8272F" w:rsidP="0043524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2AC83B8C" w14:textId="5A3F55F0" w:rsidR="0043524C" w:rsidRPr="00B5351F" w:rsidRDefault="00E8272F" w:rsidP="00E8272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นศ.ทำการสอบกลางภาคแบบกลุ่มละ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 xml:space="preserve"> - 4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777" w:type="dxa"/>
          </w:tcPr>
          <w:p w14:paraId="65DFDB58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57EEAF49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5EA14352" w14:textId="7AC76812" w:rsidR="0043524C" w:rsidRPr="00B5351F" w:rsidRDefault="00E8272F" w:rsidP="00E8272F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577830" w:rsidRPr="00B5351F" w14:paraId="29FB5E7E" w14:textId="77777777" w:rsidTr="00577830">
        <w:trPr>
          <w:trHeight w:val="649"/>
        </w:trPr>
        <w:tc>
          <w:tcPr>
            <w:tcW w:w="1620" w:type="dxa"/>
          </w:tcPr>
          <w:p w14:paraId="63277E40" w14:textId="77777777" w:rsidR="00577830" w:rsidRDefault="00577830" w:rsidP="004352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  <w:p w14:paraId="46560A0E" w14:textId="44BFD364" w:rsidR="00577830" w:rsidRPr="00B5351F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10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ต</w:t>
            </w:r>
            <w:r w:rsidR="003578B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="003578B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3D2A13B0" w14:textId="653DDFF4" w:rsidR="00577830" w:rsidRDefault="00577830" w:rsidP="004352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97" w:type="dxa"/>
            <w:gridSpan w:val="4"/>
            <w:vAlign w:val="center"/>
          </w:tcPr>
          <w:p w14:paraId="26B28740" w14:textId="1B3DDBE0" w:rsidR="00577830" w:rsidRDefault="00577830" w:rsidP="0057783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Term Break</w:t>
            </w:r>
          </w:p>
        </w:tc>
      </w:tr>
      <w:tr w:rsidR="00E8272F" w:rsidRPr="00B5351F" w14:paraId="62DBA5A4" w14:textId="77777777" w:rsidTr="00E24C12">
        <w:trPr>
          <w:trHeight w:val="649"/>
        </w:trPr>
        <w:tc>
          <w:tcPr>
            <w:tcW w:w="1620" w:type="dxa"/>
          </w:tcPr>
          <w:p w14:paraId="6614509E" w14:textId="77777777" w:rsidR="00E8272F" w:rsidRDefault="00577830" w:rsidP="00E8272F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9</w:t>
            </w:r>
          </w:p>
          <w:p w14:paraId="3465A57A" w14:textId="5396447A" w:rsidR="00577830" w:rsidRPr="00B5351F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ต</w:t>
            </w:r>
            <w:r w:rsidR="003578B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="003578B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11A955D3" w14:textId="4E2E7A08" w:rsidR="00577830" w:rsidRPr="00B5351F" w:rsidRDefault="00577830" w:rsidP="00E8272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</w:pPr>
          </w:p>
        </w:tc>
        <w:tc>
          <w:tcPr>
            <w:tcW w:w="2659" w:type="dxa"/>
          </w:tcPr>
          <w:p w14:paraId="3E814070" w14:textId="63363F11" w:rsidR="00E8272F" w:rsidRPr="00B5351F" w:rsidRDefault="00E8272F" w:rsidP="00E8272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>Lab</w:t>
            </w:r>
            <w:r w:rsidR="00577830">
              <w:rPr>
                <w:rFonts w:ascii="TH Sarabun New" w:hAnsi="TH Sarabun New" w:cs="TH Sarabun New"/>
                <w:sz w:val="32"/>
                <w:szCs w:val="32"/>
                <w:lang w:bidi="ar-SA"/>
              </w:rPr>
              <w:t>7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: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วงจรไฟฟ้ากระแสตรงแบบอนุกรม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rtl/>
                <w:cs/>
                <w:lang w:bidi="ar-SA"/>
              </w:rPr>
              <w:t xml:space="preserve"> </w:t>
            </w:r>
          </w:p>
          <w:p w14:paraId="684CC05A" w14:textId="77777777" w:rsidR="00E8272F" w:rsidRDefault="00E8272F" w:rsidP="00E8272F">
            <w:p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  <w:p w14:paraId="284E4124" w14:textId="637C2538" w:rsidR="002871DC" w:rsidRPr="00B5351F" w:rsidRDefault="002871DC" w:rsidP="00E8272F">
            <w:p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อัพเดทความคืบหน้าโครงงานของโครงงาน</w:t>
            </w:r>
          </w:p>
        </w:tc>
        <w:tc>
          <w:tcPr>
            <w:tcW w:w="941" w:type="dxa"/>
          </w:tcPr>
          <w:p w14:paraId="5D25D27A" w14:textId="668AE676" w:rsidR="00E8272F" w:rsidRPr="00B5351F" w:rsidRDefault="00577830" w:rsidP="00E8272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7F91CF31" w14:textId="77777777" w:rsidR="00E8272F" w:rsidRPr="00B5351F" w:rsidRDefault="00E8272F" w:rsidP="00E8272F">
            <w:pPr>
              <w:numPr>
                <w:ilvl w:val="0"/>
                <w:numId w:val="2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นักศึกษาทำปฏิบัติการ</w:t>
            </w:r>
          </w:p>
          <w:p w14:paraId="17C68815" w14:textId="77777777" w:rsidR="00E8272F" w:rsidRPr="00B5351F" w:rsidRDefault="00E8272F" w:rsidP="00E8272F">
            <w:pPr>
              <w:numPr>
                <w:ilvl w:val="0"/>
                <w:numId w:val="2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นักศึกษาอภิปรายผล</w:t>
            </w:r>
          </w:p>
          <w:p w14:paraId="7011435A" w14:textId="77777777" w:rsidR="00577830" w:rsidRDefault="00E8272F" w:rsidP="00E8272F">
            <w:pPr>
              <w:numPr>
                <w:ilvl w:val="0"/>
                <w:numId w:val="29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นักศึกษาสรุปผล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lab</w:t>
            </w:r>
          </w:p>
          <w:p w14:paraId="0F086857" w14:textId="749AC1FF" w:rsidR="00E8272F" w:rsidRPr="00577830" w:rsidRDefault="00E8272F" w:rsidP="00E8272F">
            <w:pPr>
              <w:numPr>
                <w:ilvl w:val="0"/>
                <w:numId w:val="29"/>
              </w:numP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</w:pPr>
            <w:r w:rsidRPr="00577830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ประเมินผลจากการส่งรายงานผลการทดลอง</w:t>
            </w:r>
          </w:p>
        </w:tc>
        <w:tc>
          <w:tcPr>
            <w:tcW w:w="1777" w:type="dxa"/>
          </w:tcPr>
          <w:p w14:paraId="6178621F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62592F94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50979929" w14:textId="12832553" w:rsidR="00E8272F" w:rsidRPr="00B5351F" w:rsidRDefault="00E8272F" w:rsidP="00E8272F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E8272F" w:rsidRPr="00B5351F" w14:paraId="010A0436" w14:textId="77777777" w:rsidTr="00E24C12">
        <w:trPr>
          <w:trHeight w:val="649"/>
        </w:trPr>
        <w:tc>
          <w:tcPr>
            <w:tcW w:w="1620" w:type="dxa"/>
          </w:tcPr>
          <w:p w14:paraId="4CF3CDDB" w14:textId="1B175977" w:rsidR="00577830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10</w:t>
            </w:r>
          </w:p>
          <w:p w14:paraId="7D3BD952" w14:textId="16005363" w:rsidR="007A3209" w:rsidRPr="00B5351F" w:rsidRDefault="007A3209" w:rsidP="007A3209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0-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ต</w:t>
            </w:r>
            <w:r w:rsidR="003578B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="003578B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5B209553" w14:textId="77777777" w:rsidR="00E8272F" w:rsidRPr="00B5351F" w:rsidRDefault="00E8272F" w:rsidP="00E8272F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  <w:lang w:bidi="ar-SA"/>
              </w:rPr>
            </w:pPr>
          </w:p>
        </w:tc>
        <w:tc>
          <w:tcPr>
            <w:tcW w:w="2659" w:type="dxa"/>
          </w:tcPr>
          <w:p w14:paraId="1913BFE1" w14:textId="5F38783A" w:rsidR="00577830" w:rsidRPr="00B5351F" w:rsidRDefault="00577830" w:rsidP="0057783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>Lab</w:t>
            </w: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: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วงจรไฟฟ้ากระแสตรงแบบขนาน</w:t>
            </w:r>
          </w:p>
          <w:p w14:paraId="0C0D8093" w14:textId="77777777" w:rsidR="00E8272F" w:rsidRPr="00B5351F" w:rsidRDefault="00E8272F" w:rsidP="00E8272F">
            <w:p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941" w:type="dxa"/>
          </w:tcPr>
          <w:p w14:paraId="7D0A3EB2" w14:textId="2829CC2F" w:rsidR="00E8272F" w:rsidRPr="00B5351F" w:rsidRDefault="00577830" w:rsidP="00E8272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3CD11520" w14:textId="77777777" w:rsidR="00E8272F" w:rsidRPr="00B5351F" w:rsidRDefault="00E8272F" w:rsidP="00577830">
            <w:pPr>
              <w:numPr>
                <w:ilvl w:val="0"/>
                <w:numId w:val="30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นักศึกษาทำปฏิบัติการ</w:t>
            </w:r>
          </w:p>
          <w:p w14:paraId="3C24512E" w14:textId="77777777" w:rsidR="00E8272F" w:rsidRPr="00B5351F" w:rsidRDefault="00E8272F" w:rsidP="00577830">
            <w:pPr>
              <w:numPr>
                <w:ilvl w:val="0"/>
                <w:numId w:val="30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นักศึกษาอภิปรายผล</w:t>
            </w:r>
          </w:p>
          <w:p w14:paraId="1D61C6CA" w14:textId="77777777" w:rsidR="00577830" w:rsidRDefault="00E8272F" w:rsidP="00E8272F">
            <w:pPr>
              <w:numPr>
                <w:ilvl w:val="0"/>
                <w:numId w:val="30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นักศึกษาสรุปผล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lab</w:t>
            </w:r>
          </w:p>
          <w:p w14:paraId="0D1434D1" w14:textId="0CBBD833" w:rsidR="00E8272F" w:rsidRPr="00577830" w:rsidRDefault="00E8272F" w:rsidP="00E8272F">
            <w:pPr>
              <w:numPr>
                <w:ilvl w:val="0"/>
                <w:numId w:val="30"/>
              </w:numP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</w:pPr>
            <w:r w:rsidRPr="00577830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ประเมินผลจากการส่งรายงานผลการทดลอง</w:t>
            </w:r>
          </w:p>
        </w:tc>
        <w:tc>
          <w:tcPr>
            <w:tcW w:w="1777" w:type="dxa"/>
          </w:tcPr>
          <w:p w14:paraId="59A560EB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3884049E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5B3AFD08" w14:textId="3BB1F4CB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E8272F" w:rsidRPr="00B5351F" w14:paraId="2B85887B" w14:textId="77777777" w:rsidTr="00E24C12">
        <w:trPr>
          <w:trHeight w:val="649"/>
        </w:trPr>
        <w:tc>
          <w:tcPr>
            <w:tcW w:w="1620" w:type="dxa"/>
          </w:tcPr>
          <w:p w14:paraId="34058480" w14:textId="77777777" w:rsidR="00E8272F" w:rsidRDefault="00577830" w:rsidP="00E8272F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11</w:t>
            </w:r>
          </w:p>
          <w:p w14:paraId="6103F060" w14:textId="7ADB5608" w:rsidR="007A3209" w:rsidRPr="00B5351F" w:rsidRDefault="007A3209" w:rsidP="007A3209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7-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ต</w:t>
            </w:r>
            <w:r w:rsidR="003578B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="003578B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7459DC9E" w14:textId="72C8F651" w:rsidR="00577830" w:rsidRPr="00B5351F" w:rsidRDefault="00577830" w:rsidP="00E8272F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  <w:lang w:bidi="ar-SA"/>
              </w:rPr>
            </w:pPr>
          </w:p>
        </w:tc>
        <w:tc>
          <w:tcPr>
            <w:tcW w:w="2659" w:type="dxa"/>
          </w:tcPr>
          <w:p w14:paraId="29CF5B74" w14:textId="4AFDA22D" w:rsidR="00E8272F" w:rsidRPr="00B5351F" w:rsidRDefault="00E8272F" w:rsidP="00E8272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>Lab</w:t>
            </w:r>
            <w:r w:rsidR="00577830">
              <w:rPr>
                <w:rFonts w:ascii="TH Sarabun New" w:hAnsi="TH Sarabun New" w:cs="TH Sarabun New"/>
                <w:sz w:val="32"/>
                <w:szCs w:val="32"/>
                <w:lang w:bidi="ar-SA"/>
              </w:rPr>
              <w:t>9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: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กฎของโอห์ม</w:t>
            </w:r>
          </w:p>
          <w:p w14:paraId="36717F60" w14:textId="77777777" w:rsidR="00E8272F" w:rsidRPr="00B5351F" w:rsidRDefault="00E8272F" w:rsidP="00577830">
            <w:p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941" w:type="dxa"/>
          </w:tcPr>
          <w:p w14:paraId="3B3067F5" w14:textId="0D484272" w:rsidR="00E8272F" w:rsidRPr="00B5351F" w:rsidRDefault="00577830" w:rsidP="00E8272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6ECA7486" w14:textId="77777777" w:rsidR="00577830" w:rsidRPr="00B5351F" w:rsidRDefault="00577830" w:rsidP="00577830">
            <w:pPr>
              <w:numPr>
                <w:ilvl w:val="0"/>
                <w:numId w:val="31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นักศึกษาทำปฏิบัติการ</w:t>
            </w:r>
          </w:p>
          <w:p w14:paraId="67E51B95" w14:textId="77777777" w:rsidR="00577830" w:rsidRPr="00B5351F" w:rsidRDefault="00577830" w:rsidP="00577830">
            <w:pPr>
              <w:numPr>
                <w:ilvl w:val="0"/>
                <w:numId w:val="31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นักศึกษาอภิปรายผล</w:t>
            </w:r>
          </w:p>
          <w:p w14:paraId="5D0AC4CF" w14:textId="77777777" w:rsidR="00577830" w:rsidRDefault="00577830" w:rsidP="00577830">
            <w:pPr>
              <w:numPr>
                <w:ilvl w:val="0"/>
                <w:numId w:val="31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นักศึกษาสรุปผล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lab</w:t>
            </w:r>
          </w:p>
          <w:p w14:paraId="4B10F2ED" w14:textId="17742060" w:rsidR="00E8272F" w:rsidRPr="00577830" w:rsidRDefault="00577830" w:rsidP="00577830">
            <w:pPr>
              <w:numPr>
                <w:ilvl w:val="0"/>
                <w:numId w:val="31"/>
              </w:numP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</w:pPr>
            <w:r w:rsidRPr="00577830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ประเมินผลจากการส่งรายงานผลการทดลอง</w:t>
            </w:r>
          </w:p>
        </w:tc>
        <w:tc>
          <w:tcPr>
            <w:tcW w:w="1777" w:type="dxa"/>
          </w:tcPr>
          <w:p w14:paraId="3F9FDFDC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735BBFA1" w14:textId="77777777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64444E87" w14:textId="21D372FC" w:rsidR="00E8272F" w:rsidRDefault="00E8272F" w:rsidP="00E8272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577830" w:rsidRPr="00B5351F" w14:paraId="0E165046" w14:textId="77777777" w:rsidTr="00E24C12">
        <w:trPr>
          <w:trHeight w:val="649"/>
        </w:trPr>
        <w:tc>
          <w:tcPr>
            <w:tcW w:w="1620" w:type="dxa"/>
          </w:tcPr>
          <w:p w14:paraId="6E0D8A85" w14:textId="37D025A6" w:rsidR="00577830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12</w:t>
            </w:r>
          </w:p>
          <w:p w14:paraId="5159E077" w14:textId="2BA429D6" w:rsidR="007A3209" w:rsidRPr="00B5351F" w:rsidRDefault="007A3209" w:rsidP="007A3209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3578BD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C1770D">
              <w:rPr>
                <w:rFonts w:ascii="TH Sarabun New" w:hAnsi="TH Sarabun New" w:cs="TH Sarabun New" w:hint="cs"/>
                <w:sz w:val="32"/>
                <w:szCs w:val="32"/>
                <w:cs/>
              </w:rPr>
              <w:t>พ</w:t>
            </w:r>
            <w:r w:rsidR="003578B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C1770D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="003578B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7E0750EB" w14:textId="77777777" w:rsidR="00577830" w:rsidRPr="00B5351F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  <w:lang w:bidi="ar-SA"/>
              </w:rPr>
            </w:pPr>
          </w:p>
        </w:tc>
        <w:tc>
          <w:tcPr>
            <w:tcW w:w="2659" w:type="dxa"/>
          </w:tcPr>
          <w:p w14:paraId="1D50AA72" w14:textId="4616ACB9" w:rsidR="00577830" w:rsidRPr="00B5351F" w:rsidRDefault="00577830" w:rsidP="0057783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Lab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 xml:space="preserve">: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ออสซิลโลสโคป</w:t>
            </w:r>
          </w:p>
          <w:p w14:paraId="7A057602" w14:textId="77777777" w:rsidR="00577830" w:rsidRDefault="00577830" w:rsidP="00577830">
            <w:p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  <w:p w14:paraId="79B85475" w14:textId="3E8D1C05" w:rsidR="002871DC" w:rsidRPr="00B5351F" w:rsidRDefault="002871DC" w:rsidP="00577830">
            <w:p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อัพเดทความคืบหน้าโครงงานของโครงงาน</w:t>
            </w:r>
          </w:p>
        </w:tc>
        <w:tc>
          <w:tcPr>
            <w:tcW w:w="941" w:type="dxa"/>
          </w:tcPr>
          <w:p w14:paraId="2F8D0DE8" w14:textId="7AAE56E3" w:rsidR="00577830" w:rsidRPr="00B5351F" w:rsidRDefault="00577830" w:rsidP="0057783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026FD8C4" w14:textId="77777777" w:rsidR="00577830" w:rsidRPr="00B5351F" w:rsidRDefault="00577830" w:rsidP="00577830">
            <w:pPr>
              <w:numPr>
                <w:ilvl w:val="0"/>
                <w:numId w:val="32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นักศึกษาทำปฏิบัติการ</w:t>
            </w:r>
          </w:p>
          <w:p w14:paraId="17DB95FF" w14:textId="77777777" w:rsidR="00577830" w:rsidRPr="00B5351F" w:rsidRDefault="00577830" w:rsidP="00577830">
            <w:pPr>
              <w:numPr>
                <w:ilvl w:val="0"/>
                <w:numId w:val="32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นักศึกษาอภิปรายผล</w:t>
            </w:r>
          </w:p>
          <w:p w14:paraId="263416BC" w14:textId="77777777" w:rsidR="00577830" w:rsidRDefault="00577830" w:rsidP="00577830">
            <w:pPr>
              <w:numPr>
                <w:ilvl w:val="0"/>
                <w:numId w:val="32"/>
              </w:numPr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นักศึกษาสรุปผล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lang w:bidi="ar-SA"/>
              </w:rPr>
              <w:t xml:space="preserve"> lab</w:t>
            </w:r>
          </w:p>
          <w:p w14:paraId="515B4B6E" w14:textId="111D257E" w:rsidR="00577830" w:rsidRPr="00577830" w:rsidRDefault="00577830" w:rsidP="00577830">
            <w:pPr>
              <w:numPr>
                <w:ilvl w:val="0"/>
                <w:numId w:val="32"/>
              </w:numP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</w:pPr>
            <w:r w:rsidRPr="00577830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ประเมินผลจากการส่งรายงานผลการทดลอง</w:t>
            </w:r>
          </w:p>
        </w:tc>
        <w:tc>
          <w:tcPr>
            <w:tcW w:w="1777" w:type="dxa"/>
          </w:tcPr>
          <w:p w14:paraId="3CAEA7EA" w14:textId="77777777" w:rsidR="00577830" w:rsidRDefault="00577830" w:rsidP="0057783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136C8DE8" w14:textId="77777777" w:rsidR="00577830" w:rsidRDefault="00577830" w:rsidP="0057783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3669A61C" w14:textId="468CC536" w:rsidR="00577830" w:rsidRDefault="00577830" w:rsidP="0057783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577830" w:rsidRPr="00B5351F" w14:paraId="43C3522D" w14:textId="77777777" w:rsidTr="00E24C12">
        <w:trPr>
          <w:trHeight w:val="649"/>
        </w:trPr>
        <w:tc>
          <w:tcPr>
            <w:tcW w:w="1620" w:type="dxa"/>
          </w:tcPr>
          <w:p w14:paraId="277E3DAC" w14:textId="77777777" w:rsidR="00577830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13</w:t>
            </w:r>
          </w:p>
          <w:p w14:paraId="3110C67A" w14:textId="1C29CB3E" w:rsidR="00577830" w:rsidRPr="003578BD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3578BD" w:rsidRPr="003578BD">
              <w:rPr>
                <w:rFonts w:ascii="TH Sarabun New" w:hAnsi="TH Sarabun New" w:cs="TH Sarabun New"/>
                <w:sz w:val="32"/>
                <w:szCs w:val="32"/>
              </w:rPr>
              <w:t>10-14</w:t>
            </w:r>
            <w:r w:rsidR="007A3209" w:rsidRPr="003578B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C1770D">
              <w:rPr>
                <w:rFonts w:ascii="TH Sarabun New" w:hAnsi="TH Sarabun New" w:cs="TH Sarabun New" w:hint="cs"/>
                <w:sz w:val="32"/>
                <w:szCs w:val="32"/>
                <w:cs/>
              </w:rPr>
              <w:t>พ</w:t>
            </w:r>
            <w:r w:rsidR="00C1770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C1770D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="00C1770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578BD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 w:rsidR="007A3209" w:rsidRPr="003578BD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3578BD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5A194893" w14:textId="6B8DB511" w:rsidR="00577830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2659" w:type="dxa"/>
          </w:tcPr>
          <w:p w14:paraId="2032A780" w14:textId="77777777" w:rsidR="00577830" w:rsidRDefault="00577830" w:rsidP="0057783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ซ้อมปฏิบัติการเพื่อเตรียมสอบปลายภาค</w:t>
            </w:r>
          </w:p>
          <w:p w14:paraId="7B92B292" w14:textId="77777777" w:rsidR="002871DC" w:rsidRDefault="002871DC" w:rsidP="0057783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70204C0" w14:textId="45D978F5" w:rsidR="002871DC" w:rsidRPr="00B5351F" w:rsidRDefault="002871DC" w:rsidP="0057783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อัพเดทความคืบหน้าโครงงานของโครงงาน</w:t>
            </w:r>
          </w:p>
        </w:tc>
        <w:tc>
          <w:tcPr>
            <w:tcW w:w="941" w:type="dxa"/>
          </w:tcPr>
          <w:p w14:paraId="437CE8F4" w14:textId="4407D4F7" w:rsidR="00577830" w:rsidRPr="00577830" w:rsidRDefault="00577830" w:rsidP="0057783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3</w:t>
            </w:r>
          </w:p>
        </w:tc>
        <w:tc>
          <w:tcPr>
            <w:tcW w:w="2320" w:type="dxa"/>
          </w:tcPr>
          <w:p w14:paraId="6717A4A0" w14:textId="77777777" w:rsidR="00577830" w:rsidRDefault="00577830" w:rsidP="0057783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เตรียมอุปกรณ์ให้นักศึกษาเพื่อซ้อมก่อนสอบปฏิบัติการ</w:t>
            </w:r>
          </w:p>
          <w:p w14:paraId="11138F3B" w14:textId="77777777" w:rsidR="00577830" w:rsidRPr="00B5351F" w:rsidRDefault="00577830" w:rsidP="005778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lastRenderedPageBreak/>
              <w:t xml:space="preserve">-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ให้ผู้เรียนลงมือซ้อมปฏิบัติการต่างๆด้วยต้นเอง</w:t>
            </w:r>
          </w:p>
          <w:p w14:paraId="2A01C31E" w14:textId="5A6B6FB1" w:rsidR="00577830" w:rsidRPr="00B5351F" w:rsidRDefault="00577830" w:rsidP="0057783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77" w:type="dxa"/>
          </w:tcPr>
          <w:p w14:paraId="61A3D9B0" w14:textId="77777777" w:rsidR="00577830" w:rsidRDefault="00577830" w:rsidP="0057783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65E3166B" w14:textId="77777777" w:rsidR="00577830" w:rsidRDefault="00577830" w:rsidP="0057783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20A70DA6" w14:textId="53DFECC6" w:rsidR="00577830" w:rsidRDefault="00577830" w:rsidP="0057783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577830" w:rsidRPr="00B5351F" w14:paraId="7FE4D316" w14:textId="77777777" w:rsidTr="00E24C12">
        <w:trPr>
          <w:trHeight w:val="469"/>
        </w:trPr>
        <w:tc>
          <w:tcPr>
            <w:tcW w:w="1620" w:type="dxa"/>
          </w:tcPr>
          <w:p w14:paraId="1B857105" w14:textId="599065AC" w:rsidR="00577830" w:rsidRPr="00B5351F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lastRenderedPageBreak/>
              <w:t>14</w:t>
            </w:r>
          </w:p>
          <w:p w14:paraId="546AD090" w14:textId="3B438B12" w:rsidR="00577830" w:rsidRPr="00B5351F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C1770D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C1770D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C1770D">
              <w:rPr>
                <w:rFonts w:ascii="TH Sarabun New" w:hAnsi="TH Sarabun New" w:cs="TH Sarabun New" w:hint="cs"/>
                <w:sz w:val="32"/>
                <w:szCs w:val="32"/>
                <w:cs/>
              </w:rPr>
              <w:t>พ</w:t>
            </w:r>
            <w:r w:rsidR="00C1770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C1770D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="00C1770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5D568DE2" w14:textId="77777777" w:rsidR="00577830" w:rsidRPr="00B5351F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2659" w:type="dxa"/>
          </w:tcPr>
          <w:p w14:paraId="3C3D2FC9" w14:textId="7EDF8BA5" w:rsidR="00577830" w:rsidRPr="00B5351F" w:rsidRDefault="00577830" w:rsidP="0057783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สอบปลายภาค</w:t>
            </w:r>
          </w:p>
          <w:p w14:paraId="331EF3E2" w14:textId="77777777" w:rsidR="00577830" w:rsidRPr="00B5351F" w:rsidRDefault="00577830" w:rsidP="0057783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1" w:type="dxa"/>
          </w:tcPr>
          <w:p w14:paraId="457EE5B1" w14:textId="6C32E172" w:rsidR="00577830" w:rsidRPr="00B5351F" w:rsidRDefault="00577830" w:rsidP="0057783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2156E2A6" w14:textId="506A2849" w:rsidR="00577830" w:rsidRPr="00B5351F" w:rsidRDefault="00E54DCE" w:rsidP="0057783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นศ.ทำการสอบกลางภาคแบบกลุ่มละ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7A3209">
              <w:rPr>
                <w:rFonts w:ascii="TH Sarabun New" w:hAnsi="TH Sarabun New" w:cs="TH Sarabun New"/>
                <w:sz w:val="32"/>
                <w:szCs w:val="32"/>
              </w:rPr>
              <w:t xml:space="preserve">-4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</w:p>
        </w:tc>
        <w:tc>
          <w:tcPr>
            <w:tcW w:w="1777" w:type="dxa"/>
          </w:tcPr>
          <w:p w14:paraId="63D748E6" w14:textId="77777777" w:rsidR="00577830" w:rsidRDefault="00577830" w:rsidP="0057783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55148C33" w14:textId="77777777" w:rsidR="00577830" w:rsidRDefault="00577830" w:rsidP="0057783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1D41C9BB" w14:textId="105368E8" w:rsidR="00577830" w:rsidRPr="00B5351F" w:rsidRDefault="00577830" w:rsidP="0057783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577830" w:rsidRPr="00B5351F" w14:paraId="3AE86132" w14:textId="77777777" w:rsidTr="00E24C12">
        <w:trPr>
          <w:trHeight w:val="469"/>
        </w:trPr>
        <w:tc>
          <w:tcPr>
            <w:tcW w:w="1620" w:type="dxa"/>
          </w:tcPr>
          <w:p w14:paraId="3AA55E75" w14:textId="77777777" w:rsidR="00577830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15</w:t>
            </w:r>
          </w:p>
          <w:p w14:paraId="57FFA3DF" w14:textId="2D105075" w:rsidR="00577830" w:rsidRDefault="007A3209" w:rsidP="007A3209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 w:rsidR="00C1770D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</w:t>
            </w:r>
            <w:r w:rsidR="00C1770D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8 </w:t>
            </w:r>
            <w:r w:rsidR="00C1770D">
              <w:rPr>
                <w:rFonts w:ascii="TH Sarabun New" w:hAnsi="TH Sarabun New" w:cs="TH Sarabun New" w:hint="cs"/>
                <w:sz w:val="32"/>
                <w:szCs w:val="32"/>
                <w:cs/>
              </w:rPr>
              <w:t>พ</w:t>
            </w:r>
            <w:r w:rsidR="00C1770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C1770D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="00C1770D" w:rsidRPr="007A3209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="00C1770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659" w:type="dxa"/>
          </w:tcPr>
          <w:p w14:paraId="40CE4E62" w14:textId="139DE819" w:rsidR="00577830" w:rsidRDefault="00E54DCE" w:rsidP="0057783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เตรียมนำเสนอโครงการโครงงานปฏิบัติการฟิสิกส์เป็นฐาน</w:t>
            </w:r>
            <w:r w:rsidR="00F86BC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พร้อมทำไวนิลเพื่อเสนอผลงานซึ่งประกอบไปด้วยหัวข้อดังนี้</w:t>
            </w:r>
            <w:r w:rsidR="00F86BC5">
              <w:rPr>
                <w:rFonts w:ascii="TH Sarabun New" w:hAnsi="TH Sarabun New" w:cs="TH Sarabun New"/>
                <w:sz w:val="32"/>
                <w:szCs w:val="32"/>
              </w:rPr>
              <w:t>:</w:t>
            </w:r>
          </w:p>
          <w:p w14:paraId="6F789309" w14:textId="4A42288C" w:rsidR="00F86BC5" w:rsidRPr="00F86BC5" w:rsidRDefault="00F86BC5" w:rsidP="00F86BC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F86B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บทนำ</w:t>
            </w:r>
          </w:p>
          <w:p w14:paraId="7FADC57D" w14:textId="47338512" w:rsidR="00F86BC5" w:rsidRPr="00F86BC5" w:rsidRDefault="00F86BC5" w:rsidP="00F86BC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F86B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ทฤษฎีที่เกี่ยวข้อง</w:t>
            </w:r>
          </w:p>
          <w:p w14:paraId="487E4AF7" w14:textId="25587FD2" w:rsidR="00F86BC5" w:rsidRPr="00F86BC5" w:rsidRDefault="00F86BC5" w:rsidP="00F86BC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F86B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วิธีดำเนินการและวิธีทดสอบโครงงาน</w:t>
            </w:r>
          </w:p>
          <w:p w14:paraId="300EB7A1" w14:textId="549925A5" w:rsidR="00F86BC5" w:rsidRPr="00F86BC5" w:rsidRDefault="00F86BC5" w:rsidP="00F86BC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F86B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ผลการทดสอบโครงงาน</w:t>
            </w:r>
          </w:p>
          <w:p w14:paraId="053E9059" w14:textId="4401E0DD" w:rsidR="00F86BC5" w:rsidRPr="00B5351F" w:rsidRDefault="00F86BC5" w:rsidP="00F86BC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F86BC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สรุปและอภิปรายผล</w:t>
            </w:r>
          </w:p>
        </w:tc>
        <w:tc>
          <w:tcPr>
            <w:tcW w:w="941" w:type="dxa"/>
          </w:tcPr>
          <w:p w14:paraId="4C345889" w14:textId="7A76AE82" w:rsidR="00577830" w:rsidRDefault="00E54DCE" w:rsidP="0057783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0F354E13" w14:textId="60DA8AD4" w:rsidR="00577830" w:rsidRPr="00B5351F" w:rsidRDefault="00E54DCE" w:rsidP="0057783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เตรียมห้องปฏิบัติการสำหรับนักศึกษาเพื่อใช้ในการซ้อมโครงงาน</w:t>
            </w:r>
          </w:p>
        </w:tc>
        <w:tc>
          <w:tcPr>
            <w:tcW w:w="1777" w:type="dxa"/>
          </w:tcPr>
          <w:p w14:paraId="18DD064A" w14:textId="77777777" w:rsidR="00E54DCE" w:rsidRDefault="00E54DCE" w:rsidP="00E54D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7246FD27" w14:textId="77777777" w:rsidR="00E54DCE" w:rsidRDefault="00E54DCE" w:rsidP="00E54D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0B00DB43" w14:textId="286AAAD2" w:rsidR="00577830" w:rsidRDefault="00E54DCE" w:rsidP="00E54D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577830" w:rsidRPr="00B5351F" w14:paraId="5A7B8741" w14:textId="77777777" w:rsidTr="00E24C12">
        <w:trPr>
          <w:trHeight w:val="469"/>
        </w:trPr>
        <w:tc>
          <w:tcPr>
            <w:tcW w:w="1620" w:type="dxa"/>
          </w:tcPr>
          <w:p w14:paraId="181B107C" w14:textId="5C4BE39E" w:rsidR="00577830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SA"/>
              </w:rPr>
              <w:t>16</w:t>
            </w:r>
          </w:p>
          <w:p w14:paraId="04E4252C" w14:textId="0FB3321E" w:rsidR="007A3209" w:rsidRPr="00B5351F" w:rsidRDefault="007A3209" w:rsidP="007A3209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1-5 </w:t>
            </w:r>
            <w:r w:rsidR="00C1770D">
              <w:rPr>
                <w:rFonts w:ascii="TH Sarabun New" w:hAnsi="TH Sarabun New" w:cs="TH Sarabun New" w:hint="cs"/>
                <w:sz w:val="32"/>
                <w:szCs w:val="32"/>
                <w:cs/>
              </w:rPr>
              <w:t>ธ.ค.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  <w:p w14:paraId="61542110" w14:textId="73043EA5" w:rsidR="00577830" w:rsidRPr="00B5351F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  <w:p w14:paraId="11C5F737" w14:textId="77777777" w:rsidR="00577830" w:rsidRDefault="00577830" w:rsidP="0057783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SA"/>
              </w:rPr>
            </w:pPr>
          </w:p>
        </w:tc>
        <w:tc>
          <w:tcPr>
            <w:tcW w:w="2659" w:type="dxa"/>
          </w:tcPr>
          <w:p w14:paraId="02690E3C" w14:textId="593B87A4" w:rsidR="00577830" w:rsidRDefault="00F86BC5" w:rsidP="005778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BC5">
              <w:rPr>
                <w:rFonts w:ascii="TH Sarabun New" w:hAnsi="TH Sarabun New" w:cs="TH Sarabun New"/>
                <w:sz w:val="32"/>
                <w:szCs w:val="32"/>
                <w:cs/>
              </w:rPr>
              <w:t>ประกวด</w:t>
            </w:r>
            <w:r w:rsidR="00E54DCE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โครงการโครงงานปฏิบัติการฟิสิกส์เป็นฐาน</w:t>
            </w:r>
          </w:p>
          <w:p w14:paraId="228F84D1" w14:textId="5BCF963D" w:rsidR="00F86BC5" w:rsidRPr="00F86BC5" w:rsidRDefault="00F86BC5" w:rsidP="00F86BC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BC5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86BC5">
              <w:rPr>
                <w:rFonts w:ascii="TH Sarabun New" w:hAnsi="TH Sarabun New" w:cs="TH Sarabun New"/>
                <w:sz w:val="32"/>
                <w:szCs w:val="32"/>
                <w:cs/>
              </w:rPr>
              <w:t>ติดบอร์ด (ไวนิล) ตกแต่งบอร์ด</w:t>
            </w:r>
          </w:p>
          <w:p w14:paraId="72A9AB7B" w14:textId="0B34D2C4" w:rsidR="00F86BC5" w:rsidRPr="00B5351F" w:rsidRDefault="00F86BC5" w:rsidP="00F86BC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นำชิ้นงานมาแสดงต่อกรรมการ</w:t>
            </w:r>
          </w:p>
        </w:tc>
        <w:tc>
          <w:tcPr>
            <w:tcW w:w="941" w:type="dxa"/>
          </w:tcPr>
          <w:p w14:paraId="722477DB" w14:textId="08032898" w:rsidR="00577830" w:rsidRDefault="00E54DCE" w:rsidP="0057783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320" w:type="dxa"/>
          </w:tcPr>
          <w:p w14:paraId="7C16F53B" w14:textId="22F33B31" w:rsidR="00577830" w:rsidRPr="00B5351F" w:rsidRDefault="00E54DCE" w:rsidP="00577830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เตรียมสถานที่สำหรับนักศึกษาเพื่อใช้ในการนำเสนอโครงงาน</w:t>
            </w:r>
          </w:p>
        </w:tc>
        <w:tc>
          <w:tcPr>
            <w:tcW w:w="1777" w:type="dxa"/>
          </w:tcPr>
          <w:p w14:paraId="1F27F21D" w14:textId="77777777" w:rsidR="00E54DCE" w:rsidRDefault="00E54DCE" w:rsidP="00E54D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</w:t>
            </w:r>
            <w:r w:rsidRPr="0043524C">
              <w:rPr>
                <w:rFonts w:ascii="TH Sarabun New" w:hAnsi="TH Sarabun New" w:cs="TH Sarabun New"/>
                <w:sz w:val="32"/>
                <w:szCs w:val="32"/>
                <w:cs/>
              </w:rPr>
              <w:t>อารยา มุ่งชำนาญกิจ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5A80025F" w14:textId="77777777" w:rsidR="00E54DCE" w:rsidRDefault="00E54DCE" w:rsidP="00E54D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ผศ.ดร.เสมา สอนประสม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,</w:t>
            </w:r>
          </w:p>
          <w:p w14:paraId="17CACF33" w14:textId="7BE7ED6B" w:rsidR="00577830" w:rsidRDefault="00E54DCE" w:rsidP="00E54D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ดร</w:t>
            </w:r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กฤตกร</w:t>
            </w:r>
            <w:proofErr w:type="spellEnd"/>
            <w:r w:rsidRPr="00B535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เจติยานนท์ และคณะ</w:t>
            </w:r>
          </w:p>
        </w:tc>
      </w:tr>
      <w:tr w:rsidR="00E54DCE" w:rsidRPr="00B5351F" w14:paraId="11F02933" w14:textId="77777777" w:rsidTr="00E54DCE">
        <w:trPr>
          <w:trHeight w:val="469"/>
        </w:trPr>
        <w:tc>
          <w:tcPr>
            <w:tcW w:w="4279" w:type="dxa"/>
            <w:gridSpan w:val="2"/>
            <w:vAlign w:val="center"/>
          </w:tcPr>
          <w:p w14:paraId="51C917F3" w14:textId="32DB01CC" w:rsidR="00E54DCE" w:rsidRDefault="00E54DCE" w:rsidP="00E54DC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941" w:type="dxa"/>
          </w:tcPr>
          <w:p w14:paraId="2AA899F3" w14:textId="47E48FB4" w:rsidR="00E54DCE" w:rsidRDefault="00E54DCE" w:rsidP="0057783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45</w:t>
            </w:r>
          </w:p>
        </w:tc>
        <w:tc>
          <w:tcPr>
            <w:tcW w:w="2320" w:type="dxa"/>
            <w:shd w:val="clear" w:color="auto" w:fill="000000" w:themeFill="text1"/>
          </w:tcPr>
          <w:p w14:paraId="2126BC7F" w14:textId="77777777" w:rsidR="00E54DCE" w:rsidRDefault="00E54DCE" w:rsidP="00E54DC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77" w:type="dxa"/>
            <w:shd w:val="clear" w:color="auto" w:fill="000000" w:themeFill="text1"/>
          </w:tcPr>
          <w:p w14:paraId="661A16F9" w14:textId="77777777" w:rsidR="00E54DCE" w:rsidRDefault="00E54DCE" w:rsidP="00E54DC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742DD23" w14:textId="77777777" w:rsidR="00B5351F" w:rsidRPr="00B5351F" w:rsidRDefault="00B5351F" w:rsidP="00A57CA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39971FE2" w14:textId="77777777" w:rsidR="00A57CA0" w:rsidRPr="00B5351F" w:rsidRDefault="00A57CA0" w:rsidP="00A57CA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</w:rPr>
        <w:t>2.</w:t>
      </w:r>
      <w:r w:rsidRPr="00B5351F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00"/>
        <w:gridCol w:w="2520"/>
        <w:gridCol w:w="1800"/>
      </w:tblGrid>
      <w:tr w:rsidR="00A57CA0" w:rsidRPr="00B5351F" w14:paraId="6EC6F28F" w14:textId="77777777" w:rsidTr="00E24C12">
        <w:trPr>
          <w:trHeight w:val="1109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E0CA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8E5B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pacing w:val="-10"/>
                <w:sz w:val="32"/>
                <w:szCs w:val="32"/>
                <w:cs/>
              </w:rPr>
              <w:t>วิธีการประเมินผลการเรียนรู้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2555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F369" w14:textId="77777777" w:rsidR="00A57CA0" w:rsidRPr="00B5351F" w:rsidRDefault="00A57CA0" w:rsidP="00A57CA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57CA0" w:rsidRPr="00B5351F" w14:paraId="6D1FA209" w14:textId="77777777" w:rsidTr="00E24C12">
        <w:trPr>
          <w:trHeight w:val="2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5C0C" w14:textId="140A4D33" w:rsidR="00A57CA0" w:rsidRPr="008B12F4" w:rsidRDefault="008B12F4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sz w:val="32"/>
                <w:szCs w:val="32"/>
              </w:rPr>
              <w:t>1.1, 1.2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F99" w14:textId="2361B0BD" w:rsidR="00F86BC5" w:rsidRPr="008B12F4" w:rsidRDefault="00F86BC5" w:rsidP="006A18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สอบกลางภาค</w:t>
            </w:r>
          </w:p>
          <w:p w14:paraId="748BF0AD" w14:textId="49EA9710" w:rsidR="00A57CA0" w:rsidRPr="008B12F4" w:rsidRDefault="00A57CA0" w:rsidP="006A18B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ED8B" w14:textId="77777777" w:rsidR="00A57CA0" w:rsidRPr="008B12F4" w:rsidRDefault="00F86BC5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sz w:val="32"/>
                <w:szCs w:val="32"/>
              </w:rPr>
              <w:t>7</w:t>
            </w:r>
          </w:p>
          <w:p w14:paraId="22000701" w14:textId="1FC9B176" w:rsidR="00F86BC5" w:rsidRPr="008B12F4" w:rsidRDefault="00F86BC5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sz w:val="32"/>
                <w:szCs w:val="32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11AA" w14:textId="04620D80" w:rsidR="00F86BC5" w:rsidRPr="008B12F4" w:rsidRDefault="008B12F4" w:rsidP="006A18B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15</w:t>
            </w:r>
            <w:r w:rsidR="00F86BC5" w:rsidRPr="008B12F4">
              <w:rPr>
                <w:rFonts w:ascii="TH Sarabun New" w:hAnsi="TH Sarabun New" w:cs="TH Sarabun New" w:hint="cs"/>
                <w:sz w:val="32"/>
                <w:szCs w:val="32"/>
                <w:lang w:bidi="ar-EG"/>
              </w:rPr>
              <w:t>%</w:t>
            </w:r>
          </w:p>
          <w:p w14:paraId="4BD608E2" w14:textId="0263AE06" w:rsidR="00A57CA0" w:rsidRPr="008B12F4" w:rsidRDefault="008B12F4" w:rsidP="006A18B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15</w:t>
            </w:r>
            <w:r w:rsidR="00A57CA0" w:rsidRPr="008B12F4">
              <w:rPr>
                <w:rFonts w:ascii="TH Sarabun New" w:hAnsi="TH Sarabun New" w:cs="TH Sarabun New" w:hint="cs"/>
                <w:sz w:val="32"/>
                <w:szCs w:val="32"/>
                <w:lang w:bidi="ar-EG"/>
              </w:rPr>
              <w:t>%</w:t>
            </w:r>
          </w:p>
        </w:tc>
      </w:tr>
      <w:tr w:rsidR="007D7D11" w:rsidRPr="00B5351F" w14:paraId="615CA894" w14:textId="77777777" w:rsidTr="00E24C12">
        <w:trPr>
          <w:trHeight w:val="2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DB08" w14:textId="36C042B1" w:rsidR="007D7D11" w:rsidRPr="008B12F4" w:rsidRDefault="008B12F4" w:rsidP="00A57CA0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sz w:val="32"/>
                <w:szCs w:val="32"/>
              </w:rPr>
              <w:t>2.1, 2.2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B55" w14:textId="0D6606CF" w:rsidR="007D7D11" w:rsidRPr="008B12F4" w:rsidRDefault="007D7D11" w:rsidP="008B12F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b/>
                <w:sz w:val="32"/>
                <w:szCs w:val="32"/>
                <w:cs/>
              </w:rPr>
              <w:t>การเข้าชั้นเรียน</w:t>
            </w:r>
            <w:r w:rsidR="008B12F4">
              <w:rPr>
                <w:rFonts w:ascii="TH Sarabun New" w:hAnsi="TH Sarabun New" w:cs="TH Sarabun New"/>
                <w:b/>
                <w:sz w:val="32"/>
                <w:szCs w:val="32"/>
              </w:rPr>
              <w:t xml:space="preserve"> </w:t>
            </w:r>
            <w:r w:rsidR="008B12F4">
              <w:rPr>
                <w:rFonts w:ascii="TH Sarabun New" w:hAnsi="TH Sarabun New" w:cs="TH Sarabun New" w:hint="cs"/>
                <w:b/>
                <w:sz w:val="32"/>
                <w:szCs w:val="32"/>
                <w:cs/>
              </w:rPr>
              <w:t xml:space="preserve">และ </w:t>
            </w:r>
            <w:r w:rsidRPr="008B12F4">
              <w:rPr>
                <w:rFonts w:ascii="TH Sarabun New" w:hAnsi="TH Sarabun New" w:cs="TH Sarabun New" w:hint="cs"/>
                <w:b/>
                <w:sz w:val="32"/>
                <w:szCs w:val="32"/>
                <w:cs/>
              </w:rPr>
              <w:t>การส่งรายงานผล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A528" w14:textId="364EFC69" w:rsidR="007D7D11" w:rsidRPr="008B12F4" w:rsidRDefault="007D7D11" w:rsidP="00A57CA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219" w14:textId="3BA93B88" w:rsidR="007D7D11" w:rsidRPr="008B12F4" w:rsidRDefault="008B12F4" w:rsidP="006A18B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4</w:t>
            </w:r>
            <w:r w:rsidR="007D7D11" w:rsidRPr="008B12F4">
              <w:rPr>
                <w:rFonts w:ascii="TH Sarabun New" w:hAnsi="TH Sarabun New" w:cs="TH Sarabun New" w:hint="cs"/>
                <w:sz w:val="32"/>
                <w:szCs w:val="32"/>
                <w:lang w:bidi="ar-EG"/>
              </w:rPr>
              <w:t>0%</w:t>
            </w:r>
          </w:p>
        </w:tc>
      </w:tr>
      <w:tr w:rsidR="008B12F4" w:rsidRPr="00B5351F" w14:paraId="3B1F4A6C" w14:textId="77777777" w:rsidTr="00E24C12">
        <w:trPr>
          <w:trHeight w:val="2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4270" w14:textId="78E0414B" w:rsidR="008B12F4" w:rsidRPr="008B12F4" w:rsidRDefault="008B12F4" w:rsidP="00A57CA0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bCs/>
                <w:sz w:val="32"/>
                <w:szCs w:val="32"/>
              </w:rPr>
              <w:t>4.1, 4.2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F86" w14:textId="4CCCDE63" w:rsidR="008B12F4" w:rsidRPr="008B12F4" w:rsidRDefault="008B12F4" w:rsidP="00A57CA0">
            <w:pPr>
              <w:rPr>
                <w:rFonts w:ascii="TH Sarabun New" w:hAnsi="TH Sarabun New" w:cs="TH Sarabun New"/>
                <w:b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b/>
                <w:sz w:val="32"/>
                <w:szCs w:val="32"/>
                <w:cs/>
              </w:rPr>
              <w:t xml:space="preserve">การนำเสนอ </w:t>
            </w:r>
            <w:r w:rsidRPr="008B12F4">
              <w:rPr>
                <w:rFonts w:ascii="TH Sarabun New" w:hAnsi="TH Sarabun New" w:cs="TH Sarabun New" w:hint="cs"/>
                <w:b/>
                <w:sz w:val="32"/>
                <w:szCs w:val="32"/>
              </w:rPr>
              <w:t>Project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B38A" w14:textId="79120DFE" w:rsidR="008B12F4" w:rsidRPr="008B12F4" w:rsidRDefault="008B12F4" w:rsidP="00A57CA0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/>
                <w:bCs/>
                <w:sz w:val="32"/>
                <w:szCs w:val="32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A97F" w14:textId="43D296EA" w:rsidR="008B12F4" w:rsidRPr="008B12F4" w:rsidRDefault="008B12F4" w:rsidP="006A18B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30%</w:t>
            </w:r>
          </w:p>
        </w:tc>
      </w:tr>
    </w:tbl>
    <w:p w14:paraId="7B3D38CF" w14:textId="77777777" w:rsidR="008B12F4" w:rsidRDefault="008B12F4" w:rsidP="008B12F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4D5B62" w14:textId="76B9657E" w:rsidR="00A57CA0" w:rsidRPr="008B12F4" w:rsidRDefault="008B12F4" w:rsidP="00A57CA0">
      <w:pPr>
        <w:rPr>
          <w:rFonts w:ascii="TH SarabunPSK" w:hAnsi="TH SarabunPSK" w:cs="TH SarabunPSK"/>
          <w:b/>
          <w:bCs/>
          <w:sz w:val="32"/>
          <w:szCs w:val="32"/>
        </w:rPr>
      </w:pPr>
      <w:r w:rsidRPr="002A025E">
        <w:rPr>
          <w:rFonts w:ascii="TH SarabunPSK" w:hAnsi="TH SarabunPSK" w:cs="TH SarabunPSK"/>
          <w:b/>
          <w:bCs/>
          <w:sz w:val="32"/>
          <w:szCs w:val="32"/>
          <w:cs/>
        </w:rPr>
        <w:t>เงื่อนไขการประเมินผลเพิ่มเติม</w:t>
      </w:r>
    </w:p>
    <w:p w14:paraId="05B027DF" w14:textId="64C73744" w:rsidR="006A18BB" w:rsidRDefault="006A18BB" w:rsidP="006A18BB">
      <w:pPr>
        <w:pStyle w:val="ListParagraph"/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 w:rsidRPr="00B5351F">
        <w:rPr>
          <w:rFonts w:ascii="TH Sarabun New" w:hAnsi="TH Sarabun New" w:cs="TH Sarabun New" w:hint="cs"/>
          <w:sz w:val="32"/>
          <w:szCs w:val="32"/>
          <w:cs/>
        </w:rPr>
        <w:t xml:space="preserve">ผู้เรียนที่ขาดเรียนเกินกว่า </w:t>
      </w:r>
      <w:r w:rsidRPr="00B5351F">
        <w:rPr>
          <w:rFonts w:ascii="TH Sarabun New" w:hAnsi="TH Sarabun New" w:cs="TH Sarabun New" w:hint="cs"/>
          <w:sz w:val="32"/>
          <w:szCs w:val="32"/>
        </w:rPr>
        <w:t>80%</w:t>
      </w:r>
      <w:r w:rsidRPr="00B5351F">
        <w:rPr>
          <w:rFonts w:ascii="TH Sarabun New" w:hAnsi="TH Sarabun New" w:cs="TH Sarabun New" w:hint="cs"/>
          <w:sz w:val="32"/>
          <w:szCs w:val="32"/>
          <w:cs/>
        </w:rPr>
        <w:t xml:space="preserve"> ถือว่าหมดสิทธิ์สอบ</w:t>
      </w:r>
    </w:p>
    <w:p w14:paraId="790F6410" w14:textId="6878A9E0" w:rsidR="00654432" w:rsidRDefault="00654432" w:rsidP="006A18BB">
      <w:pPr>
        <w:pStyle w:val="ListParagraph"/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จับกลุ่มเพื่อสอบ</w:t>
      </w:r>
      <w:r w:rsidR="008E5585">
        <w:rPr>
          <w:rFonts w:ascii="TH Sarabun New" w:hAnsi="TH Sarabun New" w:cs="TH Sarabun New" w:hint="cs"/>
          <w:sz w:val="32"/>
          <w:szCs w:val="32"/>
          <w:cs/>
        </w:rPr>
        <w:t>ปฏิบัติ</w:t>
      </w:r>
      <w:r>
        <w:rPr>
          <w:rFonts w:ascii="TH Sarabun New" w:hAnsi="TH Sarabun New" w:cs="TH Sarabun New" w:hint="cs"/>
          <w:sz w:val="32"/>
          <w:szCs w:val="32"/>
          <w:cs/>
        </w:rPr>
        <w:t>กลางภาคและปลายภาค</w:t>
      </w:r>
    </w:p>
    <w:p w14:paraId="56AA602C" w14:textId="46936BE3" w:rsidR="00B23735" w:rsidRDefault="00B23735" w:rsidP="006A18BB">
      <w:pPr>
        <w:pStyle w:val="ListParagraph"/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นักศึกษาที่ขาดสอบปลายภาคจะไม่ผ่านรายวิชา</w:t>
      </w:r>
    </w:p>
    <w:p w14:paraId="5D43F964" w14:textId="210106FE" w:rsidR="007A3209" w:rsidRPr="00B5351F" w:rsidRDefault="007A3209" w:rsidP="006A18BB">
      <w:pPr>
        <w:pStyle w:val="ListParagraph"/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นักศึกษาต้องได้คะแนนกลางภาคและปลายภาครวมกันตั้งแต่ </w:t>
      </w:r>
      <w:r>
        <w:rPr>
          <w:rFonts w:ascii="TH Sarabun New" w:hAnsi="TH Sarabun New" w:cs="TH Sarabun New"/>
          <w:sz w:val="32"/>
          <w:szCs w:val="32"/>
        </w:rPr>
        <w:t>1.5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คะแนนขึ้นไป </w:t>
      </w:r>
      <w:r>
        <w:rPr>
          <w:rFonts w:ascii="TH Sarabun New" w:hAnsi="TH Sarabun New" w:cs="TH Sarabun New"/>
          <w:sz w:val="32"/>
          <w:szCs w:val="32"/>
        </w:rPr>
        <w:t>(5%)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ถึงจะผ่านรายวิชา</w:t>
      </w:r>
    </w:p>
    <w:p w14:paraId="1B439432" w14:textId="5B6C0FDA" w:rsidR="006A18BB" w:rsidRPr="00B5351F" w:rsidRDefault="006A18BB" w:rsidP="006A18BB">
      <w:pPr>
        <w:pStyle w:val="ListParagraph"/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 w:rsidRPr="00B5351F">
        <w:rPr>
          <w:rFonts w:ascii="TH Sarabun New" w:hAnsi="TH Sarabun New" w:cs="TH Sarabun New" w:hint="cs"/>
          <w:sz w:val="32"/>
          <w:szCs w:val="32"/>
          <w:cs/>
        </w:rPr>
        <w:t>ตัดเกรดอิงเกณฑ์</w:t>
      </w:r>
    </w:p>
    <w:p w14:paraId="2CB7A4A8" w14:textId="77777777" w:rsidR="00A57CA0" w:rsidRPr="00B5351F" w:rsidRDefault="00A57CA0" w:rsidP="00A57CA0">
      <w:pPr>
        <w:jc w:val="center"/>
        <w:outlineLvl w:val="4"/>
        <w:rPr>
          <w:rFonts w:ascii="TH Sarabun New" w:hAnsi="TH Sarabun New" w:cs="TH Sarabun New"/>
          <w:b/>
          <w:bCs/>
          <w:sz w:val="32"/>
          <w:szCs w:val="32"/>
          <w:lang w:val="x-none" w:eastAsia="x-none"/>
        </w:rPr>
      </w:pPr>
    </w:p>
    <w:tbl>
      <w:tblPr>
        <w:tblStyle w:val="TableGrid"/>
        <w:tblW w:w="4668" w:type="dxa"/>
        <w:jc w:val="center"/>
        <w:tblLook w:val="04A0" w:firstRow="1" w:lastRow="0" w:firstColumn="1" w:lastColumn="0" w:noHBand="0" w:noVBand="1"/>
      </w:tblPr>
      <w:tblGrid>
        <w:gridCol w:w="1762"/>
        <w:gridCol w:w="2906"/>
      </w:tblGrid>
      <w:tr w:rsidR="00B5351F" w:rsidRPr="00B5351F" w14:paraId="6D56D0A4" w14:textId="77777777" w:rsidTr="00B5351F">
        <w:trPr>
          <w:trHeight w:val="453"/>
          <w:jc w:val="center"/>
        </w:trPr>
        <w:tc>
          <w:tcPr>
            <w:tcW w:w="1762" w:type="dxa"/>
            <w:hideMark/>
          </w:tcPr>
          <w:p w14:paraId="4FC6C6C7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x-none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lang w:eastAsia="x-none"/>
              </w:rPr>
              <w:t>Grade</w:t>
            </w:r>
          </w:p>
        </w:tc>
        <w:tc>
          <w:tcPr>
            <w:tcW w:w="2906" w:type="dxa"/>
            <w:hideMark/>
          </w:tcPr>
          <w:p w14:paraId="17C4A0BA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b/>
                <w:bCs/>
                <w:sz w:val="32"/>
                <w:szCs w:val="32"/>
                <w:lang w:eastAsia="x-none"/>
              </w:rPr>
              <w:t>Range of scores (100)</w:t>
            </w:r>
          </w:p>
        </w:tc>
      </w:tr>
      <w:tr w:rsidR="00B5351F" w:rsidRPr="00B5351F" w14:paraId="6E66BACC" w14:textId="77777777" w:rsidTr="00B5351F">
        <w:trPr>
          <w:trHeight w:val="310"/>
          <w:jc w:val="center"/>
        </w:trPr>
        <w:tc>
          <w:tcPr>
            <w:tcW w:w="1762" w:type="dxa"/>
            <w:hideMark/>
          </w:tcPr>
          <w:p w14:paraId="368F11F3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A</w:t>
            </w:r>
          </w:p>
        </w:tc>
        <w:tc>
          <w:tcPr>
            <w:tcW w:w="2906" w:type="dxa"/>
            <w:hideMark/>
          </w:tcPr>
          <w:p w14:paraId="29B0602F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80-100</w:t>
            </w:r>
          </w:p>
        </w:tc>
      </w:tr>
      <w:tr w:rsidR="00B5351F" w:rsidRPr="00B5351F" w14:paraId="4FA878BE" w14:textId="77777777" w:rsidTr="00B5351F">
        <w:trPr>
          <w:trHeight w:val="301"/>
          <w:jc w:val="center"/>
        </w:trPr>
        <w:tc>
          <w:tcPr>
            <w:tcW w:w="1762" w:type="dxa"/>
            <w:hideMark/>
          </w:tcPr>
          <w:p w14:paraId="76190823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B+</w:t>
            </w:r>
          </w:p>
        </w:tc>
        <w:tc>
          <w:tcPr>
            <w:tcW w:w="2906" w:type="dxa"/>
            <w:hideMark/>
          </w:tcPr>
          <w:p w14:paraId="395A1370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75-79</w:t>
            </w:r>
          </w:p>
        </w:tc>
      </w:tr>
      <w:tr w:rsidR="00B5351F" w:rsidRPr="00B5351F" w14:paraId="5B6835D1" w14:textId="77777777" w:rsidTr="00B5351F">
        <w:trPr>
          <w:trHeight w:val="310"/>
          <w:jc w:val="center"/>
        </w:trPr>
        <w:tc>
          <w:tcPr>
            <w:tcW w:w="1762" w:type="dxa"/>
            <w:hideMark/>
          </w:tcPr>
          <w:p w14:paraId="0D2CEEB0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B</w:t>
            </w:r>
          </w:p>
        </w:tc>
        <w:tc>
          <w:tcPr>
            <w:tcW w:w="2906" w:type="dxa"/>
            <w:hideMark/>
          </w:tcPr>
          <w:p w14:paraId="0FCD8B5D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70-74</w:t>
            </w:r>
          </w:p>
        </w:tc>
      </w:tr>
      <w:tr w:rsidR="00B5351F" w:rsidRPr="00B5351F" w14:paraId="380103D5" w14:textId="77777777" w:rsidTr="00B5351F">
        <w:trPr>
          <w:trHeight w:val="301"/>
          <w:jc w:val="center"/>
        </w:trPr>
        <w:tc>
          <w:tcPr>
            <w:tcW w:w="1762" w:type="dxa"/>
            <w:hideMark/>
          </w:tcPr>
          <w:p w14:paraId="47E57442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C+</w:t>
            </w:r>
          </w:p>
        </w:tc>
        <w:tc>
          <w:tcPr>
            <w:tcW w:w="2906" w:type="dxa"/>
            <w:hideMark/>
          </w:tcPr>
          <w:p w14:paraId="48A9DFF1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65-69</w:t>
            </w:r>
          </w:p>
        </w:tc>
      </w:tr>
      <w:tr w:rsidR="00B5351F" w:rsidRPr="00B5351F" w14:paraId="61CBB91A" w14:textId="77777777" w:rsidTr="00B5351F">
        <w:trPr>
          <w:trHeight w:val="310"/>
          <w:jc w:val="center"/>
        </w:trPr>
        <w:tc>
          <w:tcPr>
            <w:tcW w:w="1762" w:type="dxa"/>
            <w:hideMark/>
          </w:tcPr>
          <w:p w14:paraId="19FCCFB5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C</w:t>
            </w:r>
          </w:p>
        </w:tc>
        <w:tc>
          <w:tcPr>
            <w:tcW w:w="2906" w:type="dxa"/>
            <w:hideMark/>
          </w:tcPr>
          <w:p w14:paraId="12B9179E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60-64</w:t>
            </w:r>
          </w:p>
        </w:tc>
      </w:tr>
      <w:tr w:rsidR="00B5351F" w:rsidRPr="00B5351F" w14:paraId="49874F79" w14:textId="77777777" w:rsidTr="00B5351F">
        <w:trPr>
          <w:trHeight w:val="301"/>
          <w:jc w:val="center"/>
        </w:trPr>
        <w:tc>
          <w:tcPr>
            <w:tcW w:w="1762" w:type="dxa"/>
            <w:hideMark/>
          </w:tcPr>
          <w:p w14:paraId="5F88F6D5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D+</w:t>
            </w:r>
          </w:p>
        </w:tc>
        <w:tc>
          <w:tcPr>
            <w:tcW w:w="2906" w:type="dxa"/>
            <w:hideMark/>
          </w:tcPr>
          <w:p w14:paraId="247221CC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55-59</w:t>
            </w:r>
          </w:p>
        </w:tc>
      </w:tr>
      <w:tr w:rsidR="00B5351F" w:rsidRPr="00B5351F" w14:paraId="12BE9B69" w14:textId="77777777" w:rsidTr="00B5351F">
        <w:trPr>
          <w:trHeight w:val="310"/>
          <w:jc w:val="center"/>
        </w:trPr>
        <w:tc>
          <w:tcPr>
            <w:tcW w:w="1762" w:type="dxa"/>
            <w:hideMark/>
          </w:tcPr>
          <w:p w14:paraId="6700AFEB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D</w:t>
            </w:r>
          </w:p>
        </w:tc>
        <w:tc>
          <w:tcPr>
            <w:tcW w:w="2906" w:type="dxa"/>
            <w:hideMark/>
          </w:tcPr>
          <w:p w14:paraId="2069B7D8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50-54</w:t>
            </w:r>
          </w:p>
        </w:tc>
      </w:tr>
      <w:tr w:rsidR="00B5351F" w:rsidRPr="00B5351F" w14:paraId="12018377" w14:textId="77777777" w:rsidTr="00B5351F">
        <w:trPr>
          <w:trHeight w:val="310"/>
          <w:jc w:val="center"/>
        </w:trPr>
        <w:tc>
          <w:tcPr>
            <w:tcW w:w="1762" w:type="dxa"/>
            <w:hideMark/>
          </w:tcPr>
          <w:p w14:paraId="355CB8A1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F</w:t>
            </w:r>
          </w:p>
        </w:tc>
        <w:tc>
          <w:tcPr>
            <w:tcW w:w="2906" w:type="dxa"/>
            <w:hideMark/>
          </w:tcPr>
          <w:p w14:paraId="4123B5C8" w14:textId="77777777" w:rsidR="00B5351F" w:rsidRPr="00B5351F" w:rsidRDefault="00B5351F" w:rsidP="00B5351F">
            <w:pPr>
              <w:jc w:val="center"/>
              <w:outlineLvl w:val="4"/>
              <w:rPr>
                <w:rFonts w:ascii="TH Sarabun New" w:hAnsi="TH Sarabun New" w:cs="TH Sarabun New"/>
                <w:sz w:val="32"/>
                <w:szCs w:val="32"/>
                <w:cs/>
                <w:lang w:val="x-none" w:eastAsia="x-none"/>
              </w:rPr>
            </w:pPr>
            <w:r w:rsidRPr="00B5351F">
              <w:rPr>
                <w:rFonts w:ascii="TH Sarabun New" w:hAnsi="TH Sarabun New" w:cs="TH Sarabun New" w:hint="cs"/>
                <w:sz w:val="32"/>
                <w:szCs w:val="32"/>
                <w:lang w:eastAsia="x-none"/>
              </w:rPr>
              <w:t>0-49</w:t>
            </w:r>
          </w:p>
        </w:tc>
      </w:tr>
    </w:tbl>
    <w:p w14:paraId="64CBCE6B" w14:textId="77777777" w:rsidR="008B12F4" w:rsidRPr="008B12F4" w:rsidRDefault="008B12F4" w:rsidP="008B12F4">
      <w:pPr>
        <w:tabs>
          <w:tab w:val="left" w:pos="360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8B12F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</w:rPr>
        <w:lastRenderedPageBreak/>
        <w:t>3.</w:t>
      </w:r>
      <w:r w:rsidRPr="008B12F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</w:rPr>
        <w:tab/>
      </w:r>
      <w:r w:rsidRPr="008B12F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 xml:space="preserve">ความสอดคล้อง </w:t>
      </w:r>
      <w:r w:rsidRPr="008B12F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</w:rPr>
        <w:t xml:space="preserve">Course Learning Outcome (CLOs) </w:t>
      </w:r>
      <w:r w:rsidRPr="008B12F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กับผลลัพธ์การเรียนรู้</w:t>
      </w:r>
    </w:p>
    <w:p w14:paraId="0DE4F1EB" w14:textId="77777777" w:rsidR="008B12F4" w:rsidRPr="008B12F4" w:rsidRDefault="008B12F4" w:rsidP="008B12F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B12F4" w:rsidRPr="008B12F4" w14:paraId="79CCCA7A" w14:textId="77777777" w:rsidTr="008F1FDE">
        <w:tc>
          <w:tcPr>
            <w:tcW w:w="3652" w:type="dxa"/>
            <w:vMerge w:val="restart"/>
            <w:shd w:val="clear" w:color="auto" w:fill="auto"/>
            <w:vAlign w:val="center"/>
          </w:tcPr>
          <w:p w14:paraId="23217E98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0245DD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1.</w:t>
            </w: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D3F156A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2.</w:t>
            </w: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ทักษะ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8254D16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3.</w:t>
            </w: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A0B2D11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4.</w:t>
            </w: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ลักษณะบุคคล</w:t>
            </w:r>
          </w:p>
        </w:tc>
      </w:tr>
      <w:tr w:rsidR="008B12F4" w:rsidRPr="008B12F4" w14:paraId="775B8736" w14:textId="77777777" w:rsidTr="008F1FDE">
        <w:tc>
          <w:tcPr>
            <w:tcW w:w="3652" w:type="dxa"/>
            <w:vMerge/>
            <w:shd w:val="clear" w:color="auto" w:fill="auto"/>
          </w:tcPr>
          <w:p w14:paraId="40809A57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20ADC45D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14:paraId="4552E592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1.2</w:t>
            </w:r>
          </w:p>
        </w:tc>
        <w:tc>
          <w:tcPr>
            <w:tcW w:w="708" w:type="dxa"/>
            <w:shd w:val="clear" w:color="auto" w:fill="auto"/>
          </w:tcPr>
          <w:p w14:paraId="183DFE50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14:paraId="1D520899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709" w:type="dxa"/>
            <w:shd w:val="clear" w:color="auto" w:fill="auto"/>
          </w:tcPr>
          <w:p w14:paraId="6F209EA2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14:paraId="5172B0E0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3.2</w:t>
            </w:r>
          </w:p>
        </w:tc>
        <w:tc>
          <w:tcPr>
            <w:tcW w:w="708" w:type="dxa"/>
            <w:shd w:val="clear" w:color="auto" w:fill="auto"/>
          </w:tcPr>
          <w:p w14:paraId="37F85D2A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4.1</w:t>
            </w:r>
          </w:p>
        </w:tc>
        <w:tc>
          <w:tcPr>
            <w:tcW w:w="709" w:type="dxa"/>
            <w:shd w:val="clear" w:color="auto" w:fill="auto"/>
          </w:tcPr>
          <w:p w14:paraId="4E1ADB4A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4.2</w:t>
            </w:r>
          </w:p>
        </w:tc>
      </w:tr>
      <w:tr w:rsidR="008B12F4" w:rsidRPr="008B12F4" w14:paraId="104E0D55" w14:textId="77777777" w:rsidTr="008F1FDE">
        <w:tc>
          <w:tcPr>
            <w:tcW w:w="3652" w:type="dxa"/>
            <w:shd w:val="clear" w:color="auto" w:fill="auto"/>
          </w:tcPr>
          <w:p w14:paraId="0D5F20F3" w14:textId="52AEE58E" w:rsidR="008B12F4" w:rsidRPr="002871DC" w:rsidRDefault="008B12F4" w:rsidP="008B12F4">
            <w:pPr>
              <w:rPr>
                <w:rFonts w:ascii="TH Sarabun New" w:hAnsi="TH Sarabun New" w:cs="TH Sarabun New"/>
                <w:sz w:val="32"/>
                <w:szCs w:val="32"/>
                <w:lang w:val="en-TH"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 xml:space="preserve">CLO 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อธิบายฟิสิกส์ที่เกี่ยวข้องกับการทดลองแต่ละการทดลองได้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7FC732" w14:textId="4E4AE0F5" w:rsidR="008B12F4" w:rsidRPr="008B12F4" w:rsidRDefault="0055298F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09967D" w14:textId="3B16B958" w:rsidR="008B12F4" w:rsidRPr="008B12F4" w:rsidRDefault="0055298F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DF24A2" w14:textId="0204ACA7" w:rsidR="008B12F4" w:rsidRPr="008B12F4" w:rsidRDefault="0055298F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D31EC" w14:textId="6E93F4E8" w:rsidR="008B12F4" w:rsidRPr="008B12F4" w:rsidRDefault="0055298F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C0E0C3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7B4AE5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F4F38F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30698D" w14:textId="77777777" w:rsidR="008B12F4" w:rsidRPr="008B12F4" w:rsidRDefault="008B12F4" w:rsidP="008F1FDE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5298F" w:rsidRPr="008B12F4" w14:paraId="580B6FF5" w14:textId="77777777" w:rsidTr="008F1FDE">
        <w:tc>
          <w:tcPr>
            <w:tcW w:w="3652" w:type="dxa"/>
            <w:shd w:val="clear" w:color="auto" w:fill="auto"/>
          </w:tcPr>
          <w:p w14:paraId="1D6237D1" w14:textId="17B06681" w:rsidR="0055298F" w:rsidRPr="008B12F4" w:rsidRDefault="0055298F" w:rsidP="0055298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 xml:space="preserve">CLO 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พัฒนาชิ้นงานต้นแบบ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(Prototype)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ที่สามารถแก้ไขปัญหาอย่างง่ายในชีวิตประจำวันได้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420C5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6A0939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F09982" w14:textId="70316B6B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E0D34" w14:textId="4FD2F458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8D8331" w14:textId="736D000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EEE005" w14:textId="428B41ED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14E4F9" w14:textId="3D424B90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11765" w14:textId="0E67AF48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tr w:rsidR="0055298F" w:rsidRPr="008B12F4" w14:paraId="074C95AC" w14:textId="77777777" w:rsidTr="008F1FDE">
        <w:tc>
          <w:tcPr>
            <w:tcW w:w="3652" w:type="dxa"/>
            <w:shd w:val="clear" w:color="auto" w:fill="auto"/>
          </w:tcPr>
          <w:p w14:paraId="49D2E3FE" w14:textId="518B5F91" w:rsidR="0055298F" w:rsidRPr="008B12F4" w:rsidRDefault="0055298F" w:rsidP="0055298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 xml:space="preserve">CLO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3</w:t>
            </w: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 xml:space="preserve"> </w:t>
            </w:r>
            <w:r w:rsidRPr="00183546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ทำการทดลองโดยใช้เครื่องมือ อุปกรณ์ และวัสดุทางวิทยาศาสตร์เพื่องานวิชาการด้านฟิสิกส์ได้อย่างถูกต้องแม่นยำตามวัตถุประสงค์ของงาน และปลอดภัยตามมาตรฐานห้องปฏิบัติการ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8166E2" w14:textId="34EFC555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54BD41" w14:textId="2EE57D8D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ED0F39" w14:textId="350E493D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6DE8C7" w14:textId="001C79CA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809DC" w14:textId="142309E1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EF2898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F529BC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4ED4F5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5298F" w:rsidRPr="008B12F4" w14:paraId="4C4A0567" w14:textId="77777777" w:rsidTr="008F1FDE">
        <w:tc>
          <w:tcPr>
            <w:tcW w:w="3652" w:type="dxa"/>
            <w:shd w:val="clear" w:color="auto" w:fill="auto"/>
          </w:tcPr>
          <w:p w14:paraId="107039DF" w14:textId="227FC078" w:rsidR="0055298F" w:rsidRPr="008B12F4" w:rsidRDefault="0055298F" w:rsidP="0055298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 xml:space="preserve">CLO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 </w:t>
            </w:r>
            <w:r w:rsidRPr="007356E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วิเคราะห์และแปลผลข้อมูลจากการทดลองฟิสิกส์ได้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8CDCB" w14:textId="5D5AA57A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ABBDEA" w14:textId="28149C66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17354" w14:textId="37D8BFE6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235A2" w14:textId="114699DF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052B5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51AED7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AD33B7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A5C382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5298F" w:rsidRPr="008B12F4" w14:paraId="020EDE33" w14:textId="77777777" w:rsidTr="008F1FDE">
        <w:tc>
          <w:tcPr>
            <w:tcW w:w="3652" w:type="dxa"/>
            <w:shd w:val="clear" w:color="auto" w:fill="auto"/>
          </w:tcPr>
          <w:p w14:paraId="447C2025" w14:textId="2C307B47" w:rsidR="0055298F" w:rsidRPr="008B12F4" w:rsidRDefault="0055298F" w:rsidP="0055298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 xml:space="preserve">CLO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5 </w:t>
            </w:r>
            <w:r w:rsidRPr="007356EF">
              <w:rPr>
                <w:rFonts w:ascii="TH Sarabun New" w:hAnsi="TH Sarabun New" w:cs="TH Sarabun New"/>
                <w:sz w:val="32"/>
                <w:szCs w:val="32"/>
                <w:cs/>
              </w:rPr>
              <w:t>ประยุกต์ใช้เทคโนโลยีในการแก้ปัญหาที่เกิดขึ้นขณะทำการทดลอง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หรือโครงงาน</w:t>
            </w:r>
            <w:r w:rsidRPr="007356EF">
              <w:rPr>
                <w:rFonts w:ascii="TH Sarabun New" w:hAnsi="TH Sarabun New" w:cs="TH Sarabun New"/>
                <w:sz w:val="32"/>
                <w:szCs w:val="32"/>
                <w:cs/>
              </w:rPr>
              <w:t>ได้อย่างเหมาะสมและมีประสิทธิภาพ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E9F46B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52A9EC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4DC901" w14:textId="61031EFF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51863" w14:textId="7FDEC636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254C75" w14:textId="2ABBA232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F2EAB7" w14:textId="772A3EE4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232987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FCD89D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5298F" w:rsidRPr="008B12F4" w14:paraId="020F5A39" w14:textId="77777777" w:rsidTr="008F1FDE">
        <w:tc>
          <w:tcPr>
            <w:tcW w:w="3652" w:type="dxa"/>
            <w:shd w:val="clear" w:color="auto" w:fill="auto"/>
          </w:tcPr>
          <w:p w14:paraId="797D28B0" w14:textId="5A3B0EE0" w:rsidR="0055298F" w:rsidRPr="008B12F4" w:rsidRDefault="0055298F" w:rsidP="0055298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 xml:space="preserve">CLO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6 </w:t>
            </w:r>
            <w:r w:rsidRPr="0092651C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ระเบียบวินัย ตรงต่อเวลา และรับผิดต่อตนเองและสังคม โดยปฏิบัติตนเป็นสมาชิกที่ดีของกลุ่ม แสดงบทบาทผู้นำและผู้ตามได้ถูกต้องตามสถานการณ์ เคารพในกฎระเบียบของสังคม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ED841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0B1A3D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FA9430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13E335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004624" w14:textId="28B71EF2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bCs/>
                <w:color w:val="000000" w:themeColor="text1"/>
                <w:sz w:val="30"/>
                <w:szCs w:val="30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8F9D68" w14:textId="267D0A26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967FD0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B23105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5298F" w:rsidRPr="008B12F4" w14:paraId="1167BC0C" w14:textId="77777777" w:rsidTr="008F1FDE">
        <w:tc>
          <w:tcPr>
            <w:tcW w:w="3652" w:type="dxa"/>
            <w:shd w:val="clear" w:color="auto" w:fill="auto"/>
          </w:tcPr>
          <w:p w14:paraId="77A6861D" w14:textId="5CC9E496" w:rsidR="0055298F" w:rsidRPr="008B12F4" w:rsidRDefault="0055298F" w:rsidP="0055298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 xml:space="preserve">CLO </w:t>
            </w: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7 </w:t>
            </w:r>
            <w:r w:rsidRPr="0092651C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มีความรับผิดชอบในงานที่ได้รับมอบหมาย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3FAE6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6D26D7" w14:textId="77777777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77E56B" w14:textId="21D26A92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8EF25" w14:textId="62168906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B3DE6" w14:textId="04ADCADD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B28A20" w14:textId="00D19E2D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69EB48" w14:textId="0F09720A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3F417" w14:textId="16060A9B" w:rsidR="0055298F" w:rsidRPr="008B12F4" w:rsidRDefault="0055298F" w:rsidP="0055298F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B12F4">
              <w:rPr>
                <w:rFonts w:ascii="TH Sarabun New" w:hAnsi="TH Sarabun New" w:cs="TH Sarabun New" w:hint="cs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</w:tbl>
    <w:p w14:paraId="3299E9AF" w14:textId="77777777" w:rsidR="007D7D11" w:rsidRDefault="007D7D11" w:rsidP="008B12F4">
      <w:pPr>
        <w:outlineLvl w:val="4"/>
        <w:rPr>
          <w:rFonts w:ascii="TH Sarabun New" w:hAnsi="TH Sarabun New" w:cs="TH Sarabun New"/>
          <w:b/>
          <w:bCs/>
          <w:sz w:val="32"/>
          <w:szCs w:val="32"/>
          <w:lang w:val="x-none" w:eastAsia="x-none"/>
        </w:rPr>
      </w:pPr>
    </w:p>
    <w:p w14:paraId="2E60DCAA" w14:textId="77777777" w:rsidR="008B12F4" w:rsidRDefault="008B12F4" w:rsidP="008B12F4">
      <w:pPr>
        <w:outlineLvl w:val="4"/>
        <w:rPr>
          <w:rFonts w:ascii="TH Sarabun New" w:hAnsi="TH Sarabun New" w:cs="TH Sarabun New"/>
          <w:b/>
          <w:bCs/>
          <w:sz w:val="32"/>
          <w:szCs w:val="32"/>
          <w:lang w:val="x-none" w:eastAsia="x-none"/>
        </w:rPr>
      </w:pPr>
    </w:p>
    <w:p w14:paraId="25AB16C7" w14:textId="77777777" w:rsidR="00A57CA0" w:rsidRPr="00B5351F" w:rsidRDefault="00A57CA0" w:rsidP="00A57CA0">
      <w:pPr>
        <w:jc w:val="center"/>
        <w:outlineLvl w:val="4"/>
        <w:rPr>
          <w:rFonts w:ascii="TH Sarabun New" w:hAnsi="TH Sarabun New" w:cs="TH Sarabun New"/>
          <w:b/>
          <w:bCs/>
          <w:sz w:val="32"/>
          <w:szCs w:val="32"/>
          <w:cs/>
          <w:lang w:val="x-none" w:eastAsia="x-none"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  <w:lang w:val="x-none" w:eastAsia="x-none"/>
        </w:rPr>
        <w:lastRenderedPageBreak/>
        <w:t>หมวดที่ 5 ทรัพยากรประกอบการเรียนการสอน</w:t>
      </w:r>
    </w:p>
    <w:p w14:paraId="0FB86900" w14:textId="30A0ED75" w:rsidR="007C564C" w:rsidRDefault="00A57CA0" w:rsidP="00F86BC5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</w:rPr>
        <w:t>1.</w:t>
      </w:r>
      <w:r w:rsidRPr="00B5351F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t>ตำราและเอกสารหลัก</w:t>
      </w:r>
    </w:p>
    <w:p w14:paraId="517D65CC" w14:textId="666F9B80" w:rsidR="00F86BC5" w:rsidRPr="007C564C" w:rsidRDefault="00F86BC5" w:rsidP="007C564C">
      <w:pPr>
        <w:ind w:left="1134" w:hanging="567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C564C">
        <w:rPr>
          <w:rFonts w:ascii="TH Sarabun New" w:hAnsi="TH Sarabun New" w:cs="TH Sarabun New" w:hint="cs"/>
          <w:sz w:val="32"/>
          <w:szCs w:val="32"/>
          <w:cs/>
        </w:rPr>
        <w:t>ดร.</w:t>
      </w:r>
      <w:proofErr w:type="spellStart"/>
      <w:r w:rsidRPr="007C564C">
        <w:rPr>
          <w:rFonts w:ascii="TH Sarabun New" w:hAnsi="TH Sarabun New" w:cs="TH Sarabun New" w:hint="cs"/>
          <w:sz w:val="32"/>
          <w:szCs w:val="32"/>
          <w:cs/>
        </w:rPr>
        <w:t>กฤตกร</w:t>
      </w:r>
      <w:proofErr w:type="spellEnd"/>
      <w:r w:rsidRPr="007C564C">
        <w:rPr>
          <w:rFonts w:ascii="TH Sarabun New" w:hAnsi="TH Sarabun New" w:cs="TH Sarabun New" w:hint="cs"/>
          <w:sz w:val="32"/>
          <w:szCs w:val="32"/>
          <w:cs/>
        </w:rPr>
        <w:t xml:space="preserve"> เจติยานนท์</w:t>
      </w:r>
      <w:r w:rsidRPr="007C564C">
        <w:rPr>
          <w:rFonts w:ascii="TH Sarabun New" w:hAnsi="TH Sarabun New" w:cs="TH Sarabun New"/>
          <w:sz w:val="32"/>
          <w:szCs w:val="32"/>
        </w:rPr>
        <w:t xml:space="preserve">, </w:t>
      </w:r>
      <w:r w:rsidRPr="007C564C">
        <w:rPr>
          <w:rFonts w:ascii="TH Sarabun New" w:hAnsi="TH Sarabun New" w:cs="TH Sarabun New" w:hint="cs"/>
          <w:sz w:val="32"/>
          <w:szCs w:val="32"/>
          <w:cs/>
        </w:rPr>
        <w:t>รศ.ดร.กาญจนา จันทร์ประเสริฐ</w:t>
      </w:r>
      <w:r w:rsidRPr="007C564C">
        <w:rPr>
          <w:rFonts w:ascii="TH Sarabun New" w:hAnsi="TH Sarabun New" w:cs="TH Sarabun New"/>
          <w:sz w:val="32"/>
          <w:szCs w:val="32"/>
        </w:rPr>
        <w:t xml:space="preserve">. </w:t>
      </w:r>
      <w:r w:rsidR="007C564C" w:rsidRPr="007C564C">
        <w:rPr>
          <w:rFonts w:ascii="TH Sarabun New" w:hAnsi="TH Sarabun New" w:cs="TH Sarabun New" w:hint="cs"/>
          <w:sz w:val="32"/>
          <w:szCs w:val="32"/>
          <w:cs/>
        </w:rPr>
        <w:t>ปฏ</w:t>
      </w:r>
      <w:r w:rsidR="007C564C">
        <w:rPr>
          <w:rFonts w:ascii="TH Sarabun New" w:hAnsi="TH Sarabun New" w:cs="TH Sarabun New" w:hint="cs"/>
          <w:sz w:val="32"/>
          <w:szCs w:val="32"/>
          <w:cs/>
        </w:rPr>
        <w:t>ิ</w:t>
      </w:r>
      <w:r w:rsidR="007C564C" w:rsidRPr="007C564C">
        <w:rPr>
          <w:rFonts w:ascii="TH Sarabun New" w:hAnsi="TH Sarabun New" w:cs="TH Sarabun New" w:hint="cs"/>
          <w:sz w:val="32"/>
          <w:szCs w:val="32"/>
          <w:cs/>
        </w:rPr>
        <w:t>บัติการฟิสิ</w:t>
      </w:r>
      <w:r w:rsidR="007C564C">
        <w:rPr>
          <w:rFonts w:ascii="TH Sarabun New" w:hAnsi="TH Sarabun New" w:cs="TH Sarabun New" w:hint="cs"/>
          <w:sz w:val="32"/>
          <w:szCs w:val="32"/>
          <w:cs/>
        </w:rPr>
        <w:t>กส์</w:t>
      </w:r>
      <w:r w:rsidR="007C564C" w:rsidRPr="007C564C">
        <w:rPr>
          <w:rFonts w:ascii="TH Sarabun New" w:hAnsi="TH Sarabun New" w:cs="TH Sarabun New" w:hint="cs"/>
          <w:sz w:val="32"/>
          <w:szCs w:val="32"/>
          <w:cs/>
        </w:rPr>
        <w:t>วิศวกรรม (</w:t>
      </w:r>
      <w:r w:rsidR="007C564C" w:rsidRPr="007C564C">
        <w:rPr>
          <w:rFonts w:ascii="TH Sarabun New" w:hAnsi="TH Sarabun New" w:cs="TH Sarabun New"/>
          <w:sz w:val="32"/>
          <w:szCs w:val="32"/>
        </w:rPr>
        <w:t>PHY117</w:t>
      </w:r>
      <w:r w:rsidR="007C564C" w:rsidRPr="007C564C">
        <w:rPr>
          <w:rFonts w:ascii="TH Sarabun New" w:hAnsi="TH Sarabun New" w:cs="TH Sarabun New" w:hint="cs"/>
          <w:sz w:val="32"/>
          <w:szCs w:val="32"/>
          <w:cs/>
        </w:rPr>
        <w:t>)</w:t>
      </w:r>
      <w:r w:rsidR="007C564C">
        <w:rPr>
          <w:rFonts w:ascii="TH Sarabun New" w:hAnsi="TH Sarabun New" w:cs="TH Sarabun New"/>
          <w:sz w:val="32"/>
          <w:szCs w:val="32"/>
        </w:rPr>
        <w:t xml:space="preserve">. </w:t>
      </w:r>
      <w:r w:rsidR="007C564C">
        <w:rPr>
          <w:rFonts w:ascii="TH Sarabun New" w:hAnsi="TH Sarabun New" w:cs="TH Sarabun New" w:hint="cs"/>
          <w:sz w:val="32"/>
          <w:szCs w:val="32"/>
          <w:cs/>
        </w:rPr>
        <w:t>หมาวิทยาลัยรังสิต</w:t>
      </w:r>
    </w:p>
    <w:p w14:paraId="01C46C1C" w14:textId="77777777" w:rsidR="007C564C" w:rsidRPr="00F86BC5" w:rsidRDefault="007C564C" w:rsidP="007C564C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2881475" w14:textId="77777777" w:rsidR="00A57CA0" w:rsidRDefault="00A57CA0" w:rsidP="00A57CA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</w:rPr>
        <w:t>2.</w:t>
      </w:r>
      <w:r w:rsidRPr="00B5351F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เอกสารและข้อมูลสำคัญ</w:t>
      </w:r>
    </w:p>
    <w:p w14:paraId="586991DB" w14:textId="4853336C" w:rsidR="00F86BC5" w:rsidRDefault="00F86BC5" w:rsidP="00F86BC5">
      <w:pPr>
        <w:ind w:firstLine="720"/>
        <w:rPr>
          <w:rFonts w:ascii="TH Sarabun New" w:hAnsi="TH Sarabun New" w:cs="TH Sarabun New"/>
          <w:sz w:val="32"/>
          <w:szCs w:val="32"/>
        </w:rPr>
      </w:pPr>
      <w:r w:rsidRPr="00B5351F">
        <w:rPr>
          <w:rFonts w:ascii="TH Sarabun New" w:hAnsi="TH Sarabun New" w:cs="TH Sarabun New" w:hint="cs"/>
          <w:sz w:val="32"/>
          <w:szCs w:val="32"/>
          <w:cs/>
        </w:rPr>
        <w:t>รศ.ดร.กาญจนา จันทร์ประเสริฐ ฟิสิกส์พื้นฐาน ภาคปฏิบัติ,</w:t>
      </w:r>
    </w:p>
    <w:p w14:paraId="650D607D" w14:textId="3AE88369" w:rsidR="00F86BC5" w:rsidRDefault="00F86BC5" w:rsidP="00F86BC5">
      <w:pPr>
        <w:ind w:firstLine="720"/>
        <w:rPr>
          <w:rFonts w:ascii="TH Sarabun New" w:hAnsi="TH Sarabun New" w:cs="TH Sarabun New"/>
          <w:sz w:val="32"/>
          <w:szCs w:val="32"/>
        </w:rPr>
      </w:pPr>
      <w:r w:rsidRPr="00B5351F">
        <w:rPr>
          <w:rFonts w:ascii="TH Sarabun New" w:hAnsi="TH Sarabun New" w:cs="TH Sarabun New" w:hint="cs"/>
          <w:sz w:val="32"/>
          <w:szCs w:val="32"/>
          <w:cs/>
        </w:rPr>
        <w:t>ผศ.เสมา สอนประสม ฟิสิกส์ ปฏิบัติการ1,</w:t>
      </w:r>
    </w:p>
    <w:p w14:paraId="4D3B84C2" w14:textId="597CCB45" w:rsidR="00F86BC5" w:rsidRPr="00B5351F" w:rsidRDefault="00F86BC5" w:rsidP="00F86BC5">
      <w:pPr>
        <w:ind w:firstLine="720"/>
        <w:rPr>
          <w:rFonts w:ascii="TH Sarabun New" w:hAnsi="TH Sarabun New" w:cs="TH Sarabun New"/>
          <w:sz w:val="32"/>
          <w:szCs w:val="32"/>
        </w:rPr>
      </w:pPr>
      <w:r w:rsidRPr="00B5351F">
        <w:rPr>
          <w:rFonts w:ascii="TH Sarabun New" w:hAnsi="TH Sarabun New" w:cs="TH Sarabun New" w:hint="cs"/>
          <w:sz w:val="32"/>
          <w:szCs w:val="32"/>
          <w:cs/>
        </w:rPr>
        <w:t>ปรียา อนุ</w:t>
      </w:r>
      <w:proofErr w:type="spellStart"/>
      <w:r w:rsidRPr="00B5351F">
        <w:rPr>
          <w:rFonts w:ascii="TH Sarabun New" w:hAnsi="TH Sarabun New" w:cs="TH Sarabun New" w:hint="cs"/>
          <w:sz w:val="32"/>
          <w:szCs w:val="32"/>
          <w:cs/>
        </w:rPr>
        <w:t>พงษ์</w:t>
      </w:r>
      <w:proofErr w:type="spellEnd"/>
      <w:r w:rsidRPr="00B5351F">
        <w:rPr>
          <w:rFonts w:ascii="TH Sarabun New" w:hAnsi="TH Sarabun New" w:cs="TH Sarabun New" w:hint="cs"/>
          <w:sz w:val="32"/>
          <w:szCs w:val="32"/>
          <w:cs/>
        </w:rPr>
        <w:t>องอาจ</w:t>
      </w:r>
      <w:r w:rsidRPr="00B5351F">
        <w:rPr>
          <w:rFonts w:ascii="TH Sarabun New" w:hAnsi="TH Sarabun New" w:cs="TH Sarabun New" w:hint="cs"/>
          <w:sz w:val="32"/>
          <w:szCs w:val="32"/>
          <w:lang w:bidi="ar-SA"/>
        </w:rPr>
        <w:t xml:space="preserve"> </w:t>
      </w:r>
      <w:r w:rsidRPr="00B5351F">
        <w:rPr>
          <w:rFonts w:ascii="TH Sarabun New" w:hAnsi="TH Sarabun New" w:cs="TH Sarabun New" w:hint="cs"/>
          <w:sz w:val="32"/>
          <w:szCs w:val="32"/>
          <w:cs/>
        </w:rPr>
        <w:t>ปฏิบัติการฟิสิกส์</w:t>
      </w:r>
      <w:r w:rsidR="008B12F4">
        <w:rPr>
          <w:rFonts w:ascii="TH Sarabun New" w:hAnsi="TH Sarabun New" w:cs="TH Sarabun New"/>
          <w:sz w:val="32"/>
          <w:szCs w:val="32"/>
        </w:rPr>
        <w:t>,</w:t>
      </w:r>
    </w:p>
    <w:p w14:paraId="396DC030" w14:textId="0CB7E8C8" w:rsidR="00A57CA0" w:rsidRDefault="00A57CA0" w:rsidP="00A57CA0">
      <w:pPr>
        <w:ind w:left="720"/>
        <w:jc w:val="thaiDistribute"/>
        <w:rPr>
          <w:rFonts w:ascii="TH Sarabun New" w:hAnsi="TH Sarabun New" w:cs="TH Sarabun New"/>
          <w:sz w:val="32"/>
          <w:szCs w:val="32"/>
          <w:lang w:bidi="ar-SA"/>
        </w:rPr>
      </w:pPr>
      <w:r w:rsidRPr="009B611A">
        <w:rPr>
          <w:rFonts w:ascii="TH Sarabun New" w:hAnsi="TH Sarabun New" w:cs="TH Sarabun New" w:hint="cs"/>
          <w:sz w:val="32"/>
          <w:szCs w:val="32"/>
        </w:rPr>
        <w:t>https://classroom.google.com</w:t>
      </w:r>
    </w:p>
    <w:p w14:paraId="535E875F" w14:textId="77777777" w:rsidR="00F86BC5" w:rsidRPr="009B611A" w:rsidRDefault="00F86BC5" w:rsidP="00A57CA0">
      <w:pPr>
        <w:ind w:left="720"/>
        <w:jc w:val="thaiDistribute"/>
        <w:rPr>
          <w:rFonts w:ascii="TH Sarabun New" w:hAnsi="TH Sarabun New" w:cs="TH Sarabun New"/>
          <w:sz w:val="32"/>
          <w:szCs w:val="32"/>
          <w:lang w:bidi="ar-SA"/>
        </w:rPr>
      </w:pPr>
    </w:p>
    <w:p w14:paraId="4272B566" w14:textId="59327AA7" w:rsidR="00A57CA0" w:rsidRPr="00B5351F" w:rsidRDefault="00A57CA0" w:rsidP="00B5351F">
      <w:pPr>
        <w:pStyle w:val="ListParagraph"/>
        <w:numPr>
          <w:ilvl w:val="0"/>
          <w:numId w:val="21"/>
        </w:numPr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เอกสารและข้อมูลแนะนำ</w:t>
      </w:r>
    </w:p>
    <w:p w14:paraId="06B1CA8D" w14:textId="59ACF24B" w:rsidR="00A57CA0" w:rsidRDefault="009B611A" w:rsidP="009B611A">
      <w:pPr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</w:p>
    <w:p w14:paraId="4E5A773B" w14:textId="77777777" w:rsidR="009B611A" w:rsidRDefault="009B611A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5BB9A4FB" w14:textId="77777777" w:rsidR="009B611A" w:rsidRDefault="009B611A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6D2CC572" w14:textId="77777777" w:rsidR="009B611A" w:rsidRDefault="009B611A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2C82D040" w14:textId="77777777" w:rsidR="009B611A" w:rsidRDefault="009B611A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7BCFD1B5" w14:textId="77777777" w:rsidR="009B611A" w:rsidRDefault="009B611A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7EF3CEE4" w14:textId="77777777" w:rsidR="009B611A" w:rsidRDefault="009B611A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57130450" w14:textId="77777777" w:rsidR="009B611A" w:rsidRDefault="009B611A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200B8243" w14:textId="77777777" w:rsidR="003D6EF8" w:rsidRDefault="003D6EF8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7B349F6D" w14:textId="77777777" w:rsidR="003D6EF8" w:rsidRDefault="003D6EF8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06BABB80" w14:textId="77777777" w:rsidR="003D6EF8" w:rsidRDefault="003D6EF8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5874940A" w14:textId="77777777" w:rsidR="003D6EF8" w:rsidRDefault="003D6EF8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0096E54C" w14:textId="77777777" w:rsidR="003D6EF8" w:rsidRDefault="003D6EF8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3FD65961" w14:textId="77777777" w:rsidR="003D6EF8" w:rsidRDefault="003D6EF8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4B2E6381" w14:textId="77777777" w:rsidR="003D6EF8" w:rsidRDefault="003D6EF8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62EC9C81" w14:textId="77777777" w:rsidR="003D6EF8" w:rsidRDefault="003D6EF8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00170998" w14:textId="77777777" w:rsidR="003D6EF8" w:rsidRDefault="003D6EF8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069EF44F" w14:textId="77777777" w:rsidR="009B611A" w:rsidRDefault="009B611A" w:rsidP="009B611A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6DB430C7" w14:textId="77777777" w:rsidR="00A57CA0" w:rsidRPr="00B5351F" w:rsidRDefault="00A57CA0" w:rsidP="00A57CA0">
      <w:pPr>
        <w:ind w:left="1440" w:firstLine="720"/>
        <w:rPr>
          <w:rFonts w:ascii="TH Sarabun New" w:hAnsi="TH Sarabun New" w:cs="TH Sarabun New"/>
          <w:b/>
          <w:bCs/>
          <w:sz w:val="32"/>
          <w:szCs w:val="32"/>
          <w:lang w:bidi="ar-SA"/>
        </w:rPr>
      </w:pP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หมวดที่ 6</w:t>
      </w:r>
      <w:r w:rsidRPr="00B5351F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Pr="00B5351F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5D23A08E" w14:textId="77777777" w:rsidR="008B12F4" w:rsidRDefault="008B12F4" w:rsidP="008B12F4">
      <w:pPr>
        <w:rPr>
          <w:rFonts w:ascii="TH Sarabun New" w:hAnsi="TH Sarabun New" w:cs="TH Sarabun New"/>
          <w:sz w:val="32"/>
          <w:szCs w:val="32"/>
          <w:lang w:bidi="ar-SA"/>
        </w:rPr>
      </w:pPr>
    </w:p>
    <w:p w14:paraId="20FDB130" w14:textId="77777777" w:rsidR="008B12F4" w:rsidRPr="008B12F4" w:rsidRDefault="008B12F4" w:rsidP="008B12F4">
      <w:pPr>
        <w:ind w:left="396" w:hanging="396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B12F4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 xml:space="preserve">1. </w:t>
      </w:r>
      <w:r w:rsidRPr="008B12F4">
        <w:rPr>
          <w:rFonts w:ascii="TH Sarabun New" w:hAnsi="TH Sarabun New" w:cs="TH Sarabun New" w:hint="cs"/>
          <w:b/>
          <w:bCs/>
          <w:sz w:val="32"/>
          <w:szCs w:val="32"/>
          <w:cs/>
        </w:rPr>
        <w:t>กลยุทธ์การประเมินประสิทธิผลกระบวนวิชาโดย</w:t>
      </w:r>
      <w:r w:rsidRPr="008B12F4">
        <w:rPr>
          <w:rFonts w:ascii="TH Sarabun New" w:hAnsi="TH Sarabun New" w:cs="TH Sarabun New" w:hint="cs"/>
          <w:b/>
          <w:bCs/>
          <w:vanish/>
          <w:sz w:val="32"/>
          <w:szCs w:val="32"/>
          <w:cs/>
        </w:rPr>
        <w:t xml:space="preserve">น      </w:t>
      </w:r>
      <w:r w:rsidRPr="008B12F4">
        <w:rPr>
          <w:rFonts w:ascii="TH Sarabun New" w:hAnsi="TH Sarabun New" w:cs="TH Sarabun New" w:hint="cs"/>
          <w:b/>
          <w:bCs/>
          <w:sz w:val="32"/>
          <w:szCs w:val="32"/>
          <w:cs/>
        </w:rPr>
        <w:t>นักศึกษา</w:t>
      </w:r>
    </w:p>
    <w:p w14:paraId="3F8344B8" w14:textId="788BB517" w:rsidR="008B12F4" w:rsidRPr="008B12F4" w:rsidRDefault="008B12F4" w:rsidP="008B12F4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sz w:val="32"/>
          <w:szCs w:val="32"/>
          <w:cs/>
        </w:rPr>
      </w:pPr>
      <w:r w:rsidRPr="006A7D4B">
        <w:rPr>
          <w:rFonts w:ascii="Wingdings" w:hAnsi="Wingdings" w:cs="TH Sarabun New"/>
          <w:color w:val="000000" w:themeColor="text1"/>
          <w:sz w:val="32"/>
          <w:szCs w:val="32"/>
        </w:rPr>
        <w:t>þ</w:t>
      </w:r>
      <w:r w:rsidRPr="008B12F4">
        <w:rPr>
          <w:rFonts w:ascii="TH Sarabun New" w:hAnsi="TH Sarabun New" w:cs="TH Sarabun New" w:hint="cs"/>
          <w:sz w:val="32"/>
          <w:szCs w:val="32"/>
        </w:rPr>
        <w:tab/>
      </w:r>
      <w:r w:rsidRPr="008B12F4">
        <w:rPr>
          <w:rFonts w:ascii="TH Sarabun New" w:hAnsi="TH Sarabun New" w:cs="TH Sarabun New" w:hint="cs"/>
          <w:sz w:val="32"/>
          <w:szCs w:val="32"/>
          <w:cs/>
        </w:rPr>
        <w:t>การประเมินประสิทธิภาพการสอนโดยนักศึกษา</w:t>
      </w:r>
    </w:p>
    <w:p w14:paraId="29F02F38" w14:textId="77777777" w:rsidR="008B12F4" w:rsidRPr="008B12F4" w:rsidRDefault="008B12F4" w:rsidP="008B12F4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sz w:val="32"/>
          <w:szCs w:val="32"/>
        </w:rPr>
      </w:pPr>
      <w:r w:rsidRPr="008B12F4">
        <w:rPr>
          <w:rFonts w:ascii="TH Sarabun New" w:hAnsi="TH Sarabun New" w:cs="TH Sarabun New" w:hint="cs"/>
          <w:sz w:val="32"/>
          <w:szCs w:val="32"/>
        </w:rPr>
        <w:sym w:font="Wingdings" w:char="F06F"/>
      </w:r>
      <w:r w:rsidRPr="008B12F4">
        <w:rPr>
          <w:rFonts w:ascii="TH Sarabun New" w:hAnsi="TH Sarabun New" w:cs="TH Sarabun New" w:hint="cs"/>
          <w:sz w:val="32"/>
          <w:szCs w:val="32"/>
        </w:rPr>
        <w:tab/>
      </w:r>
      <w:r w:rsidRPr="008B12F4">
        <w:rPr>
          <w:rFonts w:ascii="TH Sarabun New" w:hAnsi="TH Sarabun New" w:cs="TH Sarabun New" w:hint="cs"/>
          <w:sz w:val="32"/>
          <w:szCs w:val="32"/>
          <w:cs/>
        </w:rPr>
        <w:t>แบบประเมินกระบวนวิชา</w:t>
      </w:r>
    </w:p>
    <w:p w14:paraId="7E505227" w14:textId="77777777" w:rsidR="008B12F4" w:rsidRPr="008B12F4" w:rsidRDefault="008B12F4" w:rsidP="008B12F4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sz w:val="32"/>
          <w:szCs w:val="32"/>
        </w:rPr>
      </w:pPr>
      <w:r w:rsidRPr="008B12F4">
        <w:rPr>
          <w:rFonts w:ascii="TH Sarabun New" w:hAnsi="TH Sarabun New" w:cs="TH Sarabun New" w:hint="cs"/>
          <w:sz w:val="32"/>
          <w:szCs w:val="32"/>
        </w:rPr>
        <w:sym w:font="Wingdings" w:char="F06F"/>
      </w:r>
      <w:r w:rsidRPr="008B12F4">
        <w:rPr>
          <w:rFonts w:ascii="TH Sarabun New" w:hAnsi="TH Sarabun New" w:cs="TH Sarabun New" w:hint="cs"/>
          <w:sz w:val="32"/>
          <w:szCs w:val="32"/>
        </w:rPr>
        <w:tab/>
      </w:r>
      <w:r w:rsidRPr="008B12F4">
        <w:rPr>
          <w:rFonts w:ascii="TH Sarabun New" w:hAnsi="TH Sarabun New" w:cs="TH Sarabun New" w:hint="cs"/>
          <w:sz w:val="32"/>
          <w:szCs w:val="32"/>
          <w:cs/>
        </w:rPr>
        <w:t>การสนทนากลุ่มระหว่างผู้สอนและผู้เรียน</w:t>
      </w:r>
    </w:p>
    <w:p w14:paraId="6A6CA810" w14:textId="0EC66EC0" w:rsidR="008B12F4" w:rsidRPr="008B12F4" w:rsidRDefault="008B12F4" w:rsidP="008B12F4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B12F4">
        <w:rPr>
          <w:rFonts w:ascii="Wingdings" w:hAnsi="Wingdings" w:cs="TH Sarabun New"/>
          <w:color w:val="000000" w:themeColor="text1"/>
          <w:sz w:val="32"/>
          <w:szCs w:val="32"/>
        </w:rPr>
        <w:t>þ</w:t>
      </w:r>
      <w:r w:rsidRPr="008B12F4">
        <w:rPr>
          <w:rFonts w:ascii="TH Sarabun New" w:hAnsi="TH Sarabun New" w:cs="TH Sarabun New" w:hint="cs"/>
          <w:color w:val="000000" w:themeColor="text1"/>
          <w:sz w:val="32"/>
          <w:szCs w:val="32"/>
        </w:rPr>
        <w:tab/>
      </w:r>
      <w:r w:rsidRPr="008B12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การสะท้อนคิด จากพฤติกรรมของผู้เรียน</w:t>
      </w:r>
    </w:p>
    <w:p w14:paraId="65785E6E" w14:textId="77777777" w:rsidR="008B12F4" w:rsidRPr="008B12F4" w:rsidRDefault="008B12F4" w:rsidP="008B12F4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B12F4">
        <w:rPr>
          <w:rFonts w:ascii="TH Sarabun New" w:hAnsi="TH Sarabun New" w:cs="TH Sarabun New" w:hint="cs"/>
          <w:color w:val="000000" w:themeColor="text1"/>
          <w:sz w:val="32"/>
          <w:szCs w:val="32"/>
        </w:rPr>
        <w:sym w:font="Wingdings" w:char="F06F"/>
      </w:r>
      <w:r w:rsidRPr="008B12F4">
        <w:rPr>
          <w:rFonts w:ascii="TH Sarabun New" w:eastAsia="BrowalliaNew" w:hAnsi="TH Sarabun New" w:cs="TH Sarabun New" w:hint="cs"/>
          <w:color w:val="000000" w:themeColor="text1"/>
          <w:sz w:val="32"/>
          <w:szCs w:val="32"/>
          <w:cs/>
        </w:rPr>
        <w:tab/>
        <w:t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14:paraId="55CB7C06" w14:textId="77777777" w:rsidR="008B12F4" w:rsidRPr="008B12F4" w:rsidRDefault="008B12F4" w:rsidP="008B12F4">
      <w:pPr>
        <w:ind w:firstLine="34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B12F4">
        <w:rPr>
          <w:rFonts w:ascii="TH Sarabun New" w:hAnsi="TH Sarabun New" w:cs="TH Sarabun New" w:hint="cs"/>
          <w:color w:val="000000" w:themeColor="text1"/>
          <w:sz w:val="32"/>
          <w:szCs w:val="32"/>
        </w:rPr>
        <w:sym w:font="Wingdings" w:char="F06F"/>
      </w:r>
      <w:r w:rsidRPr="008B12F4">
        <w:rPr>
          <w:rFonts w:ascii="TH Sarabun New" w:eastAsia="BrowalliaNew" w:hAnsi="TH Sarabun New" w:cs="TH Sarabun New" w:hint="cs"/>
          <w:color w:val="000000" w:themeColor="text1"/>
          <w:sz w:val="32"/>
          <w:szCs w:val="32"/>
        </w:rPr>
        <w:tab/>
      </w:r>
      <w:r w:rsidRPr="008B12F4">
        <w:rPr>
          <w:rFonts w:ascii="TH Sarabun New" w:eastAsia="BrowalliaNew" w:hAnsi="TH Sarabun New" w:cs="TH Sarabun New" w:hint="cs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76FE2292" w14:textId="77777777" w:rsidR="008B12F4" w:rsidRPr="008B12F4" w:rsidRDefault="008B12F4" w:rsidP="008B12F4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B12F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lang w:bidi="ar-EG"/>
        </w:rPr>
        <w:t xml:space="preserve">2. </w:t>
      </w:r>
      <w:r w:rsidRPr="008B12F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กลยุทธ์การประเมินการจัดการเรียนรู้</w:t>
      </w:r>
    </w:p>
    <w:p w14:paraId="0E81316E" w14:textId="77777777" w:rsidR="008B12F4" w:rsidRPr="006A7D4B" w:rsidRDefault="008B12F4" w:rsidP="008B12F4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Wingdings" w:hAnsi="Wingdings" w:cs="TH Sarabun New"/>
          <w:color w:val="000000" w:themeColor="text1"/>
          <w:sz w:val="32"/>
          <w:szCs w:val="32"/>
        </w:rPr>
        <w:t>þ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แบบประเมินผู้สอน</w:t>
      </w:r>
    </w:p>
    <w:p w14:paraId="0D51FC24" w14:textId="77777777" w:rsidR="008B12F4" w:rsidRPr="006A7D4B" w:rsidRDefault="008B12F4" w:rsidP="008B12F4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6A7D4B">
        <w:rPr>
          <w:rFonts w:ascii="Wingdings" w:hAnsi="Wingdings" w:cs="TH Sarabun New"/>
          <w:color w:val="000000" w:themeColor="text1"/>
          <w:sz w:val="32"/>
          <w:szCs w:val="32"/>
        </w:rPr>
        <w:t>þ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สะท้อนโดยนักศึกษา</w:t>
      </w:r>
    </w:p>
    <w:p w14:paraId="1D42A6E1" w14:textId="77777777" w:rsidR="008B12F4" w:rsidRPr="006A7D4B" w:rsidRDefault="008B12F4" w:rsidP="008B12F4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Wingdings" w:hAnsi="Wingdings" w:cs="TH Sarabun New"/>
          <w:color w:val="000000" w:themeColor="text1"/>
          <w:sz w:val="32"/>
          <w:szCs w:val="32"/>
        </w:rPr>
        <w:t>þ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tab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ผลการสอบ</w:t>
      </w:r>
    </w:p>
    <w:p w14:paraId="2108C940" w14:textId="77777777" w:rsidR="008B12F4" w:rsidRPr="006A7D4B" w:rsidRDefault="008B12F4" w:rsidP="008B12F4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sym w:font="Wingdings" w:char="F06F"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การทวนสอบผลประเมินผลลัพธ์การเรียนรู้</w:t>
      </w:r>
    </w:p>
    <w:p w14:paraId="691D68F9" w14:textId="77777777" w:rsidR="008B12F4" w:rsidRPr="006A7D4B" w:rsidRDefault="008B12F4" w:rsidP="008B12F4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Wingdings" w:hAnsi="Wingdings" w:cs="TH Sarabun New"/>
          <w:color w:val="000000" w:themeColor="text1"/>
          <w:sz w:val="32"/>
          <w:szCs w:val="32"/>
        </w:rPr>
        <w:t>þ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การประเมินโดยคณะกรรมการกำกับมาตรฐานวิชาการ</w:t>
      </w:r>
    </w:p>
    <w:p w14:paraId="285118A9" w14:textId="77777777" w:rsidR="008B12F4" w:rsidRPr="006A7D4B" w:rsidRDefault="008B12F4" w:rsidP="008B12F4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Wingdings" w:hAnsi="Wingdings" w:cs="TH Sarabun New"/>
          <w:color w:val="000000" w:themeColor="text1"/>
          <w:sz w:val="32"/>
          <w:szCs w:val="32"/>
        </w:rPr>
        <w:t>þ</w:t>
      </w:r>
      <w:r w:rsidRPr="006A7D4B">
        <w:rPr>
          <w:rFonts w:ascii="TH Sarabun New" w:eastAsia="BrowalliaNew" w:hAnsi="TH Sarabun New" w:cs="TH Sarabun New" w:hint="cs"/>
          <w:color w:val="000000" w:themeColor="text1"/>
          <w:sz w:val="32"/>
          <w:szCs w:val="32"/>
          <w:cs/>
        </w:rPr>
        <w:tab/>
        <w:t>การสังเกตการณ์สอนของผู้ร่วมทีมการสอน</w:t>
      </w:r>
    </w:p>
    <w:p w14:paraId="4A2BDD11" w14:textId="77777777" w:rsidR="008B12F4" w:rsidRPr="006A7D4B" w:rsidRDefault="008B12F4" w:rsidP="008B12F4">
      <w:pPr>
        <w:ind w:firstLine="342"/>
        <w:rPr>
          <w:rFonts w:ascii="TH Sarabun New" w:eastAsia="Browallia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sym w:font="Wingdings" w:char="F06F"/>
      </w:r>
      <w:r w:rsidRPr="006A7D4B">
        <w:rPr>
          <w:rFonts w:ascii="TH Sarabun New" w:eastAsia="BrowalliaNew" w:hAnsi="TH Sarabun New" w:cs="TH Sarabun New" w:hint="cs"/>
          <w:color w:val="000000" w:themeColor="text1"/>
          <w:sz w:val="32"/>
          <w:szCs w:val="32"/>
        </w:rPr>
        <w:tab/>
      </w:r>
      <w:r w:rsidRPr="006A7D4B">
        <w:rPr>
          <w:rFonts w:ascii="TH Sarabun New" w:eastAsia="BrowalliaNew" w:hAnsi="TH Sarabun New" w:cs="TH Sarabun New" w:hint="cs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7C5E413F" w14:textId="77777777" w:rsidR="008B12F4" w:rsidRPr="006A7D4B" w:rsidRDefault="008B12F4" w:rsidP="008B12F4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A7D4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lang w:bidi="ar-EG"/>
        </w:rPr>
        <w:t xml:space="preserve">3. </w:t>
      </w:r>
      <w:r w:rsidRPr="006A7D4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กลไกการปรับปรุงการจัดการเรียนรู้</w:t>
      </w:r>
    </w:p>
    <w:p w14:paraId="46FA1355" w14:textId="77777777" w:rsidR="008B12F4" w:rsidRPr="006A7D4B" w:rsidRDefault="008B12F4" w:rsidP="008B12F4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sym w:font="Wingdings" w:char="F06F"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tab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สัมมนาการจัดการเรียนการสอน</w:t>
      </w:r>
    </w:p>
    <w:p w14:paraId="02C4910E" w14:textId="77777777" w:rsidR="008B12F4" w:rsidRPr="006A7D4B" w:rsidRDefault="008B12F4" w:rsidP="008B12F4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sym w:font="Wingdings" w:char="F06F"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tab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การวิจัยในและนอกชั้นเรียน</w:t>
      </w:r>
    </w:p>
    <w:p w14:paraId="49FD6C26" w14:textId="0310B273" w:rsidR="008B12F4" w:rsidRPr="006A7D4B" w:rsidRDefault="008B12F4" w:rsidP="008B12F4">
      <w:pPr>
        <w:ind w:firstLine="34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Wingdings" w:hAnsi="Wingdings" w:cs="TH Sarabun New"/>
          <w:color w:val="000000" w:themeColor="text1"/>
          <w:sz w:val="32"/>
          <w:szCs w:val="32"/>
        </w:rPr>
        <w:t>þ</w:t>
      </w:r>
      <w:r w:rsidRPr="006A7D4B">
        <w:rPr>
          <w:rFonts w:ascii="TH Sarabun New" w:eastAsia="BrowalliaNew" w:hAnsi="TH Sarabun New" w:cs="TH Sarabun New" w:hint="cs"/>
          <w:color w:val="000000" w:themeColor="text1"/>
          <w:sz w:val="32"/>
          <w:szCs w:val="32"/>
        </w:rPr>
        <w:tab/>
      </w:r>
      <w:r w:rsidRPr="006A7D4B">
        <w:rPr>
          <w:rFonts w:ascii="TH Sarabun New" w:eastAsia="BrowalliaNew" w:hAnsi="TH Sarabun New" w:cs="TH Sarabun New" w:hint="cs"/>
          <w:color w:val="000000" w:themeColor="text1"/>
          <w:sz w:val="32"/>
          <w:szCs w:val="32"/>
          <w:cs/>
        </w:rPr>
        <w:t xml:space="preserve">อื่นๆ </w:t>
      </w:r>
      <w:r w:rsidRPr="006A7D4B">
        <w:rPr>
          <w:rFonts w:ascii="TH Sarabun New" w:eastAsia="BrowalliaNew" w:hAnsi="TH Sarabun New" w:cs="TH Sarabun New" w:hint="cs"/>
          <w:color w:val="000000" w:themeColor="text1"/>
          <w:sz w:val="32"/>
          <w:szCs w:val="32"/>
        </w:rPr>
        <w:t>(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ศึกษาเพิ่มเติมเกี่ยวกับการสร้างสื่อ 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Online, 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การแลกเปลี่ยนความรู้ระหว่างผู้สอน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, 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นำผลความคิดเห็นจากผู้เรียนในชั้นเรียนมาปรับปรุงวิธีการสอนในแต่ละปีการศึกษา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</w:p>
    <w:p w14:paraId="19D76D0C" w14:textId="77777777" w:rsidR="008B12F4" w:rsidRPr="006A7D4B" w:rsidRDefault="008B12F4" w:rsidP="008B12F4">
      <w:pPr>
        <w:ind w:left="360" w:hanging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A7D4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lang w:bidi="ar-EG"/>
        </w:rPr>
        <w:t xml:space="preserve">4. </w:t>
      </w:r>
      <w:r w:rsidRPr="006A7D4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กระบวนการทวนสอบผลลัพธ์การเรียนรู้ของกระบวนวิชาของนักศึกษา</w:t>
      </w:r>
    </w:p>
    <w:p w14:paraId="787F1AC8" w14:textId="77777777" w:rsidR="008B12F4" w:rsidRPr="006A7D4B" w:rsidRDefault="008B12F4" w:rsidP="008B12F4">
      <w:pPr>
        <w:autoSpaceDE w:val="0"/>
        <w:autoSpaceDN w:val="0"/>
        <w:adjustRightInd w:val="0"/>
        <w:ind w:left="702" w:hanging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Wingdings" w:hAnsi="Wingdings" w:cs="TH Sarabun New"/>
          <w:color w:val="000000" w:themeColor="text1"/>
          <w:sz w:val="32"/>
          <w:szCs w:val="32"/>
        </w:rPr>
        <w:t>þ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tab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3F33638E" w14:textId="77777777" w:rsidR="008B12F4" w:rsidRPr="006A7D4B" w:rsidRDefault="008B12F4" w:rsidP="008B12F4">
      <w:pPr>
        <w:autoSpaceDE w:val="0"/>
        <w:autoSpaceDN w:val="0"/>
        <w:adjustRightInd w:val="0"/>
        <w:ind w:left="702" w:right="-425" w:hanging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sym w:font="Wingdings" w:char="F06F"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tab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17F083E" w14:textId="77777777" w:rsidR="008B12F4" w:rsidRPr="006A7D4B" w:rsidRDefault="008B12F4" w:rsidP="008B12F4">
      <w:pPr>
        <w:autoSpaceDE w:val="0"/>
        <w:autoSpaceDN w:val="0"/>
        <w:adjustRightInd w:val="0"/>
        <w:ind w:left="702" w:right="-283" w:hanging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sym w:font="Wingdings" w:char="F06F"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tab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br/>
        <w:t>ที่ไม่ใช่อาจารย์ประจำหลักสูตร</w:t>
      </w:r>
    </w:p>
    <w:p w14:paraId="716BFB34" w14:textId="77777777" w:rsidR="008B12F4" w:rsidRDefault="008B12F4" w:rsidP="008B12F4">
      <w:pPr>
        <w:ind w:firstLine="342"/>
        <w:rPr>
          <w:rFonts w:ascii="TH Sarabun New" w:eastAsia="Browallia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sym w:font="Wingdings" w:char="F06F"/>
      </w:r>
      <w:r w:rsidRPr="006A7D4B">
        <w:rPr>
          <w:rFonts w:ascii="TH Sarabun New" w:eastAsia="BrowalliaNew" w:hAnsi="TH Sarabun New" w:cs="TH Sarabun New" w:hint="cs"/>
          <w:color w:val="000000" w:themeColor="text1"/>
          <w:sz w:val="32"/>
          <w:szCs w:val="32"/>
        </w:rPr>
        <w:tab/>
      </w:r>
      <w:r w:rsidRPr="006A7D4B">
        <w:rPr>
          <w:rFonts w:ascii="TH Sarabun New" w:eastAsia="BrowalliaNew" w:hAnsi="TH Sarabun New" w:cs="TH Sarabun New" w:hint="cs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57B5F991" w14:textId="77777777" w:rsidR="00227171" w:rsidRPr="006A7D4B" w:rsidRDefault="00227171" w:rsidP="008B12F4">
      <w:pPr>
        <w:ind w:firstLine="342"/>
        <w:rPr>
          <w:rFonts w:ascii="TH Sarabun New" w:eastAsia="BrowalliaNew" w:hAnsi="TH Sarabun New" w:cs="TH Sarabun New"/>
          <w:color w:val="000000" w:themeColor="text1"/>
          <w:sz w:val="32"/>
          <w:szCs w:val="32"/>
        </w:rPr>
      </w:pPr>
    </w:p>
    <w:p w14:paraId="5690DB12" w14:textId="77777777" w:rsidR="008B12F4" w:rsidRPr="006A7D4B" w:rsidRDefault="008B12F4" w:rsidP="008B12F4">
      <w:pPr>
        <w:ind w:left="414" w:hanging="41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A7D4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lang w:bidi="ar-EG"/>
        </w:rPr>
        <w:lastRenderedPageBreak/>
        <w:t xml:space="preserve">5. </w:t>
      </w:r>
      <w:r w:rsidRPr="006A7D4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การดำเนินการทบทวนและการวางแผนปรับปรุงประสิทธิผลของกระบวนวิชา</w:t>
      </w:r>
    </w:p>
    <w:p w14:paraId="0E313203" w14:textId="77777777" w:rsidR="008B12F4" w:rsidRPr="006A7D4B" w:rsidRDefault="008B12F4" w:rsidP="008B12F4">
      <w:pPr>
        <w:autoSpaceDE w:val="0"/>
        <w:autoSpaceDN w:val="0"/>
        <w:adjustRightInd w:val="0"/>
        <w:ind w:left="702" w:hanging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Wingdings" w:hAnsi="Wingdings" w:cs="TH Sarabun New"/>
          <w:color w:val="000000" w:themeColor="text1"/>
          <w:sz w:val="32"/>
          <w:szCs w:val="32"/>
        </w:rPr>
        <w:t>þ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tab/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ปรับปรุงกระบวนวิชาในแต่ละปี ตามข้อเสนอแนะและผลการทวนสอบตามข้อ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t xml:space="preserve"> 4</w:t>
      </w:r>
    </w:p>
    <w:p w14:paraId="105842DB" w14:textId="77777777" w:rsidR="008B12F4" w:rsidRPr="006A7D4B" w:rsidRDefault="008B12F4" w:rsidP="008B12F4">
      <w:pPr>
        <w:autoSpaceDE w:val="0"/>
        <w:autoSpaceDN w:val="0"/>
        <w:adjustRightInd w:val="0"/>
        <w:ind w:firstLine="342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Wingdings" w:hAnsi="Wingdings" w:cs="TH Sarabun New"/>
          <w:color w:val="000000" w:themeColor="text1"/>
          <w:sz w:val="32"/>
          <w:szCs w:val="32"/>
        </w:rPr>
        <w:t>þ</w:t>
      </w: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ปรับปรุงกระบวนวิชาในแต่ละปี ตามผลการประเมินผู้สอนโดยนักศึกษา</w:t>
      </w:r>
    </w:p>
    <w:p w14:paraId="25099404" w14:textId="77777777" w:rsidR="008B12F4" w:rsidRPr="006A7D4B" w:rsidRDefault="008B12F4" w:rsidP="008B12F4">
      <w:pPr>
        <w:ind w:firstLine="34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A7D4B">
        <w:rPr>
          <w:rFonts w:ascii="TH Sarabun New" w:hAnsi="TH Sarabun New" w:cs="TH Sarabun New" w:hint="cs"/>
          <w:color w:val="000000" w:themeColor="text1"/>
          <w:sz w:val="32"/>
          <w:szCs w:val="32"/>
        </w:rPr>
        <w:sym w:font="Wingdings" w:char="F06F"/>
      </w:r>
      <w:r w:rsidRPr="006A7D4B">
        <w:rPr>
          <w:rFonts w:ascii="TH Sarabun New" w:eastAsia="BrowalliaNew" w:hAnsi="TH Sarabun New" w:cs="TH Sarabun New" w:hint="cs"/>
          <w:color w:val="000000" w:themeColor="text1"/>
          <w:sz w:val="32"/>
          <w:szCs w:val="32"/>
        </w:rPr>
        <w:tab/>
      </w:r>
      <w:r w:rsidRPr="006A7D4B">
        <w:rPr>
          <w:rFonts w:ascii="TH Sarabun New" w:eastAsia="BrowalliaNew" w:hAnsi="TH Sarabun New" w:cs="TH Sarabun New" w:hint="cs"/>
          <w:color w:val="000000" w:themeColor="text1"/>
          <w:sz w:val="32"/>
          <w:szCs w:val="32"/>
          <w:cs/>
        </w:rPr>
        <w:t>อื่นๆ (ระบุ) ................................</w:t>
      </w:r>
    </w:p>
    <w:p w14:paraId="7B8029BA" w14:textId="77777777" w:rsidR="008B12F4" w:rsidRPr="006A7D4B" w:rsidRDefault="008B12F4" w:rsidP="008B12F4">
      <w:pPr>
        <w:ind w:firstLine="342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E09A0A5" w14:textId="77777777" w:rsidR="00FD5F06" w:rsidRPr="00B5351F" w:rsidRDefault="00FD5F06">
      <w:pPr>
        <w:rPr>
          <w:rFonts w:ascii="TH Sarabun New" w:hAnsi="TH Sarabun New" w:cs="TH Sarabun New"/>
          <w:sz w:val="32"/>
          <w:szCs w:val="32"/>
          <w:cs/>
        </w:rPr>
      </w:pPr>
    </w:p>
    <w:sectPr w:rsidR="00FD5F06" w:rsidRPr="00B535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3240" w14:textId="77777777" w:rsidR="00236108" w:rsidRDefault="00236108" w:rsidP="00923437">
      <w:r>
        <w:separator/>
      </w:r>
    </w:p>
  </w:endnote>
  <w:endnote w:type="continuationSeparator" w:id="0">
    <w:p w14:paraId="12812320" w14:textId="77777777" w:rsidR="00236108" w:rsidRDefault="00236108" w:rsidP="0092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08F2" w14:textId="77777777" w:rsidR="00236108" w:rsidRDefault="00236108" w:rsidP="00923437">
      <w:r>
        <w:separator/>
      </w:r>
    </w:p>
  </w:footnote>
  <w:footnote w:type="continuationSeparator" w:id="0">
    <w:p w14:paraId="7B0857D6" w14:textId="77777777" w:rsidR="00236108" w:rsidRDefault="00236108" w:rsidP="0092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0013" w14:textId="69BF5309" w:rsidR="00923437" w:rsidRPr="00923437" w:rsidRDefault="00923437" w:rsidP="00923437">
    <w:pPr>
      <w:pStyle w:val="Header"/>
      <w:jc w:val="right"/>
      <w:rPr>
        <w:rFonts w:ascii="Times New Roman" w:hAnsi="Times New Roman" w:cs="Times New Roman"/>
      </w:rPr>
    </w:pPr>
    <w:r w:rsidRPr="00923437">
      <w:rPr>
        <w:rFonts w:ascii="Times New Roman" w:hAnsi="Times New Roman" w:cs="Times New Roman"/>
      </w:rPr>
      <w:t xml:space="preserve">RQF </w:t>
    </w:r>
    <w:r w:rsidR="00476E7F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A587F"/>
    <w:multiLevelType w:val="hybridMultilevel"/>
    <w:tmpl w:val="C7D490C8"/>
    <w:lvl w:ilvl="0" w:tplc="D98C8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383"/>
    <w:multiLevelType w:val="hybridMultilevel"/>
    <w:tmpl w:val="700C0D40"/>
    <w:lvl w:ilvl="0" w:tplc="1A743C52">
      <w:start w:val="1"/>
      <w:numFmt w:val="decimal"/>
      <w:lvlText w:val="%1."/>
      <w:lvlJc w:val="left"/>
      <w:pPr>
        <w:ind w:left="740" w:hanging="380"/>
      </w:pPr>
      <w:rPr>
        <w:rFonts w:ascii="TH Sarabun New" w:hAnsi="TH Sarabun New" w:cs="TH Sarabun New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15451"/>
    <w:multiLevelType w:val="hybridMultilevel"/>
    <w:tmpl w:val="E792713E"/>
    <w:lvl w:ilvl="0" w:tplc="84202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73450E"/>
    <w:multiLevelType w:val="hybridMultilevel"/>
    <w:tmpl w:val="2ED043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31691"/>
    <w:multiLevelType w:val="hybridMultilevel"/>
    <w:tmpl w:val="09CAE656"/>
    <w:lvl w:ilvl="0" w:tplc="8E082B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25D27"/>
    <w:multiLevelType w:val="hybridMultilevel"/>
    <w:tmpl w:val="D0EA28B4"/>
    <w:lvl w:ilvl="0" w:tplc="84202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C43F1"/>
    <w:multiLevelType w:val="hybridMultilevel"/>
    <w:tmpl w:val="2ED043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6137CC"/>
    <w:multiLevelType w:val="multilevel"/>
    <w:tmpl w:val="2618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355226B"/>
    <w:multiLevelType w:val="hybridMultilevel"/>
    <w:tmpl w:val="4138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31662"/>
    <w:multiLevelType w:val="hybridMultilevel"/>
    <w:tmpl w:val="AC42D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4E4"/>
    <w:multiLevelType w:val="hybridMultilevel"/>
    <w:tmpl w:val="2ED043A4"/>
    <w:lvl w:ilvl="0" w:tplc="84202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33C09"/>
    <w:multiLevelType w:val="hybridMultilevel"/>
    <w:tmpl w:val="2ED043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9257A5"/>
    <w:multiLevelType w:val="hybridMultilevel"/>
    <w:tmpl w:val="2C84425A"/>
    <w:lvl w:ilvl="0" w:tplc="84202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1668D6"/>
    <w:multiLevelType w:val="hybridMultilevel"/>
    <w:tmpl w:val="35A6A9D0"/>
    <w:lvl w:ilvl="0" w:tplc="CE121C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BF80B18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hint="default"/>
        <w:b w:val="0"/>
        <w:bCs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16" w15:restartNumberingAfterBreak="0">
    <w:nsid w:val="477B1054"/>
    <w:multiLevelType w:val="multilevel"/>
    <w:tmpl w:val="09B0F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96025DA"/>
    <w:multiLevelType w:val="hybridMultilevel"/>
    <w:tmpl w:val="A0D48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CA3F59"/>
    <w:multiLevelType w:val="hybridMultilevel"/>
    <w:tmpl w:val="3B1860FE"/>
    <w:lvl w:ilvl="0" w:tplc="32D0D8D6">
      <w:start w:val="18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E344D"/>
    <w:multiLevelType w:val="hybridMultilevel"/>
    <w:tmpl w:val="2ED043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49144A"/>
    <w:multiLevelType w:val="multilevel"/>
    <w:tmpl w:val="5424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7920"/>
        </w:tabs>
        <w:ind w:left="792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440"/>
        </w:tabs>
        <w:ind w:left="10440" w:hanging="1440"/>
      </w:pPr>
      <w:rPr>
        <w:rFonts w:hint="default"/>
        <w:sz w:val="28"/>
      </w:rPr>
    </w:lvl>
  </w:abstractNum>
  <w:abstractNum w:abstractNumId="21" w15:restartNumberingAfterBreak="0">
    <w:nsid w:val="57081A6B"/>
    <w:multiLevelType w:val="hybridMultilevel"/>
    <w:tmpl w:val="14320626"/>
    <w:lvl w:ilvl="0" w:tplc="0D0E10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A11E4"/>
    <w:multiLevelType w:val="hybridMultilevel"/>
    <w:tmpl w:val="F4A88EA0"/>
    <w:lvl w:ilvl="0" w:tplc="84202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572B5"/>
    <w:multiLevelType w:val="hybridMultilevel"/>
    <w:tmpl w:val="D894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D483D"/>
    <w:multiLevelType w:val="hybridMultilevel"/>
    <w:tmpl w:val="A4F254F8"/>
    <w:lvl w:ilvl="0" w:tplc="1A743C52">
      <w:start w:val="1"/>
      <w:numFmt w:val="decimal"/>
      <w:lvlText w:val="%1."/>
      <w:lvlJc w:val="left"/>
      <w:pPr>
        <w:ind w:left="740" w:hanging="380"/>
      </w:pPr>
      <w:rPr>
        <w:rFonts w:ascii="TH Sarabun New" w:hAnsi="TH Sarabun New" w:cs="TH Sarabun New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94329F"/>
    <w:multiLevelType w:val="hybridMultilevel"/>
    <w:tmpl w:val="12B4FA6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A129F"/>
    <w:multiLevelType w:val="hybridMultilevel"/>
    <w:tmpl w:val="A06CF70A"/>
    <w:lvl w:ilvl="0" w:tplc="84202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9E77DA"/>
    <w:multiLevelType w:val="hybridMultilevel"/>
    <w:tmpl w:val="6DBADA30"/>
    <w:lvl w:ilvl="0" w:tplc="84202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078CC"/>
    <w:multiLevelType w:val="multilevel"/>
    <w:tmpl w:val="09B0F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7715249A"/>
    <w:multiLevelType w:val="hybridMultilevel"/>
    <w:tmpl w:val="2ED043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56955"/>
    <w:multiLevelType w:val="singleLevel"/>
    <w:tmpl w:val="2990DF6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  <w:u w:val="none"/>
      </w:rPr>
    </w:lvl>
  </w:abstractNum>
  <w:abstractNum w:abstractNumId="33" w15:restartNumberingAfterBreak="0">
    <w:nsid w:val="7AFC71F9"/>
    <w:multiLevelType w:val="hybridMultilevel"/>
    <w:tmpl w:val="2ED043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9B2917"/>
    <w:multiLevelType w:val="hybridMultilevel"/>
    <w:tmpl w:val="2ED043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113919">
    <w:abstractNumId w:val="32"/>
  </w:num>
  <w:num w:numId="2" w16cid:durableId="1514539714">
    <w:abstractNumId w:val="15"/>
  </w:num>
  <w:num w:numId="3" w16cid:durableId="1131096963">
    <w:abstractNumId w:val="20"/>
  </w:num>
  <w:num w:numId="4" w16cid:durableId="1101602794">
    <w:abstractNumId w:val="29"/>
  </w:num>
  <w:num w:numId="5" w16cid:durableId="1505393002">
    <w:abstractNumId w:val="4"/>
  </w:num>
  <w:num w:numId="6" w16cid:durableId="1899395887">
    <w:abstractNumId w:val="22"/>
  </w:num>
  <w:num w:numId="7" w16cid:durableId="1579098139">
    <w:abstractNumId w:val="28"/>
  </w:num>
  <w:num w:numId="8" w16cid:durableId="530917349">
    <w:abstractNumId w:val="7"/>
  </w:num>
  <w:num w:numId="9" w16cid:durableId="654797944">
    <w:abstractNumId w:val="12"/>
  </w:num>
  <w:num w:numId="10" w16cid:durableId="282465856">
    <w:abstractNumId w:val="14"/>
  </w:num>
  <w:num w:numId="11" w16cid:durableId="1445466008">
    <w:abstractNumId w:val="30"/>
  </w:num>
  <w:num w:numId="12" w16cid:durableId="330766103">
    <w:abstractNumId w:val="9"/>
  </w:num>
  <w:num w:numId="13" w16cid:durableId="2132161154">
    <w:abstractNumId w:val="11"/>
  </w:num>
  <w:num w:numId="14" w16cid:durableId="1043604214">
    <w:abstractNumId w:val="17"/>
  </w:num>
  <w:num w:numId="15" w16cid:durableId="2702805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412675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67668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9061743">
    <w:abstractNumId w:val="18"/>
  </w:num>
  <w:num w:numId="19" w16cid:durableId="740911235">
    <w:abstractNumId w:val="16"/>
  </w:num>
  <w:num w:numId="20" w16cid:durableId="1452281241">
    <w:abstractNumId w:val="6"/>
  </w:num>
  <w:num w:numId="21" w16cid:durableId="1322586089">
    <w:abstractNumId w:val="27"/>
  </w:num>
  <w:num w:numId="22" w16cid:durableId="1645088449">
    <w:abstractNumId w:val="0"/>
  </w:num>
  <w:num w:numId="23" w16cid:durableId="940723425">
    <w:abstractNumId w:val="25"/>
  </w:num>
  <w:num w:numId="24" w16cid:durableId="1636597362">
    <w:abstractNumId w:val="3"/>
  </w:num>
  <w:num w:numId="25" w16cid:durableId="1804497093">
    <w:abstractNumId w:val="2"/>
  </w:num>
  <w:num w:numId="26" w16cid:durableId="385760533">
    <w:abstractNumId w:val="34"/>
  </w:num>
  <w:num w:numId="27" w16cid:durableId="554660263">
    <w:abstractNumId w:val="19"/>
  </w:num>
  <w:num w:numId="28" w16cid:durableId="762916294">
    <w:abstractNumId w:val="8"/>
  </w:num>
  <w:num w:numId="29" w16cid:durableId="845822655">
    <w:abstractNumId w:val="33"/>
  </w:num>
  <w:num w:numId="30" w16cid:durableId="1816800148">
    <w:abstractNumId w:val="5"/>
  </w:num>
  <w:num w:numId="31" w16cid:durableId="1896235441">
    <w:abstractNumId w:val="13"/>
  </w:num>
  <w:num w:numId="32" w16cid:durableId="1555777678">
    <w:abstractNumId w:val="31"/>
  </w:num>
  <w:num w:numId="33" w16cid:durableId="85273211">
    <w:abstractNumId w:val="1"/>
  </w:num>
  <w:num w:numId="34" w16cid:durableId="57289858">
    <w:abstractNumId w:val="21"/>
  </w:num>
  <w:num w:numId="35" w16cid:durableId="691688163">
    <w:abstractNumId w:val="10"/>
  </w:num>
  <w:num w:numId="36" w16cid:durableId="3731216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A0"/>
    <w:rsid w:val="00183546"/>
    <w:rsid w:val="001A4D7C"/>
    <w:rsid w:val="001B545C"/>
    <w:rsid w:val="001C7384"/>
    <w:rsid w:val="001E30D4"/>
    <w:rsid w:val="00227171"/>
    <w:rsid w:val="00236108"/>
    <w:rsid w:val="00237AC0"/>
    <w:rsid w:val="00282097"/>
    <w:rsid w:val="002871DC"/>
    <w:rsid w:val="002D2D93"/>
    <w:rsid w:val="002D4672"/>
    <w:rsid w:val="003578BD"/>
    <w:rsid w:val="003D6EF8"/>
    <w:rsid w:val="003F5E62"/>
    <w:rsid w:val="00417E3D"/>
    <w:rsid w:val="0043524C"/>
    <w:rsid w:val="00461245"/>
    <w:rsid w:val="00476E7F"/>
    <w:rsid w:val="0049411F"/>
    <w:rsid w:val="00516540"/>
    <w:rsid w:val="0055298F"/>
    <w:rsid w:val="00577830"/>
    <w:rsid w:val="005F70F8"/>
    <w:rsid w:val="00654432"/>
    <w:rsid w:val="00696909"/>
    <w:rsid w:val="006A18BB"/>
    <w:rsid w:val="006E40B5"/>
    <w:rsid w:val="007356EF"/>
    <w:rsid w:val="007A3209"/>
    <w:rsid w:val="007C48A1"/>
    <w:rsid w:val="007C564C"/>
    <w:rsid w:val="007D7D11"/>
    <w:rsid w:val="007F648B"/>
    <w:rsid w:val="00837946"/>
    <w:rsid w:val="0084000F"/>
    <w:rsid w:val="008800C7"/>
    <w:rsid w:val="008B0804"/>
    <w:rsid w:val="008B12F4"/>
    <w:rsid w:val="008B6E0C"/>
    <w:rsid w:val="008D492D"/>
    <w:rsid w:val="008E5585"/>
    <w:rsid w:val="00923437"/>
    <w:rsid w:val="0092651C"/>
    <w:rsid w:val="00931F65"/>
    <w:rsid w:val="009B611A"/>
    <w:rsid w:val="009F33D3"/>
    <w:rsid w:val="00A57CA0"/>
    <w:rsid w:val="00B23735"/>
    <w:rsid w:val="00B471A0"/>
    <w:rsid w:val="00B5351F"/>
    <w:rsid w:val="00B612E3"/>
    <w:rsid w:val="00BC4B1D"/>
    <w:rsid w:val="00C1770D"/>
    <w:rsid w:val="00C22314"/>
    <w:rsid w:val="00C86555"/>
    <w:rsid w:val="00CC215B"/>
    <w:rsid w:val="00D44CCB"/>
    <w:rsid w:val="00E05C35"/>
    <w:rsid w:val="00E24C12"/>
    <w:rsid w:val="00E33C0A"/>
    <w:rsid w:val="00E54DCE"/>
    <w:rsid w:val="00E8272F"/>
    <w:rsid w:val="00EA4AC3"/>
    <w:rsid w:val="00EA4C4F"/>
    <w:rsid w:val="00F06258"/>
    <w:rsid w:val="00F86BC5"/>
    <w:rsid w:val="00FD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A11C"/>
  <w15:chartTrackingRefBased/>
  <w15:docId w15:val="{04CFC497-4907-4D92-8955-85CD8341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1F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8BB"/>
    <w:pPr>
      <w:ind w:left="720"/>
      <w:contextualSpacing/>
    </w:pPr>
  </w:style>
  <w:style w:type="table" w:styleId="TableGrid">
    <w:name w:val="Table Grid"/>
    <w:basedOn w:val="TableNormal"/>
    <w:uiPriority w:val="39"/>
    <w:rsid w:val="00B5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3437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23437"/>
    <w:rPr>
      <w:rFonts w:ascii="Tahoma" w:eastAsia="Times New Roman" w:hAnsi="Tahoma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23437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23437"/>
    <w:rPr>
      <w:rFonts w:ascii="Tahoma" w:eastAsia="Times New Roman" w:hAnsi="Tahoma" w:cs="Angsana New"/>
      <w:sz w:val="24"/>
      <w:szCs w:val="30"/>
    </w:rPr>
  </w:style>
  <w:style w:type="character" w:styleId="PlaceholderText">
    <w:name w:val="Placeholder Text"/>
    <w:basedOn w:val="DefaultParagraphFont"/>
    <w:uiPriority w:val="99"/>
    <w:semiHidden/>
    <w:rsid w:val="008800C7"/>
    <w:rPr>
      <w:color w:val="666666"/>
    </w:rPr>
  </w:style>
  <w:style w:type="paragraph" w:customStyle="1" w:styleId="p1">
    <w:name w:val="p1"/>
    <w:basedOn w:val="Normal"/>
    <w:rsid w:val="002871DC"/>
    <w:rPr>
      <w:rFonts w:ascii="Helvetica" w:hAnsi="Helvetica" w:cs="Times New Roman"/>
      <w:color w:val="000000"/>
      <w:sz w:val="30"/>
      <w:szCs w:val="30"/>
      <w:lang w:val="en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2112</Words>
  <Characters>12042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</dc:creator>
  <cp:keywords/>
  <dc:description/>
  <cp:lastModifiedBy>Graph Jatiyanon</cp:lastModifiedBy>
  <cp:revision>6</cp:revision>
  <cp:lastPrinted>2024-07-25T10:27:00Z</cp:lastPrinted>
  <dcterms:created xsi:type="dcterms:W3CDTF">2025-08-01T04:57:00Z</dcterms:created>
  <dcterms:modified xsi:type="dcterms:W3CDTF">2025-08-05T14:13:00Z</dcterms:modified>
</cp:coreProperties>
</file>