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6E1687" w14:textId="77777777" w:rsidR="008042FF" w:rsidRPr="00D41CC0" w:rsidRDefault="008042FF" w:rsidP="008042FF">
      <w:pPr>
        <w:spacing w:after="240"/>
        <w:rPr>
          <w:rFonts w:asciiTheme="majorBidi" w:eastAsia="Times New Roman" w:hAnsiTheme="majorBidi" w:cstheme="majorBidi"/>
          <w:szCs w:val="24"/>
        </w:rPr>
      </w:pPr>
    </w:p>
    <w:p w14:paraId="6C9DE2CF" w14:textId="77777777" w:rsidR="008042FF" w:rsidRPr="00D41CC0" w:rsidRDefault="008042FF" w:rsidP="008042FF">
      <w:pPr>
        <w:spacing w:after="240"/>
        <w:rPr>
          <w:rFonts w:asciiTheme="majorBidi" w:eastAsia="Times New Roman" w:hAnsiTheme="majorBidi" w:cstheme="majorBidi"/>
          <w:szCs w:val="24"/>
        </w:rPr>
      </w:pPr>
    </w:p>
    <w:p w14:paraId="45328071" w14:textId="046332BB" w:rsidR="008042FF" w:rsidRPr="00D41CC0" w:rsidRDefault="008042FF" w:rsidP="008042FF">
      <w:pPr>
        <w:spacing w:after="24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hAnsiTheme="majorBidi" w:cstheme="majorBidi"/>
          <w:noProof/>
        </w:rPr>
        <w:drawing>
          <wp:anchor distT="0" distB="0" distL="114300" distR="114300" simplePos="0" relativeHeight="251659264" behindDoc="0" locked="0" layoutInCell="1" allowOverlap="1" wp14:anchorId="1A4FDE44" wp14:editId="1CFA83D0">
            <wp:simplePos x="0" y="0"/>
            <wp:positionH relativeFrom="column">
              <wp:posOffset>2328333</wp:posOffset>
            </wp:positionH>
            <wp:positionV relativeFrom="paragraph">
              <wp:posOffset>-567266</wp:posOffset>
            </wp:positionV>
            <wp:extent cx="1094105" cy="1076325"/>
            <wp:effectExtent l="0" t="0" r="0" b="9525"/>
            <wp:wrapNone/>
            <wp:docPr id="4" name="รูปภาพ 4" descr="Crsu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rsulogo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10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41CC0">
        <w:rPr>
          <w:rFonts w:asciiTheme="majorBidi" w:eastAsia="Times New Roman" w:hAnsiTheme="majorBidi" w:cstheme="majorBidi"/>
          <w:szCs w:val="24"/>
        </w:rPr>
        <w:br/>
      </w:r>
    </w:p>
    <w:p w14:paraId="3D76425F" w14:textId="77777777" w:rsidR="008042FF" w:rsidRPr="00D41CC0" w:rsidRDefault="008042FF" w:rsidP="008042FF">
      <w:pPr>
        <w:jc w:val="center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รายละเอียดของรายวิชา</w:t>
      </w:r>
    </w:p>
    <w:p w14:paraId="7CDD0FBF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p w14:paraId="47B21F67" w14:textId="5863BE37" w:rsidR="008042FF" w:rsidRPr="00D41CC0" w:rsidRDefault="008042FF" w:rsidP="008042FF">
      <w:pPr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</w:pP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  <w:cs/>
        </w:rPr>
        <w:t>วิทยาลัย</w:t>
      </w: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</w:rPr>
        <w:t xml:space="preserve"> </w:t>
      </w:r>
      <w:r w:rsidR="006D0AE8"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นิเทศศาสตร์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 xml:space="preserve">   </w:t>
      </w:r>
      <w:r w:rsidR="006D0AE8"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  <w:cs/>
        </w:rPr>
        <w:t>สาขา</w:t>
      </w: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  <w:cs/>
        </w:rPr>
        <w:t>วิชา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 xml:space="preserve"> </w:t>
      </w:r>
      <w:r w:rsidR="006D0AE8"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มัลติมีเดีย</w:t>
      </w:r>
    </w:p>
    <w:p w14:paraId="176B8691" w14:textId="2DF09069" w:rsidR="008042FF" w:rsidRPr="00D41CC0" w:rsidRDefault="008042FF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  <w:cs/>
        </w:rPr>
        <w:t>หลักสูตร</w:t>
      </w: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</w:rPr>
        <w:t xml:space="preserve"> </w:t>
      </w:r>
      <w:r w:rsidR="006D0AE8"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นิเทศศาสตร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บัณฑิต สาขาวิชา</w:t>
      </w:r>
      <w:r w:rsidR="006D0AE8"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มัลติมีเดีย</w:t>
      </w: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</w:rPr>
        <w:t xml:space="preserve"> 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 xml:space="preserve">ฉบับปี พ.ศ. </w:t>
      </w:r>
      <w:r w:rsidR="006D0AE8"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>2558</w:t>
      </w:r>
    </w:p>
    <w:p w14:paraId="13161B7B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p w14:paraId="5228F701" w14:textId="77777777" w:rsidR="008042FF" w:rsidRPr="00D41CC0" w:rsidRDefault="008042FF" w:rsidP="008042FF">
      <w:pPr>
        <w:jc w:val="center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หมวดที่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 1  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ข้อมูลทั่วไป</w:t>
      </w:r>
    </w:p>
    <w:p w14:paraId="0898B97C" w14:textId="4656A046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5"/>
        <w:gridCol w:w="230"/>
        <w:gridCol w:w="2493"/>
        <w:gridCol w:w="222"/>
        <w:gridCol w:w="1456"/>
        <w:gridCol w:w="348"/>
        <w:gridCol w:w="1352"/>
      </w:tblGrid>
      <w:tr w:rsidR="006D0AE8" w:rsidRPr="00D41CC0" w14:paraId="3DFE4CC6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106E89" w14:textId="6C15C509" w:rsidR="006D0AE8" w:rsidRPr="00D41CC0" w:rsidRDefault="006D0AE8" w:rsidP="006D0AE8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color w:val="000000"/>
                <w:sz w:val="32"/>
                <w:szCs w:val="32"/>
              </w:rPr>
              <w:t xml:space="preserve">MMD </w:t>
            </w:r>
            <w:r w:rsidR="00014E1B" w:rsidRPr="00D41CC0">
              <w:rPr>
                <w:rFonts w:asciiTheme="majorBidi" w:hAnsiTheme="majorBidi" w:cstheme="majorBidi"/>
                <w:color w:val="000000"/>
                <w:sz w:val="32"/>
                <w:szCs w:val="32"/>
              </w:rPr>
              <w:t>36</w:t>
            </w:r>
            <w:r w:rsidR="002C4DEB" w:rsidRPr="00D41CC0">
              <w:rPr>
                <w:rFonts w:asciiTheme="majorBidi" w:hAnsiTheme="majorBidi" w:cstheme="majorBidi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6D6938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6A4EF4" w14:textId="2F4E84DF" w:rsidR="006D0AE8" w:rsidRPr="00D41CC0" w:rsidRDefault="00D41CC0" w:rsidP="006D0AE8">
            <w:pPr>
              <w:ind w:right="26"/>
              <w:rPr>
                <w:rFonts w:asciiTheme="majorBidi" w:eastAsia="Times New Roman" w:hAnsiTheme="majorBidi" w:cstheme="majorBidi"/>
                <w:sz w:val="32"/>
                <w:szCs w:val="32"/>
                <w:cs/>
              </w:rPr>
            </w:pPr>
            <w:r w:rsidRPr="00D41CC0">
              <w:rPr>
                <w:rFonts w:asciiTheme="majorBidi" w:eastAsia="Times New Roman" w:hAnsiTheme="majorBidi" w:cstheme="majorBidi"/>
                <w:sz w:val="32"/>
                <w:szCs w:val="32"/>
                <w:cs/>
              </w:rPr>
              <w:t>การสร้างสรรค์สื่ออีเวนต์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3B6AA" w14:textId="663AF580" w:rsidR="006D0AE8" w:rsidRPr="00D41CC0" w:rsidRDefault="006D0AE8" w:rsidP="006D0AE8">
            <w:pPr>
              <w:ind w:right="26"/>
              <w:jc w:val="right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color w:val="000000"/>
                <w:sz w:val="32"/>
                <w:szCs w:val="32"/>
              </w:rPr>
              <w:t>3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63714B" w14:textId="5C06F11D" w:rsidR="006D0AE8" w:rsidRPr="00D41CC0" w:rsidRDefault="006D0AE8" w:rsidP="006D0AE8">
            <w:pPr>
              <w:ind w:right="26"/>
              <w:jc w:val="both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color w:val="000000"/>
                <w:sz w:val="32"/>
                <w:szCs w:val="32"/>
              </w:rPr>
              <w:t>(1-4-4)</w:t>
            </w:r>
          </w:p>
        </w:tc>
      </w:tr>
      <w:tr w:rsidR="006D0AE8" w:rsidRPr="00D41CC0" w14:paraId="20348814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D40B97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CD7A84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E211EA" w14:textId="3B9C3D63" w:rsidR="006D0AE8" w:rsidRPr="00D41CC0" w:rsidRDefault="00D41CC0" w:rsidP="006D0AE8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color w:val="000000"/>
                <w:sz w:val="32"/>
                <w:szCs w:val="32"/>
              </w:rPr>
              <w:t xml:space="preserve"> Creative Thinking for Event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D6106E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411E4F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8042FF" w:rsidRPr="00D41CC0" w14:paraId="6E52FDE9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5536C4" w14:textId="77777777" w:rsidR="008042FF" w:rsidRPr="00D41CC0" w:rsidRDefault="008042FF" w:rsidP="008042FF">
            <w:pPr>
              <w:ind w:right="26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วิชาบังคับร่วม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22CC54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05852A" w14:textId="2E6E7451" w:rsidR="008042FF" w:rsidRPr="00D41CC0" w:rsidRDefault="006D0AE8" w:rsidP="008042FF">
            <w:pPr>
              <w:ind w:right="26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-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D25D26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4C39D3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8042FF" w:rsidRPr="00D41CC0" w14:paraId="339C581D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E3BE92" w14:textId="77777777" w:rsidR="008042FF" w:rsidRPr="00D41CC0" w:rsidRDefault="008042FF" w:rsidP="008042FF">
            <w:pPr>
              <w:ind w:right="26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วิชาบังคับก่อน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12A24F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E97E2D" w14:textId="3113CD8C" w:rsidR="008042FF" w:rsidRPr="00D41CC0" w:rsidRDefault="006D0AE8" w:rsidP="008042FF">
            <w:pPr>
              <w:ind w:right="26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-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9A629B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C5C17A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8042FF" w:rsidRPr="00D41CC0" w14:paraId="3FB176AF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ED0E81" w14:textId="77777777" w:rsidR="008042FF" w:rsidRPr="00D41CC0" w:rsidRDefault="008042FF" w:rsidP="008042FF">
            <w:pPr>
              <w:ind w:right="26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ภาคการศึกษา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5226A9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A1D2EC" w14:textId="1200298B" w:rsidR="008042FF" w:rsidRPr="00D41CC0" w:rsidRDefault="008042FF" w:rsidP="008042FF">
            <w:pPr>
              <w:ind w:right="26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1/256</w:t>
            </w:r>
            <w:r w:rsidR="006D0AE8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7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25840D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4791CE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8042FF" w:rsidRPr="00D41CC0" w14:paraId="590A0034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22F22A" w14:textId="77777777" w:rsidR="008042FF" w:rsidRPr="00D41CC0" w:rsidRDefault="008042FF" w:rsidP="008042FF">
            <w:pPr>
              <w:ind w:right="26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กลุ่ม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B0FFE3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557E03" w14:textId="4479C589" w:rsidR="008042FF" w:rsidRPr="00D41CC0" w:rsidRDefault="008042FF" w:rsidP="008042FF">
            <w:pPr>
              <w:ind w:right="26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01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CFE4B3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8575EE" w14:textId="77777777" w:rsidR="008042FF" w:rsidRPr="00D41CC0" w:rsidRDefault="008042F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6D0AE8" w:rsidRPr="00D41CC0" w14:paraId="70E67977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B6B570" w14:textId="77777777" w:rsidR="006D0AE8" w:rsidRPr="00D41CC0" w:rsidRDefault="006D0AE8" w:rsidP="006D0AE8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ประเภทของวิชา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5B6EC4" w14:textId="4394ED5C" w:rsidR="006D0AE8" w:rsidRPr="00D41CC0" w:rsidRDefault="006F5714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</w:rPr>
              <w:pict w14:anchorId="6B434BDA">
                <v:rect id="_x0000_s1027" alt="" style="position:absolute;margin-left:-8.7pt;margin-top:2.6pt;width:10pt;height:10.65pt;z-index:251661312;mso-wrap-edited:f;mso-width-percent:0;mso-height-percent:0;mso-position-horizontal-relative:text;mso-position-vertical-relative:text;mso-width-percent:0;mso-height-percent:0" filled="f" fillcolor="black" strokeweight="1pt"/>
              </w:pict>
            </w: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B53065" w14:textId="4C0CF39F" w:rsidR="006D0AE8" w:rsidRPr="00D41CC0" w:rsidRDefault="006D0AE8" w:rsidP="006D0AE8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วิชาปรับพื้นฐาน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0E4858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FA0D8D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6D0AE8" w:rsidRPr="00D41CC0" w14:paraId="7117C2AC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CEC09E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C05E05" w14:textId="4362CADF" w:rsidR="006D0AE8" w:rsidRPr="00D41CC0" w:rsidRDefault="006F5714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</w:rPr>
              <w:pict w14:anchorId="4DA1B0E3">
                <v:rect id="_x0000_s1026" alt="" style="position:absolute;margin-left:-8.45pt;margin-top:2.45pt;width:10pt;height:10.65pt;z-index:251669504;mso-wrap-edited:f;mso-width-percent:0;mso-height-percent:0;mso-position-horizontal-relative:text;mso-position-vertical-relative:text;mso-width-percent:0;mso-height-percent:0" filled="f" fillcolor="black" strokeweight="1pt"/>
              </w:pict>
            </w: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E39984" w14:textId="77777777" w:rsidR="006D0AE8" w:rsidRPr="00D41CC0" w:rsidRDefault="006D0AE8" w:rsidP="006D0AE8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วิชาศึกษาทั่วไป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854388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7C8570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6D0AE8" w:rsidRPr="00D41CC0" w14:paraId="5A92CA76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942809" w14:textId="70CC83DF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D0BC4F" w14:textId="70EC06EF" w:rsidR="006D0AE8" w:rsidRPr="00D41CC0" w:rsidRDefault="00D15EAD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F66AB13" wp14:editId="7883EBBF">
                      <wp:simplePos x="0" y="0"/>
                      <wp:positionH relativeFrom="column">
                        <wp:posOffset>-101600</wp:posOffset>
                      </wp:positionH>
                      <wp:positionV relativeFrom="paragraph">
                        <wp:posOffset>60960</wp:posOffset>
                      </wp:positionV>
                      <wp:extent cx="127000" cy="135255"/>
                      <wp:effectExtent l="0" t="0" r="0" b="4445"/>
                      <wp:wrapNone/>
                      <wp:docPr id="17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51C160" id="Rectangle 23" o:spid="_x0000_s1026" style="position:absolute;margin-left:-8pt;margin-top:4.8pt;width:10pt;height:10.6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D4F0C6" w14:textId="77777777" w:rsidR="006D0AE8" w:rsidRPr="00D41CC0" w:rsidRDefault="006D0AE8" w:rsidP="006D0AE8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วิชาเฉพาะ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25C01B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47C665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6D0AE8" w:rsidRPr="00D41CC0" w14:paraId="54B12D91" w14:textId="77777777" w:rsidTr="008042FF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6DEC6E" w14:textId="201C5ECB" w:rsidR="006D0AE8" w:rsidRPr="00D41CC0" w:rsidRDefault="00D15EAD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7B6D4CB6" wp14:editId="250EC70E">
                      <wp:simplePos x="0" y="0"/>
                      <wp:positionH relativeFrom="column">
                        <wp:posOffset>965200</wp:posOffset>
                      </wp:positionH>
                      <wp:positionV relativeFrom="paragraph">
                        <wp:posOffset>29210</wp:posOffset>
                      </wp:positionV>
                      <wp:extent cx="127000" cy="135255"/>
                      <wp:effectExtent l="0" t="0" r="17145" b="8890"/>
                      <wp:wrapNone/>
                      <wp:docPr id="18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E6BA82" id="Rectangle 23" o:spid="_x0000_s1026" style="position:absolute;margin-left:76pt;margin-top:2.3pt;width:10pt;height:10.6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141074" w14:textId="00855A93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C7F97A" w14:textId="7E83875C" w:rsidR="006D0AE8" w:rsidRPr="00D41CC0" w:rsidRDefault="006D0AE8" w:rsidP="006D0AE8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วิชาเลือกเสรี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BA6DCC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1318F5" w14:textId="77777777" w:rsidR="006D0AE8" w:rsidRPr="00D41CC0" w:rsidRDefault="006D0AE8" w:rsidP="006D0AE8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D15EAD" w:rsidRPr="00D41CC0" w14:paraId="025CA5E6" w14:textId="77777777" w:rsidTr="008042FF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2E0738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อาจารย์ผู้รับผิดชอบ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D7B1BA" w14:textId="4327A2EC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s/>
              </w:rPr>
            </w:pPr>
            <w:r w:rsidRPr="00D41CC0">
              <w:rPr>
                <w:rFonts w:asciiTheme="majorBidi" w:eastAsia="Times New Roman" w:hAnsiTheme="majorBidi" w:cstheme="majorBidi"/>
                <w:cs/>
              </w:rPr>
              <w:t>ผศ.ดร.สำราญ แสงเดือนฉาย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CA2A39" w14:textId="77777777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C2BE12" w14:textId="6C7DD7D2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อาจารย์ประจำ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02B1FF" w14:textId="77777777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736E55" w14:textId="5154CF93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D15EAD" w:rsidRPr="00D41CC0" w14:paraId="6669BCF1" w14:textId="77777777" w:rsidTr="008042FF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C29505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อาจารย์ผู้สอน</w:t>
            </w:r>
          </w:p>
          <w:p w14:paraId="7E75A02A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</w:p>
          <w:p w14:paraId="37551510" w14:textId="42DB9F28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974C6A" w14:textId="4551CF10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</w:rPr>
            </w:pPr>
            <w:r w:rsidRPr="00D41CC0">
              <w:rPr>
                <w:rFonts w:asciiTheme="majorBidi" w:eastAsia="Times New Roman" w:hAnsiTheme="majorBidi" w:cstheme="majorBidi"/>
                <w:cs/>
              </w:rPr>
              <w:t>ผศ.ดร.สำราญ แสงเดือนฉาย</w:t>
            </w:r>
          </w:p>
          <w:p w14:paraId="5615DC9B" w14:textId="3F1CD496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อาจารย์</w:t>
            </w:r>
            <w:r w:rsidR="00D41CC0">
              <w:rPr>
                <w:rFonts w:asciiTheme="majorBidi" w:eastAsia="Times New Roman" w:hAnsiTheme="majorBidi" w:cstheme="majorBidi" w:hint="cs"/>
                <w:color w:val="000000" w:themeColor="text1"/>
                <w:sz w:val="32"/>
                <w:szCs w:val="32"/>
                <w:cs/>
              </w:rPr>
              <w:t>นฤเบส สันติเดชา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BD1654" w14:textId="16F06A42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56D114F" wp14:editId="71DAF6DC">
                      <wp:simplePos x="0" y="0"/>
                      <wp:positionH relativeFrom="column">
                        <wp:posOffset>-40005</wp:posOffset>
                      </wp:positionH>
                      <wp:positionV relativeFrom="paragraph">
                        <wp:posOffset>649605</wp:posOffset>
                      </wp:positionV>
                      <wp:extent cx="127000" cy="135255"/>
                      <wp:effectExtent l="0" t="0" r="12700" b="12700"/>
                      <wp:wrapNone/>
                      <wp:docPr id="16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582B13" id="Rectangle 23" o:spid="_x0000_s1026" style="position:absolute;margin-left:-3.15pt;margin-top:51.15pt;width:10pt;height:10.6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518D45" w14:textId="77D81F55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อาจารย์ประจำ</w:t>
            </w:r>
          </w:p>
          <w:p w14:paraId="2859B179" w14:textId="1FD8EFF4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อาจารย์ประจำ</w:t>
            </w:r>
          </w:p>
          <w:p w14:paraId="340E5D32" w14:textId="2E131ADD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1A2859" w14:textId="0CCFC247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77D6929F" wp14:editId="6F04A2F5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887095</wp:posOffset>
                      </wp:positionV>
                      <wp:extent cx="127000" cy="135255"/>
                      <wp:effectExtent l="0" t="0" r="17145" b="8890"/>
                      <wp:wrapNone/>
                      <wp:docPr id="23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5E47D3" id="Rectangle 23" o:spid="_x0000_s1026" style="position:absolute;margin-left:-.3pt;margin-top:69.85pt;width:10pt;height:10.6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A82305" w14:textId="1D38ABC9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</w:p>
          <w:p w14:paraId="22230D12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</w:p>
          <w:p w14:paraId="0DA52D56" w14:textId="272AC3D9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อาจารย์พิเศษ</w:t>
            </w:r>
          </w:p>
          <w:p w14:paraId="5BB88861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อาจารย์พิเศษ</w:t>
            </w:r>
          </w:p>
          <w:p w14:paraId="4AA94B3F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</w:p>
          <w:p w14:paraId="5ABD2965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</w:rPr>
            </w:pPr>
          </w:p>
          <w:p w14:paraId="548AA85C" w14:textId="3A37E6FC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D15EAD" w:rsidRPr="00D41CC0" w14:paraId="1E5CA08B" w14:textId="77777777" w:rsidTr="008042FF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825C7F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สถานที่สอน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2319AE" w14:textId="0276EB3A" w:rsidR="00D15EAD" w:rsidRPr="00D41CC0" w:rsidRDefault="00D15EAD" w:rsidP="00D15EAD">
            <w:pPr>
              <w:rPr>
                <w:rFonts w:asciiTheme="majorBidi" w:eastAsia="Times New Roman" w:hAnsiTheme="majorBidi" w:cstheme="majorBidi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9CDBC3" w14:textId="2DFA640E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hAnsiTheme="majorBidi" w:cstheme="majorBidi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4DB0F65" wp14:editId="5DF2B2CE">
                      <wp:simplePos x="0" y="0"/>
                      <wp:positionH relativeFrom="column">
                        <wp:posOffset>-38735</wp:posOffset>
                      </wp:positionH>
                      <wp:positionV relativeFrom="paragraph">
                        <wp:posOffset>79798</wp:posOffset>
                      </wp:positionV>
                      <wp:extent cx="127000" cy="135255"/>
                      <wp:effectExtent l="0" t="0" r="17145" b="8890"/>
                      <wp:wrapNone/>
                      <wp:docPr id="24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EE5199" id="Rectangle 24" o:spid="_x0000_s1026" style="position:absolute;margin-left:-3.05pt;margin-top:6.3pt;width:10pt;height:10.6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A7ABFB" w14:textId="7AE02E4B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ในที่ตั้ง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7D8922" w14:textId="49B0884E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02CC18" w14:textId="0F237B6E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นอกที่ตั้ง</w:t>
            </w:r>
          </w:p>
        </w:tc>
      </w:tr>
      <w:tr w:rsidR="00D15EAD" w:rsidRPr="00D41CC0" w14:paraId="6FCCDDD5" w14:textId="77777777" w:rsidTr="008042FF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87B6A8" w14:textId="77777777" w:rsidR="00D15EAD" w:rsidRPr="00D41CC0" w:rsidRDefault="00D15EAD" w:rsidP="00D15EAD">
            <w:pPr>
              <w:ind w:right="26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/>
                <w:sz w:val="32"/>
                <w:szCs w:val="32"/>
                <w:cs/>
              </w:rPr>
              <w:t>วันที่จัดทำ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7733C9" w14:textId="57C3BF03" w:rsidR="00D15EAD" w:rsidRPr="00D41CC0" w:rsidRDefault="00147BC3" w:rsidP="00D15EAD">
            <w:pPr>
              <w:rPr>
                <w:rFonts w:asciiTheme="majorBidi" w:eastAsia="Times New Roman" w:hAnsiTheme="majorBidi" w:cstheme="majorBidi"/>
              </w:rPr>
            </w:pPr>
            <w:r>
              <w:rPr>
                <w:rFonts w:asciiTheme="majorBidi" w:eastAsia="Times New Roman" w:hAnsiTheme="majorBidi" w:cstheme="majorBidi"/>
                <w:sz w:val="32"/>
                <w:szCs w:val="32"/>
              </w:rPr>
              <w:t>3</w:t>
            </w:r>
            <w:r w:rsidR="00D15EAD" w:rsidRPr="00D41CC0">
              <w:rPr>
                <w:rFonts w:asciiTheme="majorBidi" w:eastAsia="Times New Roman" w:hAnsiTheme="majorBidi" w:cstheme="majorBidi"/>
                <w:sz w:val="32"/>
                <w:szCs w:val="32"/>
                <w:cs/>
              </w:rPr>
              <w:t xml:space="preserve"> </w:t>
            </w:r>
            <w:r>
              <w:rPr>
                <w:rFonts w:asciiTheme="majorBidi" w:eastAsia="Times New Roman" w:hAnsiTheme="majorBidi" w:cstheme="majorBidi" w:hint="cs"/>
                <w:sz w:val="32"/>
                <w:szCs w:val="32"/>
                <w:cs/>
              </w:rPr>
              <w:t>มกราคม</w:t>
            </w:r>
            <w:r w:rsidR="00D15EAD" w:rsidRPr="00D41CC0">
              <w:rPr>
                <w:rFonts w:asciiTheme="majorBidi" w:eastAsia="Times New Roman" w:hAnsiTheme="majorBidi" w:cstheme="majorBidi"/>
                <w:cs/>
              </w:rPr>
              <w:t xml:space="preserve"> </w:t>
            </w:r>
            <w:r w:rsidR="00D15EAD" w:rsidRPr="00D41CC0">
              <w:rPr>
                <w:rFonts w:asciiTheme="majorBidi" w:eastAsia="Times New Roman" w:hAnsiTheme="majorBidi" w:cstheme="majorBidi"/>
                <w:sz w:val="32"/>
                <w:szCs w:val="32"/>
              </w:rPr>
              <w:t>256</w:t>
            </w:r>
            <w:r>
              <w:rPr>
                <w:rFonts w:asciiTheme="majorBidi" w:eastAsia="Times New Roman" w:hAnsiTheme="majorBidi" w:cstheme="majorBidi" w:hint="cs"/>
                <w:sz w:val="32"/>
                <w:szCs w:val="32"/>
                <w:cs/>
              </w:rPr>
              <w:t>8</w:t>
            </w:r>
            <w:bookmarkStart w:id="0" w:name="_GoBack"/>
            <w:bookmarkEnd w:id="0"/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0A56F2" w14:textId="77777777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B67334" w14:textId="77777777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6E844F" w14:textId="77777777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D68C31" w14:textId="77777777" w:rsidR="00D15EAD" w:rsidRPr="00D41CC0" w:rsidRDefault="00D15EAD" w:rsidP="00D15EAD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</w:tbl>
    <w:p w14:paraId="216730C3" w14:textId="79DD49C5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p w14:paraId="3963FEDB" w14:textId="77777777" w:rsidR="00D15EAD" w:rsidRPr="00D41CC0" w:rsidRDefault="00D15EAD" w:rsidP="008042FF">
      <w:pPr>
        <w:rPr>
          <w:rFonts w:asciiTheme="majorBidi" w:eastAsia="Times New Roman" w:hAnsiTheme="majorBidi" w:cstheme="majorBidi"/>
          <w:szCs w:val="24"/>
        </w:rPr>
      </w:pPr>
    </w:p>
    <w:p w14:paraId="0EC67066" w14:textId="77777777" w:rsidR="008042FF" w:rsidRPr="00D41CC0" w:rsidRDefault="008042FF" w:rsidP="008042FF">
      <w:pPr>
        <w:jc w:val="center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lastRenderedPageBreak/>
        <w:t>หมวดที่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 2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วัตถุประสงค์ของรายวิชาและส่วนประกอบของรายวิชา</w:t>
      </w:r>
    </w:p>
    <w:p w14:paraId="6DD2BE70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p w14:paraId="48E0B02B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1.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วัตถุประสงค์ของรายวิชา</w:t>
      </w:r>
    </w:p>
    <w:p w14:paraId="421FFF37" w14:textId="71A12B43" w:rsidR="00D41CC0" w:rsidRPr="00D41CC0" w:rsidRDefault="008042FF" w:rsidP="00D41CC0">
      <w:pPr>
        <w:tabs>
          <w:tab w:val="left" w:pos="360"/>
        </w:tabs>
        <w:ind w:left="360"/>
        <w:rPr>
          <w:rFonts w:asciiTheme="majorBidi" w:hAnsiTheme="majorBidi" w:cstheme="majorBidi"/>
          <w:sz w:val="32"/>
          <w:szCs w:val="32"/>
          <w:cs/>
        </w:rPr>
      </w:pP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="00D41CC0" w:rsidRPr="00D41CC0">
        <w:rPr>
          <w:rFonts w:asciiTheme="majorBidi" w:hAnsiTheme="majorBidi" w:cstheme="majorBidi"/>
          <w:sz w:val="32"/>
          <w:szCs w:val="32"/>
        </w:rPr>
        <w:t>1</w:t>
      </w:r>
      <w:r w:rsidR="00D41CC0" w:rsidRPr="00D41CC0">
        <w:rPr>
          <w:rFonts w:asciiTheme="majorBidi" w:hAnsiTheme="majorBidi" w:cstheme="majorBidi"/>
          <w:sz w:val="32"/>
          <w:szCs w:val="32"/>
          <w:cs/>
        </w:rPr>
        <w:t>)</w:t>
      </w:r>
      <w:r w:rsidR="00D41CC0" w:rsidRPr="00D41CC0">
        <w:rPr>
          <w:rFonts w:asciiTheme="majorBidi" w:hAnsiTheme="majorBidi" w:cstheme="majorBidi"/>
          <w:sz w:val="32"/>
          <w:szCs w:val="32"/>
        </w:rPr>
        <w:t xml:space="preserve"> </w:t>
      </w:r>
      <w:r w:rsidR="00D41CC0" w:rsidRPr="00D41CC0">
        <w:rPr>
          <w:rFonts w:asciiTheme="majorBidi" w:hAnsiTheme="majorBidi" w:cstheme="majorBidi"/>
          <w:sz w:val="32"/>
          <w:szCs w:val="32"/>
          <w:cs/>
        </w:rPr>
        <w:t>ความรู้ ความเข้าใจ</w:t>
      </w:r>
      <w:r w:rsidR="00D41CC0" w:rsidRPr="00D41CC0">
        <w:rPr>
          <w:rFonts w:asciiTheme="majorBidi" w:hAnsiTheme="majorBidi" w:cstheme="majorBidi"/>
          <w:sz w:val="32"/>
          <w:szCs w:val="32"/>
        </w:rPr>
        <w:t xml:space="preserve"> </w:t>
      </w:r>
      <w:r w:rsidR="00D41CC0" w:rsidRPr="00D41CC0">
        <w:rPr>
          <w:rFonts w:asciiTheme="majorBidi" w:hAnsiTheme="majorBidi" w:cstheme="majorBidi"/>
          <w:sz w:val="32"/>
          <w:szCs w:val="32"/>
          <w:cs/>
        </w:rPr>
        <w:t>เกี่ยวกับการคิดสร้างสรรค์เพื่องานอีเวนต์</w:t>
      </w:r>
    </w:p>
    <w:p w14:paraId="608EBD84" w14:textId="4F62CFAD" w:rsidR="00D41CC0" w:rsidRPr="00D41CC0" w:rsidRDefault="00D41CC0" w:rsidP="00D41CC0">
      <w:pPr>
        <w:tabs>
          <w:tab w:val="left" w:pos="360"/>
        </w:tabs>
        <w:ind w:left="360"/>
        <w:rPr>
          <w:rFonts w:asciiTheme="majorBidi" w:hAnsiTheme="majorBidi" w:cstheme="majorBidi"/>
          <w:sz w:val="32"/>
          <w:szCs w:val="32"/>
        </w:rPr>
      </w:pPr>
      <w:r w:rsidRPr="00D41CC0">
        <w:rPr>
          <w:rFonts w:asciiTheme="majorBidi" w:hAnsiTheme="majorBidi" w:cstheme="majorBidi"/>
          <w:sz w:val="32"/>
          <w:szCs w:val="32"/>
          <w:cs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>2</w:t>
      </w:r>
      <w:r w:rsidRPr="00D41CC0">
        <w:rPr>
          <w:rFonts w:asciiTheme="majorBidi" w:hAnsiTheme="majorBidi" w:cstheme="majorBidi"/>
          <w:sz w:val="32"/>
          <w:szCs w:val="32"/>
          <w:cs/>
        </w:rPr>
        <w:t>) สามารถออกแบบและสร้างต้นแบบงานอีเวนต์</w:t>
      </w:r>
    </w:p>
    <w:p w14:paraId="5F09574E" w14:textId="042AFE55" w:rsidR="00D41CC0" w:rsidRPr="00D41CC0" w:rsidRDefault="00D41CC0" w:rsidP="00D41CC0">
      <w:pPr>
        <w:tabs>
          <w:tab w:val="left" w:pos="360"/>
        </w:tabs>
        <w:ind w:left="360"/>
        <w:rPr>
          <w:rFonts w:asciiTheme="majorBidi" w:hAnsiTheme="majorBidi" w:cstheme="majorBidi"/>
          <w:sz w:val="32"/>
          <w:szCs w:val="32"/>
        </w:rPr>
      </w:pPr>
      <w:r w:rsidRPr="00D41CC0">
        <w:rPr>
          <w:rFonts w:asciiTheme="majorBidi" w:hAnsiTheme="majorBidi" w:cstheme="majorBidi"/>
          <w:sz w:val="32"/>
          <w:szCs w:val="32"/>
          <w:cs/>
        </w:rPr>
        <w:tab/>
        <w:t>3) สามารถประยุกต์ใช้ในงานอีเวนต์ในรูปแบบต่าง ๆ</w:t>
      </w:r>
    </w:p>
    <w:p w14:paraId="477F0017" w14:textId="50B81C3C" w:rsidR="008042FF" w:rsidRPr="00D41CC0" w:rsidRDefault="008042FF" w:rsidP="00D41CC0">
      <w:pPr>
        <w:tabs>
          <w:tab w:val="left" w:pos="360"/>
        </w:tabs>
        <w:ind w:left="360"/>
        <w:rPr>
          <w:rFonts w:asciiTheme="majorBidi" w:eastAsia="Times New Roman" w:hAnsiTheme="majorBidi" w:cstheme="majorBidi"/>
          <w:szCs w:val="24"/>
        </w:rPr>
      </w:pPr>
    </w:p>
    <w:p w14:paraId="6E334FCA" w14:textId="456B4047" w:rsidR="008042FF" w:rsidRPr="00D41CC0" w:rsidRDefault="008042FF" w:rsidP="00AD0036">
      <w:pPr>
        <w:ind w:left="-284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>2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.</w:t>
      </w:r>
      <w:r w:rsidR="00AD0036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คำอธิบายรายวิชา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 </w:t>
      </w:r>
    </w:p>
    <w:p w14:paraId="43E39B6D" w14:textId="09865E34" w:rsidR="00D41CC0" w:rsidRPr="00D41CC0" w:rsidRDefault="00D41CC0" w:rsidP="00D41CC0">
      <w:pPr>
        <w:tabs>
          <w:tab w:val="left" w:pos="1260"/>
          <w:tab w:val="left" w:pos="7920"/>
        </w:tabs>
        <w:jc w:val="thaiDistribute"/>
        <w:rPr>
          <w:rFonts w:asciiTheme="majorBidi" w:hAnsiTheme="majorBidi" w:cstheme="majorBidi"/>
          <w:sz w:val="32"/>
          <w:szCs w:val="32"/>
        </w:rPr>
      </w:pPr>
      <w:r w:rsidRPr="00D41CC0">
        <w:rPr>
          <w:rFonts w:asciiTheme="majorBidi" w:hAnsiTheme="majorBidi" w:cstheme="majorBidi"/>
          <w:color w:val="000000"/>
          <w:sz w:val="32"/>
          <w:szCs w:val="32"/>
          <w:cs/>
        </w:rPr>
        <w:t>แนวคิด หลักการ ธุรกิจสื่อ</w:t>
      </w:r>
      <w:r w:rsidRPr="00D41CC0">
        <w:rPr>
          <w:rFonts w:asciiTheme="majorBidi" w:hAnsiTheme="majorBidi" w:cstheme="majorBidi"/>
          <w:sz w:val="32"/>
          <w:szCs w:val="32"/>
          <w:cs/>
        </w:rPr>
        <w:t>อีเวนต์</w:t>
      </w:r>
      <w:r w:rsidRPr="00D41CC0">
        <w:rPr>
          <w:rFonts w:asciiTheme="majorBidi" w:hAnsiTheme="majorBidi" w:cstheme="majorBidi"/>
          <w:color w:val="000000"/>
          <w:sz w:val="32"/>
          <w:szCs w:val="32"/>
          <w:cs/>
        </w:rPr>
        <w:t>การวิเคราะห์โจทย์ กำหนดโจทย์การสร้างสรรค์</w:t>
      </w:r>
      <w:r w:rsidRPr="00D41CC0">
        <w:rPr>
          <w:rFonts w:asciiTheme="majorBidi" w:hAnsiTheme="majorBidi" w:cstheme="majorBidi"/>
          <w:sz w:val="32"/>
          <w:szCs w:val="32"/>
          <w:cs/>
        </w:rPr>
        <w:t>อีเวนต์</w:t>
      </w:r>
      <w:r w:rsidRPr="00D41CC0">
        <w:rPr>
          <w:rFonts w:asciiTheme="majorBidi" w:hAnsiTheme="majorBidi" w:cstheme="majorBidi"/>
          <w:color w:val="000000"/>
          <w:sz w:val="32"/>
          <w:szCs w:val="32"/>
          <w:cs/>
        </w:rPr>
        <w:t>วางแผนการออกแบบสื่อต้นแบบ โดยฝึกปฏิบัติจากโปรแกรมคอมพิวเตอร์ประยุกต์</w:t>
      </w:r>
    </w:p>
    <w:p w14:paraId="1425594A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p w14:paraId="77DF342F" w14:textId="77777777" w:rsidR="008042FF" w:rsidRPr="00D41CC0" w:rsidRDefault="008042FF" w:rsidP="008042FF">
      <w:pPr>
        <w:ind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3.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จำนวนชั่วโมงต่อสัปดาห์ที่อาจารย์ให้คำปรึกษาและแนะนำทางวิชาการแก่นักศึกษา</w:t>
      </w:r>
    </w:p>
    <w:p w14:paraId="3113146D" w14:textId="77777777" w:rsidR="000E077A" w:rsidRPr="00D41CC0" w:rsidRDefault="008042FF" w:rsidP="000E077A">
      <w:pPr>
        <w:tabs>
          <w:tab w:val="left" w:pos="360"/>
        </w:tabs>
        <w:ind w:left="360"/>
        <w:rPr>
          <w:rFonts w:asciiTheme="majorBidi" w:hAnsiTheme="majorBidi" w:cstheme="majorBidi"/>
          <w:sz w:val="32"/>
          <w:szCs w:val="32"/>
        </w:rPr>
      </w:pP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มี .......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>3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>........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ชั่วโมง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>/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สัปดาห์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proofErr w:type="gramStart"/>
      <w:r w:rsidR="000E077A" w:rsidRPr="00D41CC0">
        <w:rPr>
          <w:rFonts w:asciiTheme="majorBidi" w:hAnsiTheme="majorBidi" w:cstheme="majorBidi"/>
          <w:sz w:val="32"/>
          <w:szCs w:val="32"/>
        </w:rPr>
        <w:t>e-mail :</w:t>
      </w:r>
      <w:proofErr w:type="gramEnd"/>
      <w:r w:rsidR="000E077A" w:rsidRPr="00D41CC0">
        <w:rPr>
          <w:rFonts w:asciiTheme="majorBidi" w:hAnsiTheme="majorBidi" w:cstheme="majorBidi"/>
          <w:sz w:val="32"/>
          <w:szCs w:val="32"/>
          <w:cs/>
        </w:rPr>
        <w:t xml:space="preserve"> </w:t>
      </w:r>
      <w:r w:rsidR="000E077A" w:rsidRPr="00D41CC0">
        <w:rPr>
          <w:rFonts w:asciiTheme="majorBidi" w:hAnsiTheme="majorBidi" w:cstheme="majorBidi"/>
          <w:sz w:val="32"/>
          <w:szCs w:val="32"/>
        </w:rPr>
        <w:t>krukaew@gmail.com</w:t>
      </w:r>
    </w:p>
    <w:p w14:paraId="440357DD" w14:textId="3E6A47D0" w:rsidR="000E077A" w:rsidRPr="00D41CC0" w:rsidRDefault="000E077A" w:rsidP="000E077A">
      <w:pPr>
        <w:tabs>
          <w:tab w:val="left" w:pos="360"/>
        </w:tabs>
        <w:ind w:left="360"/>
        <w:rPr>
          <w:rFonts w:asciiTheme="majorBidi" w:hAnsiTheme="majorBidi" w:cstheme="majorBidi"/>
          <w:sz w:val="32"/>
          <w:szCs w:val="32"/>
        </w:rPr>
      </w:pP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proofErr w:type="gramStart"/>
      <w:r w:rsidRPr="00D41CC0">
        <w:rPr>
          <w:rFonts w:asciiTheme="majorBidi" w:hAnsiTheme="majorBidi" w:cstheme="majorBidi"/>
          <w:sz w:val="32"/>
          <w:szCs w:val="32"/>
        </w:rPr>
        <w:t>Facebook :</w:t>
      </w:r>
      <w:proofErr w:type="gramEnd"/>
      <w:r w:rsidRPr="00D41CC0">
        <w:rPr>
          <w:rFonts w:asciiTheme="majorBidi" w:hAnsiTheme="majorBidi" w:cstheme="majorBidi"/>
          <w:sz w:val="32"/>
          <w:szCs w:val="32"/>
        </w:rPr>
        <w:t xml:space="preserve"> krukaew</w:t>
      </w:r>
    </w:p>
    <w:p w14:paraId="4F4E9C74" w14:textId="0E51D5F3" w:rsidR="000E077A" w:rsidRPr="00D41CC0" w:rsidRDefault="000E077A" w:rsidP="000E077A">
      <w:pPr>
        <w:tabs>
          <w:tab w:val="left" w:pos="360"/>
        </w:tabs>
        <w:ind w:left="360"/>
        <w:rPr>
          <w:rFonts w:asciiTheme="majorBidi" w:hAnsiTheme="majorBidi" w:cstheme="majorBidi"/>
          <w:sz w:val="32"/>
          <w:szCs w:val="32"/>
        </w:rPr>
      </w:pP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proofErr w:type="gramStart"/>
      <w:r w:rsidRPr="00D41CC0">
        <w:rPr>
          <w:rFonts w:asciiTheme="majorBidi" w:hAnsiTheme="majorBidi" w:cstheme="majorBidi"/>
          <w:sz w:val="32"/>
          <w:szCs w:val="32"/>
        </w:rPr>
        <w:t>Line :</w:t>
      </w:r>
      <w:proofErr w:type="gramEnd"/>
      <w:r w:rsidRPr="00D41CC0">
        <w:rPr>
          <w:rFonts w:asciiTheme="majorBidi" w:hAnsiTheme="majorBidi" w:cstheme="majorBidi"/>
          <w:sz w:val="32"/>
          <w:szCs w:val="32"/>
        </w:rPr>
        <w:t xml:space="preserve"> 0818380087</w:t>
      </w:r>
    </w:p>
    <w:p w14:paraId="7D88352A" w14:textId="10470787" w:rsidR="008042FF" w:rsidRPr="00D41CC0" w:rsidRDefault="000E077A" w:rsidP="000E077A">
      <w:pPr>
        <w:ind w:left="360"/>
        <w:rPr>
          <w:rFonts w:asciiTheme="majorBidi" w:hAnsiTheme="majorBidi" w:cstheme="majorBidi"/>
          <w:sz w:val="32"/>
          <w:szCs w:val="32"/>
        </w:rPr>
      </w:pP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</w:rPr>
        <w:tab/>
      </w:r>
      <w:r w:rsidRPr="00D41CC0">
        <w:rPr>
          <w:rFonts w:asciiTheme="majorBidi" w:hAnsiTheme="majorBidi" w:cstheme="majorBidi"/>
          <w:sz w:val="32"/>
          <w:szCs w:val="32"/>
          <w:cs/>
        </w:rPr>
        <w:t>อื่น ระบุ</w:t>
      </w:r>
    </w:p>
    <w:p w14:paraId="0FF86EA8" w14:textId="77777777" w:rsidR="00481DE6" w:rsidRPr="00D41CC0" w:rsidRDefault="00481DE6" w:rsidP="000E077A">
      <w:pPr>
        <w:ind w:left="360"/>
        <w:rPr>
          <w:rFonts w:asciiTheme="majorBidi" w:eastAsia="Times New Roman" w:hAnsiTheme="majorBidi" w:cstheme="majorBidi"/>
          <w:szCs w:val="24"/>
        </w:rPr>
      </w:pPr>
    </w:p>
    <w:p w14:paraId="6D6C832B" w14:textId="77777777" w:rsidR="008042FF" w:rsidRPr="00D41CC0" w:rsidRDefault="008042FF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 xml:space="preserve">4. </w:t>
      </w: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  <w:cs/>
        </w:rPr>
        <w:t>ผลลัพธ์การเรียนรู้ของรายวิชา (</w:t>
      </w: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</w:rPr>
        <w:t xml:space="preserve">Course Learning Outcomes: </w:t>
      </w:r>
      <w:proofErr w:type="gramStart"/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</w:rPr>
        <w:t>CLOs)  :</w:t>
      </w:r>
      <w:proofErr w:type="gramEnd"/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>  </w:t>
      </w:r>
    </w:p>
    <w:p w14:paraId="76F0ECA6" w14:textId="77777777" w:rsidR="008042FF" w:rsidRPr="00D41CC0" w:rsidRDefault="008042FF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>    (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 xml:space="preserve">สำหรับหลักสูตรที่ใช้ตามเกณฑ์มาตรฐานหลักสูตร พ.ศ. 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 xml:space="preserve">2565 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เท่านั้น)</w:t>
      </w:r>
    </w:p>
    <w:p w14:paraId="13B38907" w14:textId="6631D336" w:rsidR="008042FF" w:rsidRPr="00D41CC0" w:rsidRDefault="008042FF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  <w:r w:rsidRPr="00D41CC0">
        <w:rPr>
          <w:rFonts w:asciiTheme="majorBidi" w:eastAsia="Times New Roman" w:hAnsiTheme="majorBidi" w:cstheme="majorBidi"/>
          <w:color w:val="FF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 xml:space="preserve">1) </w:t>
      </w:r>
      <w:r w:rsidR="007F65CB" w:rsidRPr="00D41CC0">
        <w:rPr>
          <w:rFonts w:asciiTheme="majorBidi" w:hAnsiTheme="majorBidi" w:cstheme="majorBidi"/>
          <w:color w:val="000000"/>
          <w:sz w:val="32"/>
          <w:szCs w:val="32"/>
          <w:cs/>
        </w:rPr>
        <w:t>มีความรู้และความเข้าใจเกี่ยวกับการสื่อสาร การสร้างสรรค์งานมัลติมีเดีย และศาสตร์อื่น ๆ ที่เกี่ยวข้องกับการสร้างสรรค์สื่อมัลติมีเดีย</w:t>
      </w:r>
    </w:p>
    <w:p w14:paraId="699C9A99" w14:textId="3D83CF61" w:rsidR="008042FF" w:rsidRPr="00D41CC0" w:rsidRDefault="008042FF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ab/>
        <w:t xml:space="preserve">2) </w:t>
      </w:r>
      <w:r w:rsidR="007F65CB" w:rsidRPr="00D41CC0">
        <w:rPr>
          <w:rFonts w:asciiTheme="majorBidi" w:hAnsiTheme="majorBidi" w:cstheme="majorBidi"/>
          <w:color w:val="000000"/>
          <w:sz w:val="32"/>
          <w:szCs w:val="32"/>
          <w:cs/>
        </w:rPr>
        <w:t>ทักษะการคิดเชิงออกแบบ การวิเคราะห์ สังเคราะห์ข้อมูลเนื้อหาอย่างเป็นระบบ การบูรณาการความรู้ในศาสตร์ต่าง ๆ การสื่อสารและการนำเสนอผลงานเชิงสร้างสรรค์</w:t>
      </w:r>
    </w:p>
    <w:p w14:paraId="37E3BD3E" w14:textId="4F112613" w:rsidR="008042FF" w:rsidRPr="00D41CC0" w:rsidRDefault="008042FF" w:rsidP="007F65CB">
      <w:pPr>
        <w:tabs>
          <w:tab w:val="left" w:pos="0"/>
        </w:tabs>
        <w:rPr>
          <w:rFonts w:asciiTheme="majorBidi" w:hAnsiTheme="majorBidi" w:cstheme="majorBidi"/>
          <w:color w:val="000000"/>
          <w:sz w:val="32"/>
          <w:szCs w:val="32"/>
        </w:rPr>
      </w:pP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ab/>
        <w:t xml:space="preserve">3) </w:t>
      </w:r>
      <w:r w:rsidR="007F65CB" w:rsidRPr="00D41CC0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มีความรับผิดชอบ ตรงต่อเวลา เคารพ และยอมรับความคิดเห็นของผู้อื่น ให้เกียรติและเคารพในผลงานสร้างสรรค์ของผู้อื่น </w:t>
      </w:r>
    </w:p>
    <w:p w14:paraId="36DFCF50" w14:textId="02D8B514" w:rsidR="008042FF" w:rsidRPr="00D41CC0" w:rsidRDefault="008042FF" w:rsidP="008042FF">
      <w:pPr>
        <w:rPr>
          <w:rFonts w:asciiTheme="majorBidi" w:hAnsiTheme="majorBidi" w:cstheme="majorBidi"/>
          <w:color w:val="000000"/>
          <w:sz w:val="32"/>
          <w:szCs w:val="32"/>
        </w:rPr>
      </w:pP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ab/>
        <w:t xml:space="preserve">4) </w:t>
      </w:r>
      <w:r w:rsidR="007F65CB" w:rsidRPr="00D41CC0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กระตือรือร้นในการเรียนรู้ สามารถติดตามความก้าวหน้าของวิทยาการสมัยใหม่ ปรับตัวในการทำงาน ใช้ชีวิตร่วมกับผู้อื่นภายใต้วัฒนธรรมดิจิทัล กล้าคิด กล้าทำ และกล้านำเสนอเชิงสร้างสรรค์ </w:t>
      </w:r>
      <w:r w:rsidR="007F65CB" w:rsidRPr="00D41CC0">
        <w:rPr>
          <w:rFonts w:asciiTheme="majorBidi" w:hAnsiTheme="majorBidi" w:cstheme="majorBidi"/>
          <w:color w:val="000000"/>
          <w:sz w:val="32"/>
          <w:szCs w:val="32"/>
        </w:rPr>
        <w:t xml:space="preserve"> </w:t>
      </w:r>
    </w:p>
    <w:p w14:paraId="4EA77EFB" w14:textId="0ABF3E4D" w:rsidR="00D41CC0" w:rsidRPr="00D41CC0" w:rsidRDefault="00D41CC0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</w:p>
    <w:p w14:paraId="65C5D5A7" w14:textId="71A26505" w:rsidR="00D41CC0" w:rsidRPr="00D41CC0" w:rsidRDefault="00D41CC0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</w:p>
    <w:p w14:paraId="7E0A6C98" w14:textId="70F5061E" w:rsidR="00D41CC0" w:rsidRPr="00D41CC0" w:rsidRDefault="00D41CC0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</w:p>
    <w:p w14:paraId="02F89354" w14:textId="1538BCAF" w:rsidR="00D41CC0" w:rsidRPr="00D41CC0" w:rsidRDefault="00D41CC0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</w:p>
    <w:p w14:paraId="3CAB3DC6" w14:textId="106DA841" w:rsidR="00D41CC0" w:rsidRPr="00D41CC0" w:rsidRDefault="00D41CC0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</w:p>
    <w:p w14:paraId="59DC787D" w14:textId="77777777" w:rsidR="00D41CC0" w:rsidRPr="00D41CC0" w:rsidRDefault="00D41CC0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</w:p>
    <w:p w14:paraId="4320F718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p w14:paraId="62B4350C" w14:textId="77777777" w:rsidR="008042FF" w:rsidRPr="00D41CC0" w:rsidRDefault="008042FF" w:rsidP="008042FF">
      <w:pPr>
        <w:jc w:val="center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lastRenderedPageBreak/>
        <w:t>หมวดที่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 xml:space="preserve">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3 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การพัฒนาผลการเรียนรู้ของนักศึกษา</w:t>
      </w:r>
    </w:p>
    <w:p w14:paraId="36640BB0" w14:textId="77777777" w:rsidR="008042FF" w:rsidRPr="00D41CC0" w:rsidRDefault="008042FF" w:rsidP="008042FF">
      <w:pPr>
        <w:ind w:firstLine="72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การพัฒนาผลการเรียนรู้รายวิชาตามมาตรฐานผลการเรียนรู้แต่ละด้านที่มุ่งหวัง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 xml:space="preserve">   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มีดังต่อไปนี้</w:t>
      </w:r>
    </w:p>
    <w:p w14:paraId="37214238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1.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ความรู้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3"/>
        <w:gridCol w:w="2948"/>
        <w:gridCol w:w="2784"/>
        <w:gridCol w:w="2545"/>
      </w:tblGrid>
      <w:tr w:rsidR="00203F86" w:rsidRPr="00D41CC0" w14:paraId="0D669773" w14:textId="77777777" w:rsidTr="00203F8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F62BAC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</w:rPr>
              <w:t>PLOs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F62A58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  <w:cs/>
              </w:rPr>
              <w:t>สาระผลลัพธ์การเรียนรู้รายวิชา</w:t>
            </w: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</w:rPr>
              <w:t xml:space="preserve"> (CLOs)</w:t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C3490A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D5BAA7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203F86" w:rsidRPr="00D41CC0" w14:paraId="5A803487" w14:textId="77777777" w:rsidTr="00203F8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CCD724" w14:textId="72322088" w:rsidR="008042FF" w:rsidRPr="00D41CC0" w:rsidRDefault="00203F86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1</w:t>
            </w:r>
            <w:r w:rsidR="00EC1F27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.</w:t>
            </w:r>
            <w:r w:rsidR="003E7CB6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2</w:t>
            </w:r>
          </w:p>
          <w:p w14:paraId="54665B0A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 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BF7C1A" w14:textId="7657C766" w:rsidR="008042FF" w:rsidRPr="00D41CC0" w:rsidRDefault="003E7CB6" w:rsidP="008042FF">
            <w:pPr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</w:pPr>
            <w:r w:rsidRPr="00D41CC0">
              <w:rPr>
                <w:rFonts w:asciiTheme="majorBidi" w:hAnsiTheme="majorBidi" w:cstheme="majorBidi"/>
                <w:color w:val="000000"/>
                <w:sz w:val="32"/>
                <w:szCs w:val="32"/>
                <w:cs/>
              </w:rPr>
              <w:t>มีความรู้และความเข้าใจในศาสตร์ที่หลากหลายเพื่อการสร้างสรรค์สื่อมัลติมีเดีย</w:t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08D9BF" w14:textId="35D398BF" w:rsidR="008042FF" w:rsidRPr="00D41CC0" w:rsidRDefault="008042FF" w:rsidP="008042FF">
            <w:pPr>
              <w:numPr>
                <w:ilvl w:val="0"/>
                <w:numId w:val="1"/>
              </w:numPr>
              <w:ind w:left="349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สอนแบบบรรยาย</w:t>
            </w:r>
            <w:r w:rsidR="00203F86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ร่วมการฝึกทักษะเชิง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ปฏิบัติ</w:t>
            </w:r>
          </w:p>
          <w:p w14:paraId="4496483B" w14:textId="1EDEDD63" w:rsidR="008042FF" w:rsidRPr="00D41CC0" w:rsidRDefault="008042FF" w:rsidP="008042FF">
            <w:pPr>
              <w:numPr>
                <w:ilvl w:val="0"/>
                <w:numId w:val="1"/>
              </w:numPr>
              <w:ind w:left="349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มอบหมายงานให้</w:t>
            </w:r>
            <w:r w:rsidR="00203F86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ฝึกปฏิบัติ</w:t>
            </w:r>
          </w:p>
          <w:p w14:paraId="545DE316" w14:textId="6C453F38" w:rsidR="008042FF" w:rsidRPr="00D41CC0" w:rsidRDefault="008042FF" w:rsidP="008042FF">
            <w:pPr>
              <w:numPr>
                <w:ilvl w:val="0"/>
                <w:numId w:val="1"/>
              </w:numPr>
              <w:ind w:left="349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มอบหมายการบ้านให้ฝึก</w:t>
            </w:r>
            <w:r w:rsidR="00203F86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ทักษะ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DDB329" w14:textId="42163F2B" w:rsidR="008042FF" w:rsidRPr="00D41CC0" w:rsidRDefault="00203F86" w:rsidP="008042FF">
            <w:pPr>
              <w:numPr>
                <w:ilvl w:val="0"/>
                <w:numId w:val="2"/>
              </w:numPr>
              <w:ind w:left="420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วัดและประเมินผลการเรียนรู้</w:t>
            </w:r>
            <w:r w:rsidR="008042FF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 xml:space="preserve"> จากงานที่มอบหมาย</w:t>
            </w:r>
          </w:p>
          <w:p w14:paraId="442F0283" w14:textId="369EF2D9" w:rsidR="008042FF" w:rsidRPr="00D41CC0" w:rsidRDefault="00203F86" w:rsidP="008042FF">
            <w:pPr>
              <w:numPr>
                <w:ilvl w:val="0"/>
                <w:numId w:val="2"/>
              </w:numPr>
              <w:ind w:left="420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วัดและประเมินผลการเรียนรู้จากโครงงานปลายภาค</w:t>
            </w:r>
          </w:p>
        </w:tc>
      </w:tr>
    </w:tbl>
    <w:p w14:paraId="401A219E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p w14:paraId="45888C41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2.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ทักษะ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3"/>
        <w:gridCol w:w="2726"/>
        <w:gridCol w:w="2489"/>
        <w:gridCol w:w="3062"/>
      </w:tblGrid>
      <w:tr w:rsidR="008042FF" w:rsidRPr="00D41CC0" w14:paraId="1F0F2478" w14:textId="77777777" w:rsidTr="008042FF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797BFF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</w:rPr>
              <w:t>PLOs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96AC12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  <w:cs/>
              </w:rPr>
              <w:t>สาระผลลัพธ์การเรียนรู้รายวิชา</w:t>
            </w: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</w:rPr>
              <w:t xml:space="preserve"> (CLOs)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53FE7E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56D3FA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203F86" w:rsidRPr="00D41CC0" w14:paraId="3F16A5B8" w14:textId="77777777" w:rsidTr="008042FF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F6D2CE" w14:textId="03440E00" w:rsidR="00203F86" w:rsidRPr="00D41CC0" w:rsidRDefault="00203F86" w:rsidP="00203F86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2</w:t>
            </w:r>
            <w:r w:rsidR="00EC1F27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.</w:t>
            </w:r>
            <w:r w:rsidR="003E7CB6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4</w:t>
            </w:r>
          </w:p>
          <w:p w14:paraId="7202000D" w14:textId="77777777" w:rsidR="00203F86" w:rsidRPr="00D41CC0" w:rsidRDefault="00203F86" w:rsidP="00203F86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C8DD0C" w14:textId="10331498" w:rsidR="00203F86" w:rsidRPr="00D41CC0" w:rsidRDefault="003E7CB6" w:rsidP="00203F86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hAnsiTheme="majorBidi" w:cstheme="majorBidi"/>
                <w:color w:val="000000"/>
                <w:sz w:val="32"/>
                <w:szCs w:val="32"/>
                <w:cs/>
              </w:rPr>
              <w:t>มีทักษะการนำเสนอเพื่อสื่อสารความคิดและผลงานเชิงสร้างสรรค์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0AF985" w14:textId="77777777" w:rsidR="00203F86" w:rsidRPr="00D41CC0" w:rsidRDefault="00203F86" w:rsidP="00203F86">
            <w:pPr>
              <w:numPr>
                <w:ilvl w:val="0"/>
                <w:numId w:val="1"/>
              </w:numPr>
              <w:ind w:left="349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สอนแบบบรรยายร่วมการฝึกทักษะเชิงปฏิบัติ</w:t>
            </w:r>
          </w:p>
          <w:p w14:paraId="7F133B47" w14:textId="77777777" w:rsidR="00203F86" w:rsidRPr="00D41CC0" w:rsidRDefault="00203F86" w:rsidP="00203F86">
            <w:pPr>
              <w:numPr>
                <w:ilvl w:val="0"/>
                <w:numId w:val="1"/>
              </w:numPr>
              <w:ind w:left="349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มอบหมายงานให้ฝึกปฏิบัติ</w:t>
            </w:r>
          </w:p>
          <w:p w14:paraId="21D4E59C" w14:textId="1FD61C70" w:rsidR="00203F86" w:rsidRPr="00D41CC0" w:rsidRDefault="00203F86" w:rsidP="00203F86">
            <w:pPr>
              <w:numPr>
                <w:ilvl w:val="0"/>
                <w:numId w:val="5"/>
              </w:numPr>
              <w:ind w:left="349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มอบหมายการบ้านให้ฝึกทักษะ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B17A02" w14:textId="77777777" w:rsidR="00203F86" w:rsidRPr="00D41CC0" w:rsidRDefault="00203F86" w:rsidP="00203F86">
            <w:pPr>
              <w:numPr>
                <w:ilvl w:val="0"/>
                <w:numId w:val="5"/>
              </w:numPr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วัดและประเมินผลการเรียนรู้ จากงานที่มอบหมาย</w:t>
            </w:r>
          </w:p>
          <w:p w14:paraId="6D7510E9" w14:textId="7FA260E2" w:rsidR="00203F86" w:rsidRPr="00D41CC0" w:rsidRDefault="00203F86" w:rsidP="00203F86">
            <w:pPr>
              <w:numPr>
                <w:ilvl w:val="0"/>
                <w:numId w:val="5"/>
              </w:numPr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วัดและประเมินผลการเรียนรู้จากโครงงานปลายภาค</w:t>
            </w:r>
          </w:p>
        </w:tc>
      </w:tr>
    </w:tbl>
    <w:p w14:paraId="62E04D0C" w14:textId="77777777" w:rsidR="008042FF" w:rsidRPr="00D41CC0" w:rsidRDefault="008042FF" w:rsidP="008042FF">
      <w:pPr>
        <w:spacing w:after="24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szCs w:val="24"/>
        </w:rPr>
        <w:br/>
      </w:r>
      <w:r w:rsidRPr="00D41CC0">
        <w:rPr>
          <w:rFonts w:asciiTheme="majorBidi" w:eastAsia="Times New Roman" w:hAnsiTheme="majorBidi" w:cstheme="majorBidi"/>
          <w:szCs w:val="24"/>
        </w:rPr>
        <w:br/>
      </w:r>
      <w:r w:rsidRPr="00D41CC0">
        <w:rPr>
          <w:rFonts w:asciiTheme="majorBidi" w:eastAsia="Times New Roman" w:hAnsiTheme="majorBidi" w:cstheme="majorBidi"/>
          <w:szCs w:val="24"/>
        </w:rPr>
        <w:br/>
      </w:r>
    </w:p>
    <w:p w14:paraId="51F8B0F5" w14:textId="77777777" w:rsidR="008042FF" w:rsidRPr="00D41CC0" w:rsidRDefault="008042FF" w:rsidP="008042FF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3.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  <w:cs/>
        </w:rPr>
        <w:t>จริยธรรม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3"/>
        <w:gridCol w:w="1694"/>
        <w:gridCol w:w="3485"/>
        <w:gridCol w:w="3098"/>
      </w:tblGrid>
      <w:tr w:rsidR="00203F86" w:rsidRPr="00D41CC0" w14:paraId="03C6BC0D" w14:textId="77777777" w:rsidTr="008042FF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A97A8C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</w:rPr>
              <w:t>PLOs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CF3B02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  <w:cs/>
              </w:rPr>
              <w:t>สาระผลลัพธ์การเรียนรู้รายวิชา</w:t>
            </w: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</w:rPr>
              <w:t xml:space="preserve"> (CLOs)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176FA7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232EC8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8042FF" w:rsidRPr="00D41CC0" w14:paraId="0DDBDA3B" w14:textId="77777777" w:rsidTr="008042FF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28E8E7" w14:textId="0585C1A7" w:rsidR="008042FF" w:rsidRPr="00D41CC0" w:rsidRDefault="00203F86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lastRenderedPageBreak/>
              <w:t>3</w:t>
            </w:r>
            <w:r w:rsidR="00EC1F27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.</w:t>
            </w:r>
            <w:r w:rsidR="003E7CB6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7BF03D" w14:textId="7762C888" w:rsidR="008042FF" w:rsidRPr="00D41CC0" w:rsidRDefault="003E7CB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hAnsiTheme="majorBidi" w:cstheme="majorBidi"/>
                <w:color w:val="000000"/>
                <w:sz w:val="32"/>
                <w:szCs w:val="32"/>
                <w:cs/>
              </w:rPr>
              <w:t>มีวินัย ตรงต่อเวลา และมีความรับผิดชอบในการปฏิบัติงานที่ได้รับมอบหมาย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BC13A0" w14:textId="77777777" w:rsidR="008042FF" w:rsidRPr="00D41CC0" w:rsidRDefault="008042FF" w:rsidP="008042FF">
            <w:pPr>
              <w:numPr>
                <w:ilvl w:val="0"/>
                <w:numId w:val="7"/>
              </w:numPr>
              <w:ind w:left="328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สอดแทรกเนื้อหาด้านความมีวินัย ตรงต่อเวลา รับผิดชอบต่อตนเองและสังคม</w:t>
            </w:r>
          </w:p>
          <w:p w14:paraId="2149B532" w14:textId="77777777" w:rsidR="008042FF" w:rsidRPr="00D41CC0" w:rsidRDefault="008042FF" w:rsidP="008042FF">
            <w:pPr>
              <w:numPr>
                <w:ilvl w:val="0"/>
                <w:numId w:val="7"/>
              </w:numPr>
              <w:ind w:left="328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สอนแทรกคุณธรรม จริยธรรมในระหว่างที่ทำโครงงานโดยการพูดคุยกับนักศึกษา เน้นความรับผิดชอบต่องาน วินัย จรรยาบรรณ ความซื่อสัตย์ต่อหน้าที่ในกลุ่ม ความถ่อมตนและความมีน้ำใจต่อเพื่อนร่วมงาน และความไม่ละโมบ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B9115D" w14:textId="37AE4A4F" w:rsidR="008042FF" w:rsidRPr="00D41CC0" w:rsidRDefault="00203F86" w:rsidP="008042FF">
            <w:pPr>
              <w:numPr>
                <w:ilvl w:val="0"/>
                <w:numId w:val="8"/>
              </w:numPr>
              <w:ind w:left="420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วัดและประเมินผลจากการ</w:t>
            </w:r>
            <w:r w:rsidR="008042FF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สังเกตพฤติกรรม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8042FF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การส่งงานจะต้องเป็นไปตามกำหนดเวลา เพื่อฝึกให้นักศึกษารับผิดชอบต่องาน สามารถทำงานร่วมกัน กับผู้อื่นและมีความตรงต่อเวลา</w:t>
            </w:r>
          </w:p>
        </w:tc>
      </w:tr>
    </w:tbl>
    <w:p w14:paraId="464FBAD0" w14:textId="48B9E7BE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p w14:paraId="1EFC2D28" w14:textId="77777777" w:rsidR="00481DE6" w:rsidRPr="00D41CC0" w:rsidRDefault="00481DE6" w:rsidP="008042FF">
      <w:pPr>
        <w:rPr>
          <w:rFonts w:asciiTheme="majorBidi" w:eastAsia="Times New Roman" w:hAnsiTheme="majorBidi" w:cstheme="majorBidi"/>
          <w:szCs w:val="24"/>
        </w:rPr>
      </w:pPr>
    </w:p>
    <w:p w14:paraId="7BBE8BEF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4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>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ลักษณะบุคคล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3"/>
        <w:gridCol w:w="2205"/>
        <w:gridCol w:w="2062"/>
        <w:gridCol w:w="4010"/>
      </w:tblGrid>
      <w:tr w:rsidR="00EC1F27" w:rsidRPr="00D41CC0" w14:paraId="312E16E1" w14:textId="77777777" w:rsidTr="008042FF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0B4FE0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32"/>
                <w:szCs w:val="32"/>
              </w:rPr>
              <w:t>PLOs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42E8C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  <w:cs/>
              </w:rPr>
              <w:t>สาระผลลัพธ์การเรียนรู้รายวิชา</w:t>
            </w: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32"/>
                <w:szCs w:val="32"/>
              </w:rPr>
              <w:t xml:space="preserve"> (CLOs)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7A9975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5E0D3A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EC1F27" w:rsidRPr="00D41CC0" w14:paraId="7F21470F" w14:textId="77777777" w:rsidTr="008042FF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30810A" w14:textId="249DC55A" w:rsidR="008042FF" w:rsidRPr="00D41CC0" w:rsidRDefault="00EC1F27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4.2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D34B86" w14:textId="4091999B" w:rsidR="008042FF" w:rsidRPr="00D41CC0" w:rsidRDefault="00203F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hAnsiTheme="majorBidi" w:cstheme="majorBidi"/>
                <w:color w:val="000000" w:themeColor="text1"/>
                <w:sz w:val="32"/>
                <w:szCs w:val="32"/>
                <w:cs/>
              </w:rPr>
              <w:t>นำเสนอความคิดและผลงานสร้างสรรค์เพื่อสังคมที่ยั่งยืน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054D4B" w14:textId="639A19BB" w:rsidR="008042FF" w:rsidRPr="00D41CC0" w:rsidRDefault="008042FF" w:rsidP="008042FF">
            <w:pPr>
              <w:numPr>
                <w:ilvl w:val="0"/>
                <w:numId w:val="9"/>
              </w:numPr>
              <w:ind w:left="349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มอบหมาย</w:t>
            </w:r>
            <w:r w:rsidR="00203F86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โจทย์โครงงานปลายภาค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72E23B" w14:textId="138CAB68" w:rsidR="008042FF" w:rsidRPr="00D41CC0" w:rsidRDefault="00203F86" w:rsidP="008042FF">
            <w:pPr>
              <w:numPr>
                <w:ilvl w:val="0"/>
                <w:numId w:val="10"/>
              </w:numPr>
              <w:ind w:left="420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วัดและประเมินผลจากการ</w:t>
            </w:r>
            <w:r w:rsidR="008042FF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สังเกตพฤติกรรมและการ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นำเสนอแนวคิดผลงาน</w:t>
            </w:r>
          </w:p>
          <w:p w14:paraId="385DBCD0" w14:textId="61DEFB9F" w:rsidR="008042FF" w:rsidRPr="00D41CC0" w:rsidRDefault="00203F86" w:rsidP="008042FF">
            <w:pPr>
              <w:numPr>
                <w:ilvl w:val="0"/>
                <w:numId w:val="10"/>
              </w:numPr>
              <w:ind w:left="420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วัดและ</w:t>
            </w:r>
            <w:r w:rsidR="008042FF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ประเมิน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ผลการเรียนรู้จากงานที่มอบหมาย</w:t>
            </w:r>
            <w:r w:rsidR="00EC1F27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ระหว่างเรียนและโครงงานปลายภาค โดยใช้เกณฑ์</w:t>
            </w:r>
            <w:r w:rsidR="00EC1F27"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 xml:space="preserve"> Scoring rubrics</w:t>
            </w:r>
          </w:p>
        </w:tc>
      </w:tr>
    </w:tbl>
    <w:p w14:paraId="43F96DD2" w14:textId="348DEB4F" w:rsidR="00481DE6" w:rsidRPr="00D41CC0" w:rsidRDefault="00481DE6" w:rsidP="00481DE6">
      <w:pPr>
        <w:tabs>
          <w:tab w:val="left" w:pos="3840"/>
        </w:tabs>
        <w:rPr>
          <w:rFonts w:asciiTheme="majorBidi" w:eastAsia="Times New Roman" w:hAnsiTheme="majorBidi" w:cstheme="majorBidi"/>
          <w:szCs w:val="24"/>
        </w:rPr>
      </w:pPr>
    </w:p>
    <w:p w14:paraId="4388F46A" w14:textId="7815619E" w:rsidR="00481DE6" w:rsidRPr="00D41CC0" w:rsidRDefault="00481DE6" w:rsidP="00481DE6">
      <w:pPr>
        <w:tabs>
          <w:tab w:val="left" w:pos="3840"/>
        </w:tabs>
        <w:rPr>
          <w:rFonts w:asciiTheme="majorBidi" w:eastAsia="Times New Roman" w:hAnsiTheme="majorBidi" w:cstheme="majorBidi"/>
          <w:szCs w:val="24"/>
        </w:rPr>
      </w:pPr>
    </w:p>
    <w:p w14:paraId="0EA164AD" w14:textId="77777777" w:rsidR="00AD0036" w:rsidRPr="00D41CC0" w:rsidRDefault="00AD0036" w:rsidP="00AD0036">
      <w:pPr>
        <w:pStyle w:val="Heading9"/>
        <w:spacing w:before="0" w:after="0"/>
        <w:jc w:val="center"/>
        <w:rPr>
          <w:rFonts w:asciiTheme="majorBidi" w:hAnsiTheme="majorBidi" w:cstheme="majorBidi"/>
          <w:b/>
          <w:bCs/>
          <w:sz w:val="32"/>
          <w:szCs w:val="32"/>
          <w:lang w:bidi="th-TH"/>
        </w:rPr>
      </w:pPr>
      <w:r w:rsidRPr="00D41CC0"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  <w:t xml:space="preserve">หมวดที่ </w:t>
      </w:r>
      <w:r w:rsidRPr="00D41CC0">
        <w:rPr>
          <w:rFonts w:asciiTheme="majorBidi" w:hAnsiTheme="majorBidi" w:cstheme="majorBidi"/>
          <w:b/>
          <w:bCs/>
          <w:sz w:val="32"/>
          <w:szCs w:val="32"/>
          <w:lang w:val="en-US" w:bidi="th-TH"/>
        </w:rPr>
        <w:t>4</w:t>
      </w:r>
      <w:r w:rsidRPr="00D41CC0"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  <w:t xml:space="preserve">  แผนการสอนและการประเมินผล</w:t>
      </w:r>
    </w:p>
    <w:p w14:paraId="609FFCB7" w14:textId="77777777" w:rsidR="00AD0036" w:rsidRPr="00D41CC0" w:rsidRDefault="00AD0036" w:rsidP="00AD0036">
      <w:pPr>
        <w:tabs>
          <w:tab w:val="left" w:pos="360"/>
        </w:tabs>
        <w:rPr>
          <w:rFonts w:asciiTheme="majorBidi" w:hAnsiTheme="majorBidi" w:cstheme="majorBidi"/>
          <w:b/>
          <w:bCs/>
          <w:sz w:val="32"/>
          <w:szCs w:val="32"/>
        </w:rPr>
      </w:pPr>
      <w:r w:rsidRPr="00D41CC0">
        <w:rPr>
          <w:rFonts w:asciiTheme="majorBidi" w:hAnsiTheme="majorBidi" w:cstheme="majorBidi"/>
          <w:b/>
          <w:bCs/>
          <w:sz w:val="32"/>
          <w:szCs w:val="32"/>
          <w:cs/>
        </w:rPr>
        <w:t>1.</w:t>
      </w:r>
      <w:r w:rsidRPr="00D41CC0">
        <w:rPr>
          <w:rFonts w:asciiTheme="majorBidi" w:hAnsiTheme="majorBidi" w:cstheme="majorBidi"/>
          <w:b/>
          <w:bCs/>
          <w:sz w:val="32"/>
          <w:szCs w:val="32"/>
          <w:cs/>
        </w:rPr>
        <w:tab/>
        <w:t>แผนการสอน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5"/>
        <w:gridCol w:w="2375"/>
        <w:gridCol w:w="2431"/>
        <w:gridCol w:w="990"/>
        <w:gridCol w:w="2399"/>
      </w:tblGrid>
      <w:tr w:rsidR="00D41CC0" w:rsidRPr="00D41CC0" w14:paraId="73923F12" w14:textId="77777777" w:rsidTr="00D41CC0">
        <w:trPr>
          <w:tblHeader/>
        </w:trPr>
        <w:tc>
          <w:tcPr>
            <w:tcW w:w="815" w:type="dxa"/>
            <w:shd w:val="clear" w:color="auto" w:fill="auto"/>
            <w:vAlign w:val="center"/>
          </w:tcPr>
          <w:p w14:paraId="01F0C911" w14:textId="77777777" w:rsidR="00D41CC0" w:rsidRPr="00D41CC0" w:rsidRDefault="00D41CC0" w:rsidP="00342B4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สัปดาห์ที่</w:t>
            </w:r>
          </w:p>
        </w:tc>
        <w:tc>
          <w:tcPr>
            <w:tcW w:w="2375" w:type="dxa"/>
            <w:shd w:val="clear" w:color="auto" w:fill="auto"/>
            <w:vAlign w:val="center"/>
          </w:tcPr>
          <w:p w14:paraId="0D5E36DE" w14:textId="77777777" w:rsidR="00D41CC0" w:rsidRPr="00D41CC0" w:rsidRDefault="00D41CC0" w:rsidP="00342B4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หัวข้อ/รายละเอียด</w:t>
            </w:r>
          </w:p>
        </w:tc>
        <w:tc>
          <w:tcPr>
            <w:tcW w:w="2431" w:type="dxa"/>
            <w:shd w:val="clear" w:color="auto" w:fill="auto"/>
            <w:vAlign w:val="center"/>
          </w:tcPr>
          <w:p w14:paraId="726BA423" w14:textId="77777777" w:rsidR="00D41CC0" w:rsidRPr="00D41CC0" w:rsidRDefault="00D41CC0" w:rsidP="00342B4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กิจกรรมการเรียนการสอน</w:t>
            </w:r>
          </w:p>
          <w:p w14:paraId="2684BA1E" w14:textId="77777777" w:rsidR="00D41CC0" w:rsidRPr="00D41CC0" w:rsidRDefault="00D41CC0" w:rsidP="00342B4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และสื่อที่ใช้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4CE4DDD9" w14:textId="77777777" w:rsidR="00D41CC0" w:rsidRPr="00D41CC0" w:rsidRDefault="00D41CC0" w:rsidP="00342B4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จำนวนชั่วโมง</w:t>
            </w:r>
          </w:p>
        </w:tc>
        <w:tc>
          <w:tcPr>
            <w:tcW w:w="2399" w:type="dxa"/>
            <w:shd w:val="clear" w:color="auto" w:fill="auto"/>
            <w:vAlign w:val="center"/>
          </w:tcPr>
          <w:p w14:paraId="031FBC95" w14:textId="77777777" w:rsidR="00D41CC0" w:rsidRPr="00D41CC0" w:rsidRDefault="00D41CC0" w:rsidP="00342B4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ผู้สอน</w:t>
            </w:r>
          </w:p>
        </w:tc>
      </w:tr>
      <w:tr w:rsidR="00D41CC0" w:rsidRPr="00D41CC0" w14:paraId="6E50BD0B" w14:textId="77777777" w:rsidTr="00D41CC0">
        <w:tc>
          <w:tcPr>
            <w:tcW w:w="815" w:type="dxa"/>
            <w:shd w:val="clear" w:color="auto" w:fill="auto"/>
          </w:tcPr>
          <w:p w14:paraId="4C8A966B" w14:textId="77777777" w:rsidR="00D41CC0" w:rsidRPr="00D41CC0" w:rsidRDefault="00D41CC0" w:rsidP="00342B4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1</w:t>
            </w:r>
          </w:p>
        </w:tc>
        <w:tc>
          <w:tcPr>
            <w:tcW w:w="2375" w:type="dxa"/>
            <w:shd w:val="clear" w:color="auto" w:fill="auto"/>
          </w:tcPr>
          <w:p w14:paraId="7BB9619B" w14:textId="77777777" w:rsidR="00D41CC0" w:rsidRPr="00D41CC0" w:rsidRDefault="00D41CC0" w:rsidP="00342B4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-แนะนำการเรียนการสอน การประเมินผล</w:t>
            </w:r>
          </w:p>
          <w:p w14:paraId="11E2763E" w14:textId="77777777" w:rsidR="00D41CC0" w:rsidRPr="00D41CC0" w:rsidRDefault="00D41CC0" w:rsidP="00342B4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-แนะนำห้องปฏิบัติการ</w:t>
            </w:r>
          </w:p>
        </w:tc>
        <w:tc>
          <w:tcPr>
            <w:tcW w:w="2431" w:type="dxa"/>
            <w:shd w:val="clear" w:color="auto" w:fill="auto"/>
          </w:tcPr>
          <w:p w14:paraId="37DED09C" w14:textId="77777777" w:rsidR="00D41CC0" w:rsidRPr="00D41CC0" w:rsidRDefault="00D41CC0" w:rsidP="00342B4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 การบรรยายประกอบสื่อ</w:t>
            </w:r>
          </w:p>
          <w:p w14:paraId="79F5D153" w14:textId="77777777" w:rsidR="00D41CC0" w:rsidRPr="00D41CC0" w:rsidRDefault="00D41CC0" w:rsidP="00342B4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 ปฏิบัติการใช้คอมพิวเตอร์ในห้องปฏิบัติการ</w:t>
            </w:r>
          </w:p>
          <w:p w14:paraId="666C697E" w14:textId="77777777" w:rsidR="00D41CC0" w:rsidRPr="00D41CC0" w:rsidRDefault="00D41CC0" w:rsidP="00342B4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990" w:type="dxa"/>
            <w:shd w:val="clear" w:color="auto" w:fill="auto"/>
          </w:tcPr>
          <w:p w14:paraId="6817E8DA" w14:textId="77777777" w:rsidR="00D41CC0" w:rsidRPr="00D41CC0" w:rsidRDefault="00D41CC0" w:rsidP="00342B4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784CEA7A" w14:textId="77777777" w:rsidR="00D41CC0" w:rsidRPr="00D41CC0" w:rsidRDefault="00D41CC0" w:rsidP="00342B4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39CC511E" w14:textId="61737B46" w:rsidR="00D41CC0" w:rsidRPr="00D41CC0" w:rsidRDefault="00D41CC0" w:rsidP="00342B4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06C14841" w14:textId="77777777" w:rsidTr="00D41CC0">
        <w:tc>
          <w:tcPr>
            <w:tcW w:w="815" w:type="dxa"/>
            <w:shd w:val="clear" w:color="auto" w:fill="auto"/>
          </w:tcPr>
          <w:p w14:paraId="2A714456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lastRenderedPageBreak/>
              <w:t>2</w:t>
            </w:r>
          </w:p>
        </w:tc>
        <w:tc>
          <w:tcPr>
            <w:tcW w:w="2375" w:type="dxa"/>
            <w:shd w:val="clear" w:color="auto" w:fill="auto"/>
          </w:tcPr>
          <w:p w14:paraId="56575C1A" w14:textId="5EED488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 หลักการ อีเวนท์</w:t>
            </w:r>
          </w:p>
          <w:p w14:paraId="70752882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431" w:type="dxa"/>
            <w:shd w:val="clear" w:color="auto" w:fill="auto"/>
          </w:tcPr>
          <w:p w14:paraId="59A005FA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 การบรรยายประกอบสื่อพร้อมกรณีศึกษา</w:t>
            </w:r>
          </w:p>
        </w:tc>
        <w:tc>
          <w:tcPr>
            <w:tcW w:w="990" w:type="dxa"/>
            <w:shd w:val="clear" w:color="auto" w:fill="auto"/>
          </w:tcPr>
          <w:p w14:paraId="6B12204F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1C71BD46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730E4D88" w14:textId="5276E645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3388056D" w14:textId="77777777" w:rsidTr="00D41CC0">
        <w:tc>
          <w:tcPr>
            <w:tcW w:w="815" w:type="dxa"/>
            <w:shd w:val="clear" w:color="auto" w:fill="auto"/>
          </w:tcPr>
          <w:p w14:paraId="3FFDA42E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3</w:t>
            </w:r>
          </w:p>
        </w:tc>
        <w:tc>
          <w:tcPr>
            <w:tcW w:w="2375" w:type="dxa"/>
            <w:shd w:val="clear" w:color="auto" w:fill="auto"/>
          </w:tcPr>
          <w:p w14:paraId="009045E4" w14:textId="679BCBFB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 หลักการการวิเคราะห์ข้อมูลเกี่ยวกับอีเวนท์</w:t>
            </w:r>
          </w:p>
        </w:tc>
        <w:tc>
          <w:tcPr>
            <w:tcW w:w="2431" w:type="dxa"/>
            <w:shd w:val="clear" w:color="auto" w:fill="auto"/>
          </w:tcPr>
          <w:p w14:paraId="39D5F2C0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5FCE8F0F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1253198E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มอบหมายงานฝึกปฏิบัตินอกชั้นเรียน (เดี่ยว)</w:t>
            </w:r>
          </w:p>
        </w:tc>
        <w:tc>
          <w:tcPr>
            <w:tcW w:w="990" w:type="dxa"/>
            <w:shd w:val="clear" w:color="auto" w:fill="auto"/>
          </w:tcPr>
          <w:p w14:paraId="19080DAB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16F890FD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7427BCEF" w14:textId="58DEE704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7975FA1F" w14:textId="77777777" w:rsidTr="00D41CC0">
        <w:tc>
          <w:tcPr>
            <w:tcW w:w="815" w:type="dxa"/>
            <w:shd w:val="clear" w:color="auto" w:fill="auto"/>
          </w:tcPr>
          <w:p w14:paraId="0444EFF5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75" w:type="dxa"/>
            <w:shd w:val="clear" w:color="auto" w:fill="auto"/>
          </w:tcPr>
          <w:p w14:paraId="63B636CF" w14:textId="500455E8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-กฎหมายและจริยธรรมในธุรกิจอีเวนท์</w:t>
            </w:r>
          </w:p>
        </w:tc>
        <w:tc>
          <w:tcPr>
            <w:tcW w:w="2431" w:type="dxa"/>
            <w:shd w:val="clear" w:color="auto" w:fill="auto"/>
          </w:tcPr>
          <w:p w14:paraId="606194DD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1A98D12E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739DA4F4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มอบหมายงานฝึกปฏิบัตินอกชั้นเรียน</w:t>
            </w:r>
          </w:p>
        </w:tc>
        <w:tc>
          <w:tcPr>
            <w:tcW w:w="990" w:type="dxa"/>
            <w:shd w:val="clear" w:color="auto" w:fill="auto"/>
          </w:tcPr>
          <w:p w14:paraId="01CE1D48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06B0582C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2548EB42" w14:textId="36333C91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71301B46" w14:textId="77777777" w:rsidTr="00D41CC0">
        <w:tc>
          <w:tcPr>
            <w:tcW w:w="815" w:type="dxa"/>
            <w:shd w:val="clear" w:color="auto" w:fill="auto"/>
          </w:tcPr>
          <w:p w14:paraId="3E096B7A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5</w:t>
            </w:r>
          </w:p>
        </w:tc>
        <w:tc>
          <w:tcPr>
            <w:tcW w:w="2375" w:type="dxa"/>
            <w:shd w:val="clear" w:color="auto" w:fill="auto"/>
          </w:tcPr>
          <w:p w14:paraId="0A6CF6AC" w14:textId="51609094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-แนวคิดการกำหนดโจทย์การสร้างสรรค์งานอีเวนท์</w:t>
            </w:r>
          </w:p>
        </w:tc>
        <w:tc>
          <w:tcPr>
            <w:tcW w:w="2431" w:type="dxa"/>
            <w:shd w:val="clear" w:color="auto" w:fill="auto"/>
          </w:tcPr>
          <w:p w14:paraId="113FE5AD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5B5AD25F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46456D03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มอบหมายงานฝึกปฏิบัตินอกชั้นเรียน (เดี่ยว)</w:t>
            </w:r>
          </w:p>
        </w:tc>
        <w:tc>
          <w:tcPr>
            <w:tcW w:w="990" w:type="dxa"/>
            <w:shd w:val="clear" w:color="auto" w:fill="auto"/>
          </w:tcPr>
          <w:p w14:paraId="7073F882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11352D02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385D5FC7" w14:textId="400C6E08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2D208B38" w14:textId="77777777" w:rsidTr="00D41CC0">
        <w:tc>
          <w:tcPr>
            <w:tcW w:w="815" w:type="dxa"/>
            <w:shd w:val="clear" w:color="auto" w:fill="auto"/>
          </w:tcPr>
          <w:p w14:paraId="5D933F4B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6</w:t>
            </w:r>
          </w:p>
        </w:tc>
        <w:tc>
          <w:tcPr>
            <w:tcW w:w="2375" w:type="dxa"/>
            <w:shd w:val="clear" w:color="auto" w:fill="auto"/>
          </w:tcPr>
          <w:p w14:paraId="74F00B9E" w14:textId="27E7021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-แนวคิดการออกแบบกราฟิกในงานอีเวนท์</w:t>
            </w:r>
          </w:p>
        </w:tc>
        <w:tc>
          <w:tcPr>
            <w:tcW w:w="2431" w:type="dxa"/>
            <w:shd w:val="clear" w:color="auto" w:fill="auto"/>
          </w:tcPr>
          <w:p w14:paraId="37FA9167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22A8F091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46219D7A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มอบหมายงานปฏิบัตินอกชั้นเรียน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(งานกลุ่ม)</w:t>
            </w:r>
          </w:p>
        </w:tc>
        <w:tc>
          <w:tcPr>
            <w:tcW w:w="990" w:type="dxa"/>
            <w:shd w:val="clear" w:color="auto" w:fill="auto"/>
          </w:tcPr>
          <w:p w14:paraId="12A33102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20695D8A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08D9F88A" w14:textId="05362CDC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14A9E971" w14:textId="77777777" w:rsidTr="00D41CC0">
        <w:tc>
          <w:tcPr>
            <w:tcW w:w="815" w:type="dxa"/>
            <w:shd w:val="clear" w:color="auto" w:fill="auto"/>
          </w:tcPr>
          <w:p w14:paraId="5489A8F4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7</w:t>
            </w:r>
          </w:p>
        </w:tc>
        <w:tc>
          <w:tcPr>
            <w:tcW w:w="2375" w:type="dxa"/>
            <w:shd w:val="clear" w:color="auto" w:fill="auto"/>
          </w:tcPr>
          <w:p w14:paraId="402368AA" w14:textId="6447E5F9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-แนวคิดก่อนการผลิตงานอีเวนท์ (1)</w:t>
            </w:r>
          </w:p>
        </w:tc>
        <w:tc>
          <w:tcPr>
            <w:tcW w:w="2431" w:type="dxa"/>
            <w:shd w:val="clear" w:color="auto" w:fill="auto"/>
          </w:tcPr>
          <w:p w14:paraId="29731B4C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3FEB0EC6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37A28571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990" w:type="dxa"/>
            <w:shd w:val="clear" w:color="auto" w:fill="auto"/>
          </w:tcPr>
          <w:p w14:paraId="70E60CC6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44850822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3E95D219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color w:val="000000"/>
                <w:sz w:val="28"/>
                <w:szCs w:val="28"/>
                <w:cs/>
              </w:rPr>
              <w:t>อาจารย์นฤชา เชยกลิ่นเทศ</w:t>
            </w:r>
          </w:p>
        </w:tc>
      </w:tr>
      <w:tr w:rsidR="00D41CC0" w:rsidRPr="00D41CC0" w14:paraId="2E3A4BDA" w14:textId="77777777" w:rsidTr="00D41CC0">
        <w:tc>
          <w:tcPr>
            <w:tcW w:w="815" w:type="dxa"/>
            <w:shd w:val="clear" w:color="auto" w:fill="auto"/>
          </w:tcPr>
          <w:p w14:paraId="556D5E27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8</w:t>
            </w:r>
          </w:p>
        </w:tc>
        <w:tc>
          <w:tcPr>
            <w:tcW w:w="8195" w:type="dxa"/>
            <w:gridSpan w:val="4"/>
            <w:shd w:val="clear" w:color="auto" w:fill="auto"/>
          </w:tcPr>
          <w:p w14:paraId="5FC1F0A8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Term Brake</w:t>
            </w:r>
          </w:p>
        </w:tc>
      </w:tr>
      <w:tr w:rsidR="00D41CC0" w:rsidRPr="00D41CC0" w14:paraId="684B8A7A" w14:textId="77777777" w:rsidTr="00D41CC0">
        <w:tc>
          <w:tcPr>
            <w:tcW w:w="815" w:type="dxa"/>
            <w:shd w:val="clear" w:color="auto" w:fill="auto"/>
          </w:tcPr>
          <w:p w14:paraId="0D7CB67A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9</w:t>
            </w:r>
          </w:p>
        </w:tc>
        <w:tc>
          <w:tcPr>
            <w:tcW w:w="2375" w:type="dxa"/>
            <w:shd w:val="clear" w:color="auto" w:fill="auto"/>
          </w:tcPr>
          <w:p w14:paraId="0471165A" w14:textId="6572414C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-แนวคิดก่อนการผลิตงานอีเวนท์ (2)</w:t>
            </w:r>
          </w:p>
        </w:tc>
        <w:tc>
          <w:tcPr>
            <w:tcW w:w="2431" w:type="dxa"/>
            <w:shd w:val="clear" w:color="auto" w:fill="auto"/>
          </w:tcPr>
          <w:p w14:paraId="01733EBC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3D3A6313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03F7B343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มอบหมายงานปฏิบัตินอกชั้นเรียน (งานกลุ่ม)</w:t>
            </w:r>
          </w:p>
          <w:p w14:paraId="50A4CABC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- มอบหมายงาน 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>Final Project</w:t>
            </w:r>
          </w:p>
        </w:tc>
        <w:tc>
          <w:tcPr>
            <w:tcW w:w="990" w:type="dxa"/>
            <w:shd w:val="clear" w:color="auto" w:fill="auto"/>
          </w:tcPr>
          <w:p w14:paraId="5D026D61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7BE7A84D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2BF81BB4" w14:textId="01307974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6748B0FB" w14:textId="77777777" w:rsidTr="00D41CC0">
        <w:tc>
          <w:tcPr>
            <w:tcW w:w="815" w:type="dxa"/>
            <w:shd w:val="clear" w:color="auto" w:fill="auto"/>
          </w:tcPr>
          <w:p w14:paraId="350C4C1A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10</w:t>
            </w:r>
          </w:p>
        </w:tc>
        <w:tc>
          <w:tcPr>
            <w:tcW w:w="2375" w:type="dxa"/>
            <w:shd w:val="clear" w:color="auto" w:fill="auto"/>
          </w:tcPr>
          <w:p w14:paraId="33D05CDC" w14:textId="0D49438D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-แนวคิดการผลิตงานอีเวนท์ (1)</w:t>
            </w:r>
          </w:p>
        </w:tc>
        <w:tc>
          <w:tcPr>
            <w:tcW w:w="2431" w:type="dxa"/>
            <w:shd w:val="clear" w:color="auto" w:fill="auto"/>
          </w:tcPr>
          <w:p w14:paraId="5B872E79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6C0ECDE4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0EFDA04A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0" w:type="dxa"/>
            <w:shd w:val="clear" w:color="auto" w:fill="auto"/>
          </w:tcPr>
          <w:p w14:paraId="32FADF1F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22DB5E4F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253E6F83" w14:textId="54BDB93E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074B384B" w14:textId="77777777" w:rsidTr="00D41CC0">
        <w:tc>
          <w:tcPr>
            <w:tcW w:w="815" w:type="dxa"/>
            <w:shd w:val="clear" w:color="auto" w:fill="auto"/>
          </w:tcPr>
          <w:p w14:paraId="6ABA7675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11</w:t>
            </w:r>
          </w:p>
        </w:tc>
        <w:tc>
          <w:tcPr>
            <w:tcW w:w="2375" w:type="dxa"/>
            <w:shd w:val="clear" w:color="auto" w:fill="auto"/>
          </w:tcPr>
          <w:p w14:paraId="0E5F4837" w14:textId="027EC04E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-แนวคิดการผลิตงานอีเวนท์ (2)</w:t>
            </w:r>
          </w:p>
        </w:tc>
        <w:tc>
          <w:tcPr>
            <w:tcW w:w="2431" w:type="dxa"/>
            <w:shd w:val="clear" w:color="auto" w:fill="auto"/>
          </w:tcPr>
          <w:p w14:paraId="7862140F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65A8787C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0B2322C3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990" w:type="dxa"/>
            <w:shd w:val="clear" w:color="auto" w:fill="auto"/>
          </w:tcPr>
          <w:p w14:paraId="5DF95407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shd w:val="clear" w:color="auto" w:fill="auto"/>
          </w:tcPr>
          <w:p w14:paraId="113AE25C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073B4177" w14:textId="1B0AB04D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2449F6E6" w14:textId="77777777" w:rsidTr="00D41CC0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6BBB425A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lastRenderedPageBreak/>
              <w:t>12</w:t>
            </w:r>
          </w:p>
        </w:tc>
        <w:tc>
          <w:tcPr>
            <w:tcW w:w="2375" w:type="dxa"/>
            <w:tcBorders>
              <w:bottom w:val="single" w:sz="4" w:space="0" w:color="auto"/>
            </w:tcBorders>
            <w:shd w:val="clear" w:color="auto" w:fill="auto"/>
          </w:tcPr>
          <w:p w14:paraId="09ED5DE0" w14:textId="12463756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-แนวคิดหลังการผลิตงานอีเวนท์ (1)</w:t>
            </w:r>
          </w:p>
        </w:tc>
        <w:tc>
          <w:tcPr>
            <w:tcW w:w="2431" w:type="dxa"/>
            <w:tcBorders>
              <w:bottom w:val="single" w:sz="4" w:space="0" w:color="auto"/>
            </w:tcBorders>
            <w:shd w:val="clear" w:color="auto" w:fill="auto"/>
          </w:tcPr>
          <w:p w14:paraId="7237127E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45CD6DD9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  <w:p w14:paraId="74FC0442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990" w:type="dxa"/>
            <w:shd w:val="clear" w:color="auto" w:fill="auto"/>
          </w:tcPr>
          <w:p w14:paraId="033C3D6F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tcBorders>
              <w:bottom w:val="single" w:sz="4" w:space="0" w:color="auto"/>
            </w:tcBorders>
            <w:shd w:val="clear" w:color="auto" w:fill="auto"/>
          </w:tcPr>
          <w:p w14:paraId="25861C88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5575D3C4" w14:textId="25014A53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43512592" w14:textId="77777777" w:rsidTr="00D41CC0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44919039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13</w:t>
            </w:r>
          </w:p>
        </w:tc>
        <w:tc>
          <w:tcPr>
            <w:tcW w:w="2375" w:type="dxa"/>
            <w:tcBorders>
              <w:bottom w:val="single" w:sz="4" w:space="0" w:color="auto"/>
            </w:tcBorders>
            <w:shd w:val="clear" w:color="auto" w:fill="auto"/>
          </w:tcPr>
          <w:p w14:paraId="1F56BD2A" w14:textId="2AC5A008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-แนวคิดหลังการผลิตงานอีเวนท์ (2)</w:t>
            </w:r>
          </w:p>
        </w:tc>
        <w:tc>
          <w:tcPr>
            <w:tcW w:w="2431" w:type="dxa"/>
            <w:tcBorders>
              <w:bottom w:val="single" w:sz="4" w:space="0" w:color="auto"/>
            </w:tcBorders>
            <w:shd w:val="clear" w:color="auto" w:fill="auto"/>
          </w:tcPr>
          <w:p w14:paraId="5DA3C1A8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การบรรยายประกอบสื่อ</w:t>
            </w:r>
          </w:p>
          <w:p w14:paraId="6E493C38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 การสาธิตเชิงปฏิบัติการ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</w:tc>
        <w:tc>
          <w:tcPr>
            <w:tcW w:w="990" w:type="dxa"/>
            <w:shd w:val="clear" w:color="auto" w:fill="auto"/>
          </w:tcPr>
          <w:p w14:paraId="0A9829A8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tcBorders>
              <w:bottom w:val="single" w:sz="4" w:space="0" w:color="auto"/>
            </w:tcBorders>
            <w:shd w:val="clear" w:color="auto" w:fill="auto"/>
          </w:tcPr>
          <w:p w14:paraId="0B75DF26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5652D8B9" w14:textId="43FE5FD0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26448894" w14:textId="77777777" w:rsidTr="00D41CC0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1B1B2F41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14</w:t>
            </w:r>
          </w:p>
        </w:tc>
        <w:tc>
          <w:tcPr>
            <w:tcW w:w="2375" w:type="dxa"/>
            <w:tcBorders>
              <w:bottom w:val="single" w:sz="4" w:space="0" w:color="auto"/>
            </w:tcBorders>
            <w:shd w:val="clear" w:color="auto" w:fill="auto"/>
          </w:tcPr>
          <w:p w14:paraId="7CF08296" w14:textId="083A59AB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เทคนิคการนำเสนอเพื่องานอีเวนท์ (1)</w:t>
            </w:r>
          </w:p>
        </w:tc>
        <w:tc>
          <w:tcPr>
            <w:tcW w:w="2431" w:type="dxa"/>
            <w:tcBorders>
              <w:bottom w:val="single" w:sz="4" w:space="0" w:color="auto"/>
            </w:tcBorders>
            <w:shd w:val="clear" w:color="auto" w:fill="auto"/>
          </w:tcPr>
          <w:p w14:paraId="31CEBA9D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กิจกรรมการเรียนรู้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[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กลุ่ม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>]</w:t>
            </w:r>
          </w:p>
        </w:tc>
        <w:tc>
          <w:tcPr>
            <w:tcW w:w="990" w:type="dxa"/>
            <w:shd w:val="clear" w:color="auto" w:fill="auto"/>
          </w:tcPr>
          <w:p w14:paraId="62D9F844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tcBorders>
              <w:bottom w:val="single" w:sz="4" w:space="0" w:color="auto"/>
            </w:tcBorders>
            <w:shd w:val="clear" w:color="auto" w:fill="auto"/>
          </w:tcPr>
          <w:p w14:paraId="51C0B867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743166E0" w14:textId="696F3569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25039128" w14:textId="77777777" w:rsidTr="00D41CC0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2E384A24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15</w:t>
            </w:r>
          </w:p>
        </w:tc>
        <w:tc>
          <w:tcPr>
            <w:tcW w:w="2375" w:type="dxa"/>
            <w:tcBorders>
              <w:bottom w:val="single" w:sz="4" w:space="0" w:color="auto"/>
            </w:tcBorders>
            <w:shd w:val="clear" w:color="auto" w:fill="auto"/>
          </w:tcPr>
          <w:p w14:paraId="40811FA5" w14:textId="586A7C96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เทคนิคการนำเสนอเพื่องานอีเวนท์ (2)</w:t>
            </w:r>
          </w:p>
        </w:tc>
        <w:tc>
          <w:tcPr>
            <w:tcW w:w="2431" w:type="dxa"/>
            <w:tcBorders>
              <w:bottom w:val="single" w:sz="4" w:space="0" w:color="auto"/>
            </w:tcBorders>
            <w:shd w:val="clear" w:color="auto" w:fill="auto"/>
          </w:tcPr>
          <w:p w14:paraId="34A7CB3E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กิจกรรมการเรียนรู้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 [</w:t>
            </w: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กลุ่ม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>]</w:t>
            </w:r>
          </w:p>
        </w:tc>
        <w:tc>
          <w:tcPr>
            <w:tcW w:w="990" w:type="dxa"/>
            <w:shd w:val="clear" w:color="auto" w:fill="auto"/>
          </w:tcPr>
          <w:p w14:paraId="242CDC3F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399" w:type="dxa"/>
            <w:tcBorders>
              <w:bottom w:val="single" w:sz="4" w:space="0" w:color="auto"/>
            </w:tcBorders>
            <w:shd w:val="clear" w:color="auto" w:fill="auto"/>
          </w:tcPr>
          <w:p w14:paraId="6AD3B859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68306E47" w14:textId="57541236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3D07CB66" w14:textId="77777777" w:rsidTr="00D41CC0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14E46C92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16</w:t>
            </w:r>
          </w:p>
        </w:tc>
        <w:tc>
          <w:tcPr>
            <w:tcW w:w="2375" w:type="dxa"/>
            <w:tcBorders>
              <w:bottom w:val="single" w:sz="4" w:space="0" w:color="auto"/>
            </w:tcBorders>
            <w:shd w:val="clear" w:color="auto" w:fill="auto"/>
          </w:tcPr>
          <w:p w14:paraId="1A25E9FE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 xml:space="preserve">Presentation Final Project </w:t>
            </w:r>
          </w:p>
        </w:tc>
        <w:tc>
          <w:tcPr>
            <w:tcW w:w="2431" w:type="dxa"/>
            <w:tcBorders>
              <w:bottom w:val="single" w:sz="4" w:space="0" w:color="auto"/>
            </w:tcBorders>
            <w:shd w:val="clear" w:color="auto" w:fill="auto"/>
          </w:tcPr>
          <w:p w14:paraId="3B8E7DA8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 xml:space="preserve">นำเสนอผลงาน </w:t>
            </w:r>
            <w:r w:rsidRPr="00D41CC0">
              <w:rPr>
                <w:rFonts w:asciiTheme="majorBidi" w:hAnsiTheme="majorBidi" w:cstheme="majorBidi"/>
                <w:sz w:val="28"/>
                <w:szCs w:val="28"/>
              </w:rPr>
              <w:t>Final Project</w:t>
            </w:r>
          </w:p>
        </w:tc>
        <w:tc>
          <w:tcPr>
            <w:tcW w:w="990" w:type="dxa"/>
            <w:shd w:val="clear" w:color="auto" w:fill="auto"/>
          </w:tcPr>
          <w:p w14:paraId="64775B57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8</w:t>
            </w:r>
          </w:p>
        </w:tc>
        <w:tc>
          <w:tcPr>
            <w:tcW w:w="2399" w:type="dxa"/>
            <w:tcBorders>
              <w:bottom w:val="single" w:sz="4" w:space="0" w:color="auto"/>
            </w:tcBorders>
            <w:shd w:val="clear" w:color="auto" w:fill="auto"/>
          </w:tcPr>
          <w:p w14:paraId="2509D122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ผศ.ดร.สำราญ แสงเดือนฉาย</w:t>
            </w:r>
          </w:p>
          <w:p w14:paraId="3036AFEC" w14:textId="04A8C68B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อาจารย์</w:t>
            </w:r>
            <w:r w:rsidRPr="00D41CC0">
              <w:rPr>
                <w:rFonts w:asciiTheme="majorBidi" w:eastAsia="Times New Roman" w:hAnsiTheme="majorBidi" w:cstheme="majorBidi" w:hint="cs"/>
                <w:color w:val="000000" w:themeColor="text1"/>
                <w:sz w:val="28"/>
                <w:szCs w:val="28"/>
                <w:cs/>
              </w:rPr>
              <w:t>นฤเบส สันติเดชา</w:t>
            </w:r>
          </w:p>
        </w:tc>
      </w:tr>
      <w:tr w:rsidR="00D41CC0" w:rsidRPr="00D41CC0" w14:paraId="42FB16C5" w14:textId="77777777" w:rsidTr="00D41CC0">
        <w:tc>
          <w:tcPr>
            <w:tcW w:w="5621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12D9A6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  <w:cs/>
              </w:rPr>
              <w:t>รวม</w:t>
            </w:r>
          </w:p>
        </w:tc>
        <w:tc>
          <w:tcPr>
            <w:tcW w:w="990" w:type="dxa"/>
            <w:shd w:val="clear" w:color="auto" w:fill="auto"/>
          </w:tcPr>
          <w:p w14:paraId="4134AE17" w14:textId="77777777" w:rsidR="00D41CC0" w:rsidRPr="00D41CC0" w:rsidRDefault="00D41CC0" w:rsidP="00D41CC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D41CC0">
              <w:rPr>
                <w:rFonts w:asciiTheme="majorBidi" w:hAnsiTheme="majorBidi" w:cstheme="majorBidi"/>
                <w:sz w:val="28"/>
                <w:szCs w:val="28"/>
              </w:rPr>
              <w:t>68</w:t>
            </w:r>
          </w:p>
        </w:tc>
        <w:tc>
          <w:tcPr>
            <w:tcW w:w="2399" w:type="dxa"/>
            <w:tcBorders>
              <w:bottom w:val="nil"/>
              <w:right w:val="nil"/>
            </w:tcBorders>
            <w:shd w:val="clear" w:color="auto" w:fill="auto"/>
          </w:tcPr>
          <w:p w14:paraId="1D077AB4" w14:textId="77777777" w:rsidR="00D41CC0" w:rsidRPr="00D41CC0" w:rsidRDefault="00D41CC0" w:rsidP="00D41CC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</w:tbl>
    <w:p w14:paraId="7C431D2B" w14:textId="77777777" w:rsidR="00AD0036" w:rsidRPr="00D41CC0" w:rsidRDefault="00AD0036" w:rsidP="00AD0036">
      <w:pPr>
        <w:tabs>
          <w:tab w:val="left" w:pos="360"/>
        </w:tabs>
        <w:rPr>
          <w:rFonts w:asciiTheme="majorBidi" w:hAnsiTheme="majorBidi" w:cstheme="majorBidi"/>
          <w:sz w:val="32"/>
          <w:szCs w:val="32"/>
        </w:rPr>
      </w:pPr>
    </w:p>
    <w:p w14:paraId="1D542EDA" w14:textId="77777777" w:rsidR="00A040E6" w:rsidRPr="00D41CC0" w:rsidRDefault="00A040E6" w:rsidP="00A040E6">
      <w:pPr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2.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แผนการประเมินผลการเรียนรู้</w:t>
      </w: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1"/>
        <w:gridCol w:w="3189"/>
        <w:gridCol w:w="2268"/>
        <w:gridCol w:w="2409"/>
      </w:tblGrid>
      <w:tr w:rsidR="00A040E6" w:rsidRPr="00D41CC0" w14:paraId="31D2E660" w14:textId="77777777" w:rsidTr="00342B40">
        <w:trPr>
          <w:trHeight w:val="1189"/>
          <w:tblHeader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962934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28"/>
                <w:szCs w:val="28"/>
                <w:cs/>
              </w:rPr>
              <w:t>ผลการเรียนรู้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B778B9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28"/>
                <w:szCs w:val="28"/>
                <w:cs/>
              </w:rPr>
              <w:t>วิธีการประเมินผลการเรียนรู้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9F19F6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28"/>
                <w:szCs w:val="28"/>
                <w:cs/>
              </w:rPr>
              <w:t>สัปดาห์ที่ประเมิน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B3DA84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b/>
                <w:bCs/>
                <w:color w:val="000000"/>
                <w:sz w:val="28"/>
                <w:szCs w:val="28"/>
                <w:cs/>
              </w:rPr>
              <w:t>สัดส่วนของการประเมินผล</w:t>
            </w:r>
          </w:p>
        </w:tc>
      </w:tr>
      <w:tr w:rsidR="00A040E6" w:rsidRPr="00D41CC0" w14:paraId="7D313C66" w14:textId="77777777" w:rsidTr="00342B40">
        <w:trPr>
          <w:trHeight w:val="26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DCC46D" w14:textId="4A31C850" w:rsidR="00A040E6" w:rsidRPr="00D41CC0" w:rsidRDefault="00A040E6" w:rsidP="00342B40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1.3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</w:rPr>
              <w:t>,2.2,4.2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682B03" w14:textId="77777777" w:rsidR="00A040E6" w:rsidRPr="00D41CC0" w:rsidRDefault="00A040E6" w:rsidP="00342B40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การนำเสนอโครงงานปลายภาค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4712BF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</w:rPr>
              <w:t>17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A6EF24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3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</w:rPr>
              <w:t>0%</w:t>
            </w:r>
          </w:p>
        </w:tc>
      </w:tr>
      <w:tr w:rsidR="00A040E6" w:rsidRPr="00D41CC0" w14:paraId="09A6ACF5" w14:textId="77777777" w:rsidTr="00342B40">
        <w:trPr>
          <w:trHeight w:val="26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E70CDD" w14:textId="77777777" w:rsidR="00A040E6" w:rsidRPr="00D41CC0" w:rsidRDefault="00A040E6" w:rsidP="00342B40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3.1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E56536" w14:textId="77777777" w:rsidR="00A040E6" w:rsidRPr="00D41CC0" w:rsidRDefault="00A040E6" w:rsidP="00342B40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 xml:space="preserve">การเข้าชั้นเรียน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883D0" w14:textId="77777777" w:rsidR="00A040E6" w:rsidRPr="00D41CC0" w:rsidRDefault="00A040E6" w:rsidP="00342B40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ตลอดภาคการศึกษา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958911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</w:rPr>
              <w:t>10%</w:t>
            </w:r>
          </w:p>
          <w:p w14:paraId="10B84E76" w14:textId="77777777" w:rsidR="00A040E6" w:rsidRPr="00D41CC0" w:rsidRDefault="00A040E6" w:rsidP="00342B40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</w:tr>
      <w:tr w:rsidR="00A040E6" w:rsidRPr="00D41CC0" w14:paraId="632D84B1" w14:textId="77777777" w:rsidTr="00342B40">
        <w:trPr>
          <w:trHeight w:val="26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45ED4C" w14:textId="5D412F61" w:rsidR="00A040E6" w:rsidRPr="00D41CC0" w:rsidRDefault="00A040E6" w:rsidP="00342B40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1.3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</w:rPr>
              <w:t>,2.2,4.2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AD6296" w14:textId="77777777" w:rsidR="00A040E6" w:rsidRPr="00D41CC0" w:rsidRDefault="00A040E6" w:rsidP="00342B40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งานฝึกปฏิบัติระหว่างเรียน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ABF67F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</w:rPr>
              <w:t>1 -16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1C5675" w14:textId="77777777" w:rsidR="00A040E6" w:rsidRPr="00D41CC0" w:rsidRDefault="00A040E6" w:rsidP="00342B40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cs/>
              </w:rPr>
              <w:t>60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</w:rPr>
              <w:t>%</w:t>
            </w:r>
          </w:p>
        </w:tc>
      </w:tr>
    </w:tbl>
    <w:p w14:paraId="7EDA10A3" w14:textId="77777777" w:rsidR="00AD0036" w:rsidRPr="00D41CC0" w:rsidRDefault="00AD0036" w:rsidP="007477A9">
      <w:pPr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u w:val="single"/>
        </w:rPr>
      </w:pPr>
    </w:p>
    <w:p w14:paraId="01ED572F" w14:textId="665FA8C2" w:rsidR="008042FF" w:rsidRPr="00D41CC0" w:rsidRDefault="008042FF" w:rsidP="007477A9">
      <w:pPr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u w:val="single"/>
        </w:rPr>
        <w:t>3.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u w:val="single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u w:val="single"/>
          <w:cs/>
        </w:rPr>
        <w:t xml:space="preserve">ความสอดคล้อง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u w:val="single"/>
        </w:rPr>
        <w:t xml:space="preserve">Course Learning Outcome (CLOs)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u w:val="single"/>
          <w:cs/>
        </w:rPr>
        <w:t>กับผลลัพธ์การเรียนรู้</w:t>
      </w:r>
    </w:p>
    <w:p w14:paraId="09366458" w14:textId="77777777" w:rsidR="008042FF" w:rsidRPr="00D41CC0" w:rsidRDefault="008042FF" w:rsidP="007477A9">
      <w:pPr>
        <w:rPr>
          <w:rFonts w:asciiTheme="majorBidi" w:eastAsia="Times New Roman" w:hAnsiTheme="majorBidi" w:cstheme="majorBidi"/>
          <w:color w:val="000000" w:themeColor="text1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 w:themeColor="text1"/>
          <w:sz w:val="32"/>
          <w:szCs w:val="32"/>
        </w:rPr>
        <w:t>       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>(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 xml:space="preserve">สำหรับหลักสูตรที่ใช้ตามเกณฑ์มาตรฐานหลักสูตร พ.ศ. 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 xml:space="preserve">2565 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เท่านั้น)</w:t>
      </w:r>
    </w:p>
    <w:p w14:paraId="06B43547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53"/>
        <w:gridCol w:w="500"/>
        <w:gridCol w:w="481"/>
        <w:gridCol w:w="492"/>
        <w:gridCol w:w="481"/>
        <w:gridCol w:w="533"/>
        <w:gridCol w:w="425"/>
        <w:gridCol w:w="499"/>
        <w:gridCol w:w="481"/>
        <w:gridCol w:w="481"/>
        <w:gridCol w:w="357"/>
        <w:gridCol w:w="481"/>
        <w:gridCol w:w="547"/>
        <w:gridCol w:w="556"/>
      </w:tblGrid>
      <w:tr w:rsidR="0057557F" w:rsidRPr="00D41CC0" w14:paraId="6F584BD6" w14:textId="77777777" w:rsidTr="0057557F">
        <w:tc>
          <w:tcPr>
            <w:tcW w:w="27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6C9CD4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CLOs</w:t>
            </w:r>
          </w:p>
        </w:tc>
        <w:tc>
          <w:tcPr>
            <w:tcW w:w="14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C95CDE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1.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ความรู้</w:t>
            </w:r>
          </w:p>
        </w:tc>
        <w:tc>
          <w:tcPr>
            <w:tcW w:w="1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FC7A28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2.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ทักษะ</w:t>
            </w:r>
          </w:p>
        </w:tc>
        <w:tc>
          <w:tcPr>
            <w:tcW w:w="1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E70B46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3.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จริยธรรม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A865DA" w14:textId="77777777" w:rsidR="008042FF" w:rsidRPr="00D41CC0" w:rsidRDefault="008042F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4.</w:t>
            </w: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  <w:cs/>
              </w:rPr>
              <w:t>ลักษณะบุคคล</w:t>
            </w:r>
          </w:p>
        </w:tc>
      </w:tr>
      <w:tr w:rsidR="0057557F" w:rsidRPr="00D41CC0" w14:paraId="6D9357DC" w14:textId="1FC5F556" w:rsidTr="0057557F">
        <w:tc>
          <w:tcPr>
            <w:tcW w:w="27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624376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C2BCF1" w14:textId="77777777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1.1</w:t>
            </w: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D7306E" w14:textId="77777777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1.2</w:t>
            </w:r>
          </w:p>
        </w:tc>
        <w:tc>
          <w:tcPr>
            <w:tcW w:w="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F0B5249" w14:textId="533ACDB1" w:rsidR="0057557F" w:rsidRPr="00D41CC0" w:rsidRDefault="0057557F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1.3</w:t>
            </w: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69E5B9" w14:textId="6241529E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2.1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9EA421" w14:textId="77777777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2.2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2222959" w14:textId="1149C904" w:rsidR="0057557F" w:rsidRPr="00D41CC0" w:rsidRDefault="0057557F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2.3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756BD46" w14:textId="6F039223" w:rsidR="0057557F" w:rsidRPr="00D41CC0" w:rsidRDefault="0057557F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2.4</w:t>
            </w: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0B491F" w14:textId="5D10C4B2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3.1</w:t>
            </w: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0120E0" w14:textId="77777777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3.2</w:t>
            </w:r>
          </w:p>
        </w:tc>
        <w:tc>
          <w:tcPr>
            <w:tcW w:w="3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74DAF27" w14:textId="54DA55AB" w:rsidR="0057557F" w:rsidRPr="00D41CC0" w:rsidRDefault="0057557F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3.3</w:t>
            </w: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56F989" w14:textId="5CC97300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4.1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AFAD2D" w14:textId="77777777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4.2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861AF06" w14:textId="1966FE71" w:rsidR="0057557F" w:rsidRPr="00D41CC0" w:rsidRDefault="0057557F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>4.3</w:t>
            </w:r>
          </w:p>
        </w:tc>
      </w:tr>
      <w:tr w:rsidR="0057557F" w:rsidRPr="00D41CC0" w14:paraId="57E3FFB9" w14:textId="085B4E5F" w:rsidTr="0057557F"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9E7BD2" w14:textId="02501A1C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 xml:space="preserve">CLO 1 </w:t>
            </w:r>
            <w:r w:rsidR="00C66086" w:rsidRPr="00D41CC0">
              <w:rPr>
                <w:rFonts w:asciiTheme="majorBidi" w:hAnsiTheme="majorBidi" w:cstheme="majorBidi"/>
                <w:color w:val="000000" w:themeColor="text1"/>
                <w:sz w:val="32"/>
                <w:szCs w:val="32"/>
                <w:cs/>
              </w:rPr>
              <w:t>มีความรู้และความเข้าใจเกี่ยวกับการสื่อสาร การสร้างสรรค์งานมัลติมีเดีย และศาสตร์อื่น ๆ ที่เกี่ยวข้องกับการสร้างสรรค์สื่อมัลติมีเดีย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010C85" w14:textId="7FD7C316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4A0D00" w14:textId="7A3A4E40" w:rsidR="0057557F" w:rsidRPr="00D41CC0" w:rsidRDefault="0032141E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  <w:r w:rsidRPr="00D41CC0">
              <w:rPr>
                <w:rFonts w:ascii="Segoe UI Symbol" w:eastAsia="Times New Roman" w:hAnsi="Segoe UI Symbol" w:cs="Segoe UI Symbol"/>
                <w:color w:val="000000" w:themeColor="text1"/>
                <w:sz w:val="30"/>
              </w:rPr>
              <w:t>✓</w:t>
            </w:r>
          </w:p>
        </w:tc>
        <w:tc>
          <w:tcPr>
            <w:tcW w:w="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E45476A" w14:textId="646E658A" w:rsidR="0057557F" w:rsidRPr="00D41CC0" w:rsidRDefault="0057557F" w:rsidP="00C66086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E1AC2A" w14:textId="2B34A90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96BF12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F35091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5F25A43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2CDA06" w14:textId="5A5F52A5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B4F2C5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6A0C706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D23A32" w14:textId="3322BC5B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0F66B5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1DA3AAD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57557F" w:rsidRPr="00D41CC0" w14:paraId="72902E88" w14:textId="09B1FEC6" w:rsidTr="0057557F"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D65178" w14:textId="5448A2B0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lastRenderedPageBreak/>
              <w:t xml:space="preserve">CLO 2 </w:t>
            </w:r>
            <w:r w:rsidR="00C66086" w:rsidRPr="00D41CC0">
              <w:rPr>
                <w:rFonts w:asciiTheme="majorBidi" w:hAnsiTheme="majorBidi" w:cstheme="majorBidi"/>
                <w:color w:val="000000" w:themeColor="text1"/>
                <w:sz w:val="32"/>
                <w:szCs w:val="32"/>
                <w:cs/>
              </w:rPr>
              <w:t>ทักษะการคิดเชิงออกแบบ การวิเคราะห์ สังเคราะห์ข้อมูลเนื้อหาอย่างเป็นระบบ การบูรณาการความรู้ในศาสตร์ต่าง ๆ การสื่อสารและการนำเสนอผลงานเชิงสร้างสรรค์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004CB3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8B3C47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71049C5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94540C" w14:textId="10A3CD86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692B8C" w14:textId="29D8D567" w:rsidR="0057557F" w:rsidRPr="00D41CC0" w:rsidRDefault="0057557F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1D4F2B" w14:textId="77777777" w:rsidR="0057557F" w:rsidRPr="00D41CC0" w:rsidRDefault="0057557F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4124EB6" w14:textId="7E7F9679" w:rsidR="0057557F" w:rsidRPr="00D41CC0" w:rsidRDefault="0032141E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="Segoe UI Symbol" w:eastAsia="Times New Roman" w:hAnsi="Segoe UI Symbol" w:cs="Segoe UI Symbol"/>
                <w:color w:val="000000" w:themeColor="text1"/>
                <w:sz w:val="30"/>
              </w:rPr>
              <w:t>✓</w:t>
            </w: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B875E0" w14:textId="15E1D76E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8EC7F3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38EBC20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998A3F" w14:textId="0797BF33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596BFA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C87B512" w14:textId="77777777" w:rsidR="0057557F" w:rsidRPr="00D41CC0" w:rsidRDefault="0057557F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C66086" w:rsidRPr="00D41CC0" w14:paraId="47631710" w14:textId="77777777" w:rsidTr="0057557F"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0A907E" w14:textId="77E5E549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 xml:space="preserve">CLO 3 </w:t>
            </w:r>
            <w:r w:rsidRPr="00D41CC0">
              <w:rPr>
                <w:rFonts w:asciiTheme="majorBidi" w:hAnsiTheme="majorBidi" w:cstheme="majorBidi"/>
                <w:color w:val="000000" w:themeColor="text1"/>
                <w:sz w:val="32"/>
                <w:szCs w:val="32"/>
                <w:cs/>
              </w:rPr>
              <w:t>มีความรับผิดชอบ ตรงต่อเวลา เคารพ และยอมรับความคิดเห็นของผู้อื่น ให้เกียรติและเคารพในผลงานสร้างสรรค์ของผู้อื่น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5623D0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A8DB92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DFC575D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B07735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D9FFB9" w14:textId="77777777" w:rsidR="00C66086" w:rsidRPr="00D41CC0" w:rsidRDefault="00C66086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344361" w14:textId="77777777" w:rsidR="00C66086" w:rsidRPr="00D41CC0" w:rsidRDefault="00C66086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E09E516" w14:textId="77777777" w:rsidR="00C66086" w:rsidRPr="00D41CC0" w:rsidRDefault="00C66086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 w:val="30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A658C7" w14:textId="52F906E2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="Segoe UI Symbol" w:eastAsia="Times New Roman" w:hAnsi="Segoe UI Symbol" w:cs="Segoe UI Symbol"/>
                <w:color w:val="000000" w:themeColor="text1"/>
                <w:sz w:val="30"/>
              </w:rPr>
              <w:t>✓</w:t>
            </w: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A8B7B0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79BBC46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927B08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86C530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F478FC4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  <w:tr w:rsidR="00C66086" w:rsidRPr="00D41CC0" w14:paraId="2214E0E0" w14:textId="77777777" w:rsidTr="0057557F"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FAA58" w14:textId="77777777" w:rsidR="00C66086" w:rsidRPr="00D41CC0" w:rsidRDefault="00C66086" w:rsidP="00C66086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  <w:t xml:space="preserve">CLO 4 </w:t>
            </w:r>
            <w:r w:rsidRPr="00D41CC0">
              <w:rPr>
                <w:rFonts w:asciiTheme="majorBidi" w:hAnsiTheme="majorBidi" w:cstheme="majorBidi"/>
                <w:color w:val="000000" w:themeColor="text1"/>
                <w:sz w:val="32"/>
                <w:szCs w:val="32"/>
                <w:cs/>
              </w:rPr>
              <w:t xml:space="preserve">กระตือรือร้นในการเรียนรู้ สามารถติดตามความก้าวหน้าของวิทยาการสมัยใหม่ ปรับตัวในการทำงาน ใช้ชีวิตร่วมกับผู้อื่นภายใต้วัฒนธรรมดิจิทัล กล้าคิด กล้าทำ และกล้านำเสนอเชิงสร้างสรรค์ </w:t>
            </w:r>
            <w:r w:rsidRPr="00D41CC0">
              <w:rPr>
                <w:rFonts w:asciiTheme="majorBidi" w:hAnsiTheme="majorBidi" w:cstheme="majorBidi"/>
                <w:color w:val="000000" w:themeColor="text1"/>
                <w:sz w:val="32"/>
                <w:szCs w:val="32"/>
              </w:rPr>
              <w:t xml:space="preserve"> </w:t>
            </w:r>
          </w:p>
          <w:p w14:paraId="2DA875B3" w14:textId="34D47E5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B81764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66161E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  <w:tc>
          <w:tcPr>
            <w:tcW w:w="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66B5EFA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27941C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69B03D" w14:textId="77777777" w:rsidR="00C66086" w:rsidRPr="00D41CC0" w:rsidRDefault="00C66086" w:rsidP="008042F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9B0B99" w14:textId="77777777" w:rsidR="00C66086" w:rsidRPr="00D41CC0" w:rsidRDefault="00C66086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518B497" w14:textId="77777777" w:rsidR="00C66086" w:rsidRPr="00D41CC0" w:rsidRDefault="00C66086" w:rsidP="0057557F">
            <w:pPr>
              <w:jc w:val="center"/>
              <w:rPr>
                <w:rFonts w:asciiTheme="majorBidi" w:eastAsia="Times New Roman" w:hAnsiTheme="majorBidi" w:cstheme="majorBidi"/>
                <w:color w:val="000000" w:themeColor="text1"/>
                <w:sz w:val="30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D4CDAF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E3A1B2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4BEEB74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5B870C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58DA43" w14:textId="3689E2DF" w:rsidR="00C66086" w:rsidRPr="00D41CC0" w:rsidRDefault="00C66086" w:rsidP="008042FF">
            <w:pPr>
              <w:rPr>
                <w:rFonts w:asciiTheme="majorBidi" w:eastAsia="Times New Roman" w:hAnsiTheme="majorBidi" w:cstheme="majorBidi"/>
                <w:color w:val="000000" w:themeColor="text1"/>
                <w:szCs w:val="24"/>
              </w:rPr>
            </w:pPr>
            <w:r w:rsidRPr="00D41CC0">
              <w:rPr>
                <w:rFonts w:ascii="Segoe UI Symbol" w:eastAsia="Times New Roman" w:hAnsi="Segoe UI Symbol" w:cs="Segoe UI Symbol"/>
                <w:color w:val="000000" w:themeColor="text1"/>
                <w:sz w:val="30"/>
              </w:rPr>
              <w:t>✓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8B9FC67" w14:textId="77777777" w:rsidR="00C66086" w:rsidRPr="00D41CC0" w:rsidRDefault="00C66086" w:rsidP="008042FF">
            <w:pPr>
              <w:rPr>
                <w:rFonts w:asciiTheme="majorBidi" w:eastAsia="Times New Roman" w:hAnsiTheme="majorBidi" w:cstheme="majorBidi"/>
                <w:szCs w:val="24"/>
              </w:rPr>
            </w:pPr>
          </w:p>
        </w:tc>
      </w:tr>
    </w:tbl>
    <w:p w14:paraId="09FDCCA5" w14:textId="77777777" w:rsidR="008042FF" w:rsidRPr="00D41CC0" w:rsidRDefault="008042FF" w:rsidP="008042FF">
      <w:pPr>
        <w:spacing w:after="240"/>
        <w:rPr>
          <w:rFonts w:asciiTheme="majorBidi" w:eastAsia="Times New Roman" w:hAnsiTheme="majorBidi" w:cstheme="majorBidi"/>
          <w:szCs w:val="24"/>
        </w:rPr>
      </w:pPr>
    </w:p>
    <w:p w14:paraId="68A09913" w14:textId="77777777" w:rsidR="008042FF" w:rsidRPr="00D41CC0" w:rsidRDefault="008042FF" w:rsidP="008042FF">
      <w:pPr>
        <w:jc w:val="center"/>
        <w:outlineLvl w:val="4"/>
        <w:rPr>
          <w:rFonts w:asciiTheme="majorBidi" w:eastAsia="Times New Roman" w:hAnsiTheme="majorBidi" w:cstheme="majorBidi"/>
          <w:b/>
          <w:bCs/>
          <w:sz w:val="20"/>
          <w:szCs w:val="20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หมวดที่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 5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ทรัพยากรประกอบการเรียนการสอน</w:t>
      </w:r>
    </w:p>
    <w:p w14:paraId="741D6483" w14:textId="77777777" w:rsidR="008042FF" w:rsidRPr="00D41CC0" w:rsidRDefault="008042FF" w:rsidP="008042FF">
      <w:pPr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1.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ตำราและเอกสารหลัก</w:t>
      </w:r>
    </w:p>
    <w:p w14:paraId="54767FEF" w14:textId="77777777" w:rsidR="00454353" w:rsidRPr="00454353" w:rsidRDefault="00454353" w:rsidP="00454353">
      <w:pPr>
        <w:widowControl w:val="0"/>
        <w:autoSpaceDE w:val="0"/>
        <w:autoSpaceDN w:val="0"/>
        <w:adjustRightInd w:val="0"/>
        <w:ind w:right="-29"/>
        <w:rPr>
          <w:rFonts w:asciiTheme="majorBidi" w:hAnsiTheme="majorBidi" w:cstheme="majorBidi"/>
          <w:kern w:val="1"/>
          <w:sz w:val="32"/>
          <w:szCs w:val="32"/>
        </w:rPr>
      </w:pP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เกรียงไกร กาญจนะโภคิน. (</w:t>
      </w:r>
      <w:r w:rsidRPr="00454353">
        <w:rPr>
          <w:rFonts w:asciiTheme="majorBidi" w:hAnsiTheme="majorBidi" w:cstheme="majorBidi"/>
          <w:kern w:val="1"/>
          <w:sz w:val="32"/>
          <w:szCs w:val="32"/>
        </w:rPr>
        <w:t>2555</w:t>
      </w: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)</w:t>
      </w:r>
      <w:r w:rsidRPr="00454353">
        <w:rPr>
          <w:rFonts w:asciiTheme="majorBidi" w:hAnsiTheme="majorBidi" w:cstheme="majorBidi"/>
          <w:kern w:val="1"/>
          <w:sz w:val="32"/>
          <w:szCs w:val="32"/>
        </w:rPr>
        <w:t xml:space="preserve">. Event Marketing. </w:t>
      </w: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กรุงเทพฯ</w:t>
      </w:r>
      <w:r w:rsidRPr="00454353">
        <w:rPr>
          <w:rFonts w:asciiTheme="majorBidi" w:hAnsiTheme="majorBidi" w:cstheme="majorBidi"/>
          <w:kern w:val="1"/>
          <w:sz w:val="32"/>
          <w:szCs w:val="32"/>
        </w:rPr>
        <w:t xml:space="preserve">: </w:t>
      </w: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กรุงเทพธุรกิจ.</w:t>
      </w:r>
    </w:p>
    <w:p w14:paraId="6116D2D5" w14:textId="77777777" w:rsidR="00454353" w:rsidRPr="00454353" w:rsidRDefault="00454353" w:rsidP="00454353">
      <w:pPr>
        <w:widowControl w:val="0"/>
        <w:autoSpaceDE w:val="0"/>
        <w:autoSpaceDN w:val="0"/>
        <w:adjustRightInd w:val="0"/>
        <w:ind w:right="-29"/>
        <w:rPr>
          <w:rFonts w:asciiTheme="majorBidi" w:hAnsiTheme="majorBidi" w:cstheme="majorBidi"/>
          <w:kern w:val="1"/>
          <w:sz w:val="32"/>
          <w:szCs w:val="32"/>
        </w:rPr>
      </w:pP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ศศิธร สิงห์เถื่อน. (</w:t>
      </w:r>
      <w:r w:rsidRPr="00454353">
        <w:rPr>
          <w:rFonts w:asciiTheme="majorBidi" w:hAnsiTheme="majorBidi" w:cstheme="majorBidi"/>
          <w:kern w:val="1"/>
          <w:sz w:val="32"/>
          <w:szCs w:val="32"/>
        </w:rPr>
        <w:t>2558</w:t>
      </w: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). แบรนด์ไหนจะปังวัดที่พลังการสื่อสาร. กรุงเทพฯ</w:t>
      </w:r>
      <w:r w:rsidRPr="00454353">
        <w:rPr>
          <w:rFonts w:asciiTheme="majorBidi" w:hAnsiTheme="majorBidi" w:cstheme="majorBidi"/>
          <w:kern w:val="1"/>
          <w:sz w:val="32"/>
          <w:szCs w:val="32"/>
        </w:rPr>
        <w:t>:</w:t>
      </w: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 xml:space="preserve"> ลีฟ ริช ฟอร์เอฟเวอร์.</w:t>
      </w:r>
    </w:p>
    <w:p w14:paraId="43A31B82" w14:textId="77777777" w:rsidR="00454353" w:rsidRPr="00454353" w:rsidRDefault="00454353" w:rsidP="00454353">
      <w:pPr>
        <w:widowControl w:val="0"/>
        <w:autoSpaceDE w:val="0"/>
        <w:autoSpaceDN w:val="0"/>
        <w:adjustRightInd w:val="0"/>
        <w:ind w:right="-29"/>
        <w:rPr>
          <w:rFonts w:asciiTheme="majorBidi" w:hAnsiTheme="majorBidi" w:cstheme="majorBidi"/>
          <w:kern w:val="1"/>
          <w:sz w:val="32"/>
          <w:szCs w:val="32"/>
          <w:cs/>
        </w:rPr>
      </w:pP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เอกชัย นันทพลชัย. (</w:t>
      </w:r>
      <w:r w:rsidRPr="00454353">
        <w:rPr>
          <w:rFonts w:asciiTheme="majorBidi" w:hAnsiTheme="majorBidi" w:cstheme="majorBidi"/>
          <w:kern w:val="1"/>
          <w:sz w:val="32"/>
          <w:szCs w:val="32"/>
        </w:rPr>
        <w:t>2565</w:t>
      </w: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)</w:t>
      </w:r>
      <w:r w:rsidRPr="00454353">
        <w:rPr>
          <w:rFonts w:asciiTheme="majorBidi" w:hAnsiTheme="majorBidi" w:cstheme="majorBidi"/>
          <w:kern w:val="1"/>
          <w:sz w:val="32"/>
          <w:szCs w:val="32"/>
        </w:rPr>
        <w:t xml:space="preserve">. SketchUp 2022. </w:t>
      </w: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กรุงเทพฯ</w:t>
      </w:r>
      <w:r w:rsidRPr="00454353">
        <w:rPr>
          <w:rFonts w:asciiTheme="majorBidi" w:hAnsiTheme="majorBidi" w:cstheme="majorBidi"/>
          <w:kern w:val="1"/>
          <w:sz w:val="32"/>
          <w:szCs w:val="32"/>
        </w:rPr>
        <w:t xml:space="preserve">: </w:t>
      </w:r>
      <w:r w:rsidRPr="00454353">
        <w:rPr>
          <w:rFonts w:asciiTheme="majorBidi" w:hAnsiTheme="majorBidi" w:cstheme="majorBidi"/>
          <w:kern w:val="1"/>
          <w:sz w:val="32"/>
          <w:szCs w:val="32"/>
          <w:cs/>
        </w:rPr>
        <w:t>ดิจิอารต์</w:t>
      </w:r>
    </w:p>
    <w:p w14:paraId="6EFABB06" w14:textId="77777777" w:rsidR="00E329ED" w:rsidRPr="00D41CC0" w:rsidRDefault="00E329ED" w:rsidP="00E329ED">
      <w:pPr>
        <w:widowControl w:val="0"/>
        <w:autoSpaceDE w:val="0"/>
        <w:autoSpaceDN w:val="0"/>
        <w:adjustRightInd w:val="0"/>
        <w:ind w:right="-29"/>
        <w:rPr>
          <w:rFonts w:asciiTheme="majorBidi" w:eastAsia="Times New Roman" w:hAnsiTheme="majorBidi" w:cstheme="majorBidi"/>
          <w:szCs w:val="24"/>
        </w:rPr>
      </w:pPr>
    </w:p>
    <w:p w14:paraId="76E41FE9" w14:textId="5F63CC2D" w:rsidR="008042FF" w:rsidRPr="00D41CC0" w:rsidRDefault="008042FF" w:rsidP="008042FF">
      <w:pPr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2.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เอกสารและข้อมูลสำคัญ</w:t>
      </w:r>
    </w:p>
    <w:p w14:paraId="7E47E474" w14:textId="6C112585" w:rsidR="008042FF" w:rsidRPr="00D41CC0" w:rsidRDefault="00C66086" w:rsidP="008042FF">
      <w:pPr>
        <w:ind w:left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-</w:t>
      </w:r>
    </w:p>
    <w:p w14:paraId="4D11042B" w14:textId="04D7F835" w:rsidR="008042FF" w:rsidRPr="00D41CC0" w:rsidRDefault="008042FF" w:rsidP="008042FF">
      <w:pPr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>3.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เอกสารและข้อมูลแนะนำ</w:t>
      </w:r>
    </w:p>
    <w:p w14:paraId="44CFBEBF" w14:textId="78C29624" w:rsidR="008042FF" w:rsidRPr="00D41CC0" w:rsidRDefault="00C66086" w:rsidP="00481DE6">
      <w:pPr>
        <w:ind w:left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lastRenderedPageBreak/>
        <w:t>-</w:t>
      </w:r>
    </w:p>
    <w:p w14:paraId="70D59181" w14:textId="284528E6" w:rsidR="008042FF" w:rsidRPr="00D41CC0" w:rsidRDefault="008042FF" w:rsidP="008042FF">
      <w:pPr>
        <w:jc w:val="center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 xml:space="preserve">หมวดที่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6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การประเมินและปรับปรุงการดำเนินการของรายวิชา</w:t>
      </w:r>
    </w:p>
    <w:p w14:paraId="4C3C0630" w14:textId="129CCAD1" w:rsidR="008042FF" w:rsidRPr="00D41CC0" w:rsidRDefault="00481DE6" w:rsidP="008042FF">
      <w:pPr>
        <w:ind w:hanging="396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0705952" wp14:editId="02A4347A">
                <wp:simplePos x="0" y="0"/>
                <wp:positionH relativeFrom="column">
                  <wp:posOffset>-68156</wp:posOffset>
                </wp:positionH>
                <wp:positionV relativeFrom="paragraph">
                  <wp:posOffset>275590</wp:posOffset>
                </wp:positionV>
                <wp:extent cx="414867" cy="321734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867" cy="3217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7A59D8" w14:textId="648B1EDF" w:rsidR="00C66086" w:rsidRPr="00481DE6" w:rsidRDefault="00C6608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81DE6">
                              <w:rPr>
                                <w:sz w:val="32"/>
                                <w:szCs w:val="32"/>
                              </w:rPr>
                              <w:sym w:font="Wingdings 2" w:char="F050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705952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-5.35pt;margin-top:21.7pt;width:32.65pt;height:25.3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" filled="f" stroked="f" strokeweight=".5pt">
                <v:textbox>
                  <w:txbxContent>
                    <w:p w14:paraId="027A59D8" w14:textId="648B1EDF" w:rsidR="00C66086" w:rsidRPr="00481DE6" w:rsidRDefault="00C66086">
                      <w:pPr>
                        <w:rPr>
                          <w:sz w:val="32"/>
                          <w:szCs w:val="32"/>
                        </w:rPr>
                      </w:pPr>
                      <w:r w:rsidRPr="00481DE6">
                        <w:rPr>
                          <w:sz w:val="32"/>
                          <w:szCs w:val="32"/>
                        </w:rPr>
                        <w:sym w:font="Wingdings 2" w:char="F050"/>
                      </w:r>
                    </w:p>
                  </w:txbxContent>
                </v:textbox>
              </v:shape>
            </w:pict>
          </mc:Fallback>
        </mc:AlternateContent>
      </w:r>
      <w:r w:rsidR="008042FF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1. </w:t>
      </w:r>
      <w:r w:rsidR="008042FF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กลยุทธ์การประเมินประสิทธิผลกระบวนวิชาโดยนักศึกษา</w:t>
      </w:r>
    </w:p>
    <w:p w14:paraId="35C630E3" w14:textId="47C28858" w:rsidR="008042FF" w:rsidRPr="00D41CC0" w:rsidRDefault="008042FF" w:rsidP="008042FF">
      <w:pPr>
        <w:ind w:left="342"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การประเมินประสิทธิภาพการสอนโดยนักศึกษา</w:t>
      </w:r>
    </w:p>
    <w:p w14:paraId="0F4E38F4" w14:textId="1FB27D04" w:rsidR="008042FF" w:rsidRPr="00D41CC0" w:rsidRDefault="008042FF" w:rsidP="008042FF">
      <w:pPr>
        <w:ind w:left="342"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แบบประเมินกระบวนวิชา</w:t>
      </w:r>
    </w:p>
    <w:p w14:paraId="46EB9CDE" w14:textId="43B65A6F" w:rsidR="008042FF" w:rsidRPr="00D41CC0" w:rsidRDefault="008042FF" w:rsidP="008042FF">
      <w:pPr>
        <w:ind w:left="342"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การสนทนากลุ่มระหว่างผู้สอนและผู้เรียน</w:t>
      </w:r>
    </w:p>
    <w:p w14:paraId="57EDBB47" w14:textId="77777777" w:rsidR="008042FF" w:rsidRPr="00D41CC0" w:rsidRDefault="008042FF" w:rsidP="008042FF">
      <w:pPr>
        <w:ind w:left="342"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การสะท้อนคิด จากพฤติกรรมของผู้เรียน</w:t>
      </w:r>
    </w:p>
    <w:p w14:paraId="56366956" w14:textId="77777777" w:rsidR="008042FF" w:rsidRPr="00D41CC0" w:rsidRDefault="008042FF" w:rsidP="008042FF">
      <w:pPr>
        <w:ind w:left="342"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ข้อเสนอแนะผ่านช่องทางออนไลน์ ที่อาจารย์ผู้สอนได้จัดทำเป็นช่องทางการสื่อสารกับนักศึกษา</w:t>
      </w:r>
    </w:p>
    <w:p w14:paraId="0073DA38" w14:textId="77777777" w:rsidR="008042FF" w:rsidRPr="00D41CC0" w:rsidRDefault="008042FF" w:rsidP="008042FF">
      <w:pPr>
        <w:ind w:firstLine="342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อื่นๆ (ระบุ) ................................</w:t>
      </w:r>
    </w:p>
    <w:p w14:paraId="77873EE0" w14:textId="77777777" w:rsidR="008042FF" w:rsidRPr="00D41CC0" w:rsidRDefault="008042FF" w:rsidP="008042FF">
      <w:pPr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2. </w:t>
      </w:r>
      <w:r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กลยุทธ์การประเมินการจัดการเรียนรู้</w:t>
      </w:r>
    </w:p>
    <w:p w14:paraId="1A8421D9" w14:textId="77777777" w:rsidR="008042FF" w:rsidRPr="00D41CC0" w:rsidRDefault="008042FF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แบบประเมินผู้สอน</w:t>
      </w:r>
    </w:p>
    <w:p w14:paraId="5A133442" w14:textId="77777777" w:rsidR="008042FF" w:rsidRPr="00D41CC0" w:rsidRDefault="008042FF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สะท้อนโดยนักศึกษา</w:t>
      </w:r>
    </w:p>
    <w:p w14:paraId="2DC8AB2F" w14:textId="5F71A060" w:rsidR="008042FF" w:rsidRPr="00D41CC0" w:rsidRDefault="00481DE6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905C261" wp14:editId="56C62BA2">
                <wp:simplePos x="0" y="0"/>
                <wp:positionH relativeFrom="column">
                  <wp:posOffset>-67733</wp:posOffset>
                </wp:positionH>
                <wp:positionV relativeFrom="paragraph">
                  <wp:posOffset>245533</wp:posOffset>
                </wp:positionV>
                <wp:extent cx="414867" cy="321734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867" cy="3217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E3C420" w14:textId="77777777" w:rsidR="00481DE6" w:rsidRPr="00481DE6" w:rsidRDefault="00481DE6" w:rsidP="00481DE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81DE6">
                              <w:rPr>
                                <w:sz w:val="32"/>
                                <w:szCs w:val="32"/>
                              </w:rPr>
                              <w:sym w:font="Wingdings 2" w:char="F050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05C261" id="Text Box 8" o:spid="_x0000_s1027" type="#_x0000_t202" style="position:absolute;left:0;text-align:left;margin-left:-5.35pt;margin-top:19.35pt;width:32.65pt;height:25.3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" filled="f" stroked="f" strokeweight=".5pt">
                <v:textbox>
                  <w:txbxContent>
                    <w:p w14:paraId="10E3C420" w14:textId="77777777" w:rsidR="00481DE6" w:rsidRPr="00481DE6" w:rsidRDefault="00481DE6" w:rsidP="00481DE6">
                      <w:pPr>
                        <w:rPr>
                          <w:sz w:val="32"/>
                          <w:szCs w:val="32"/>
                        </w:rPr>
                      </w:pPr>
                      <w:r w:rsidRPr="00481DE6">
                        <w:rPr>
                          <w:sz w:val="32"/>
                          <w:szCs w:val="32"/>
                        </w:rPr>
                        <w:sym w:font="Wingdings 2" w:char="F050"/>
                      </w:r>
                    </w:p>
                  </w:txbxContent>
                </v:textbox>
              </v:shape>
            </w:pict>
          </mc:Fallback>
        </mc:AlternateContent>
      </w:r>
      <w:r w:rsidR="008042FF"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="008042FF"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="008042FF"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ผลการสอบ</w:t>
      </w:r>
    </w:p>
    <w:p w14:paraId="065BF070" w14:textId="274E2510" w:rsidR="008042FF" w:rsidRPr="00D41CC0" w:rsidRDefault="00481DE6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51D9EF2" wp14:editId="33A3164E">
                <wp:simplePos x="0" y="0"/>
                <wp:positionH relativeFrom="column">
                  <wp:posOffset>-67733</wp:posOffset>
                </wp:positionH>
                <wp:positionV relativeFrom="paragraph">
                  <wp:posOffset>239395</wp:posOffset>
                </wp:positionV>
                <wp:extent cx="414867" cy="3048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867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84C6E3" w14:textId="77777777" w:rsidR="00481DE6" w:rsidRPr="00481DE6" w:rsidRDefault="00481DE6" w:rsidP="00481DE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81DE6">
                              <w:rPr>
                                <w:sz w:val="32"/>
                                <w:szCs w:val="32"/>
                              </w:rPr>
                              <w:sym w:font="Wingdings 2" w:char="F050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1D9EF2" id="Text Box 9" o:spid="_x0000_s1028" type="#_x0000_t202" style="position:absolute;left:0;text-align:left;margin-left:-5.35pt;margin-top:18.85pt;width:32.65pt;height:24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" filled="f" stroked="f" strokeweight=".5pt">
                <v:textbox>
                  <w:txbxContent>
                    <w:p w14:paraId="0B84C6E3" w14:textId="77777777" w:rsidR="00481DE6" w:rsidRPr="00481DE6" w:rsidRDefault="00481DE6" w:rsidP="00481DE6">
                      <w:pPr>
                        <w:rPr>
                          <w:sz w:val="32"/>
                          <w:szCs w:val="32"/>
                        </w:rPr>
                      </w:pPr>
                      <w:r w:rsidRPr="00481DE6">
                        <w:rPr>
                          <w:sz w:val="32"/>
                          <w:szCs w:val="32"/>
                        </w:rPr>
                        <w:sym w:font="Wingdings 2" w:char="F050"/>
                      </w:r>
                    </w:p>
                  </w:txbxContent>
                </v:textbox>
              </v:shape>
            </w:pict>
          </mc:Fallback>
        </mc:AlternateContent>
      </w:r>
      <w:r w:rsidR="008042FF"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="008042FF"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="008042FF"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การทวนสอบผลประเมินผลลัพธ์การเรียนรู้</w:t>
      </w:r>
    </w:p>
    <w:p w14:paraId="10239B4F" w14:textId="3FFB508E" w:rsidR="008042FF" w:rsidRPr="00D41CC0" w:rsidRDefault="008042FF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การประเมินโดยคณะกรรมการกำกับมาตรฐานวิชาการ</w:t>
      </w:r>
    </w:p>
    <w:p w14:paraId="4109D607" w14:textId="77777777" w:rsidR="008042FF" w:rsidRPr="00D41CC0" w:rsidRDefault="008042FF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การสังเกตการณ์สอนของผู้ร่วมทีมการสอน</w:t>
      </w:r>
    </w:p>
    <w:p w14:paraId="3164AA74" w14:textId="77777777" w:rsidR="008042FF" w:rsidRPr="00D41CC0" w:rsidRDefault="008042FF" w:rsidP="008042FF">
      <w:pPr>
        <w:ind w:firstLine="342"/>
        <w:rPr>
          <w:rFonts w:asciiTheme="majorBidi" w:eastAsia="Times New Roman" w:hAnsiTheme="majorBidi" w:cstheme="majorBidi"/>
          <w:color w:val="000000" w:themeColor="text1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อื่นๆ (ระบุ) ................................</w:t>
      </w:r>
    </w:p>
    <w:p w14:paraId="7DEBEACB" w14:textId="47E0EBFB" w:rsidR="008042FF" w:rsidRPr="00D41CC0" w:rsidRDefault="00481DE6" w:rsidP="008042FF">
      <w:pPr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382B3CE" wp14:editId="4D18FC5C">
                <wp:simplePos x="0" y="0"/>
                <wp:positionH relativeFrom="column">
                  <wp:posOffset>-67733</wp:posOffset>
                </wp:positionH>
                <wp:positionV relativeFrom="paragraph">
                  <wp:posOffset>280670</wp:posOffset>
                </wp:positionV>
                <wp:extent cx="414867" cy="321734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867" cy="3217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BF0A99B" w14:textId="77777777" w:rsidR="00481DE6" w:rsidRPr="00481DE6" w:rsidRDefault="00481DE6" w:rsidP="00481DE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81DE6">
                              <w:rPr>
                                <w:sz w:val="32"/>
                                <w:szCs w:val="32"/>
                              </w:rPr>
                              <w:sym w:font="Wingdings 2" w:char="F050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82B3CE" id="Text Box 10" o:spid="_x0000_s1029" type="#_x0000_t202" style="position:absolute;margin-left:-5.35pt;margin-top:22.1pt;width:32.65pt;height:25.3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" filled="f" stroked="f" strokeweight=".5pt">
                <v:textbox>
                  <w:txbxContent>
                    <w:p w14:paraId="7BF0A99B" w14:textId="77777777" w:rsidR="00481DE6" w:rsidRPr="00481DE6" w:rsidRDefault="00481DE6" w:rsidP="00481DE6">
                      <w:pPr>
                        <w:rPr>
                          <w:sz w:val="32"/>
                          <w:szCs w:val="32"/>
                        </w:rPr>
                      </w:pPr>
                      <w:r w:rsidRPr="00481DE6">
                        <w:rPr>
                          <w:sz w:val="32"/>
                          <w:szCs w:val="32"/>
                        </w:rPr>
                        <w:sym w:font="Wingdings 2" w:char="F050"/>
                      </w:r>
                    </w:p>
                  </w:txbxContent>
                </v:textbox>
              </v:shape>
            </w:pict>
          </mc:Fallback>
        </mc:AlternateContent>
      </w:r>
      <w:r w:rsidR="008042FF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3. </w:t>
      </w:r>
      <w:r w:rsidR="008042FF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กลไกการปรับปรุงการจัดการเรียนรู้</w:t>
      </w:r>
    </w:p>
    <w:p w14:paraId="5E9B78F6" w14:textId="688816D6" w:rsidR="008042FF" w:rsidRPr="00D41CC0" w:rsidRDefault="008042FF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สัมมนาการจัดการเรียนการสอน</w:t>
      </w:r>
    </w:p>
    <w:p w14:paraId="0D7C6217" w14:textId="77777777" w:rsidR="008042FF" w:rsidRPr="00D41CC0" w:rsidRDefault="008042FF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การวิจัยในและนอกชั้นเรียน</w:t>
      </w:r>
    </w:p>
    <w:p w14:paraId="77CBD555" w14:textId="77777777" w:rsidR="008042FF" w:rsidRPr="00D41CC0" w:rsidRDefault="008042FF" w:rsidP="008042FF">
      <w:pPr>
        <w:ind w:firstLine="342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อื่นๆ (ระบุ) ................................</w:t>
      </w:r>
    </w:p>
    <w:p w14:paraId="61C41AEF" w14:textId="0F093325" w:rsidR="008042FF" w:rsidRPr="00D41CC0" w:rsidRDefault="00481DE6" w:rsidP="008042FF">
      <w:pPr>
        <w:ind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628E027" wp14:editId="51582F89">
                <wp:simplePos x="0" y="0"/>
                <wp:positionH relativeFrom="column">
                  <wp:posOffset>-67733</wp:posOffset>
                </wp:positionH>
                <wp:positionV relativeFrom="paragraph">
                  <wp:posOffset>254211</wp:posOffset>
                </wp:positionV>
                <wp:extent cx="414867" cy="321734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867" cy="3217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C9C6AA" w14:textId="77777777" w:rsidR="00481DE6" w:rsidRPr="00481DE6" w:rsidRDefault="00481DE6" w:rsidP="00481DE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81DE6">
                              <w:rPr>
                                <w:sz w:val="32"/>
                                <w:szCs w:val="32"/>
                              </w:rPr>
                              <w:sym w:font="Wingdings 2" w:char="F050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8E027" id="Text Box 14" o:spid="_x0000_s1030" type="#_x0000_t202" style="position:absolute;margin-left:-5.35pt;margin-top:20pt;width:32.65pt;height:25.3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" filled="f" stroked="f" strokeweight=".5pt">
                <v:textbox>
                  <w:txbxContent>
                    <w:p w14:paraId="1AC9C6AA" w14:textId="77777777" w:rsidR="00481DE6" w:rsidRPr="00481DE6" w:rsidRDefault="00481DE6" w:rsidP="00481DE6">
                      <w:pPr>
                        <w:rPr>
                          <w:sz w:val="32"/>
                          <w:szCs w:val="32"/>
                        </w:rPr>
                      </w:pPr>
                      <w:r w:rsidRPr="00481DE6">
                        <w:rPr>
                          <w:sz w:val="32"/>
                          <w:szCs w:val="32"/>
                        </w:rPr>
                        <w:sym w:font="Wingdings 2" w:char="F050"/>
                      </w:r>
                    </w:p>
                  </w:txbxContent>
                </v:textbox>
              </v:shape>
            </w:pict>
          </mc:Fallback>
        </mc:AlternateContent>
      </w:r>
      <w:r w:rsidR="008042FF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4. </w:t>
      </w:r>
      <w:r w:rsidR="008042FF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กระบวนการทวนสอบผลลัพธ์การเรียนรู้ของกระบวนวิชาของนักศึกษา</w:t>
      </w:r>
    </w:p>
    <w:p w14:paraId="3B4A22CF" w14:textId="364125FE" w:rsidR="008042FF" w:rsidRPr="00D41CC0" w:rsidRDefault="008042FF" w:rsidP="008042FF">
      <w:pPr>
        <w:ind w:left="342"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มีการตั้งคณะกรรมการในสาขาวิชา ตรวจสอบผลการประเมินผลลัพธ์การเรียนรู้ของนักศึกษา โดยตรวจสอบข้อสอบรายงาน วิธีการให้คะแนนสอบ และการให้คะแนนพฤติกรรม</w:t>
      </w:r>
    </w:p>
    <w:p w14:paraId="26262CD4" w14:textId="626D1D48" w:rsidR="008042FF" w:rsidRPr="00D41CC0" w:rsidRDefault="008042FF" w:rsidP="008042FF">
      <w:pPr>
        <w:ind w:left="342" w:right="-425"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การทวนสอบการให้คะแนนการตรวจผลงานของนักศึกษาโดยกรรมการประจำภาควิชาและคณะ</w:t>
      </w:r>
    </w:p>
    <w:p w14:paraId="21927B63" w14:textId="77777777" w:rsidR="008042FF" w:rsidRPr="00D41CC0" w:rsidRDefault="008042FF" w:rsidP="008042FF">
      <w:pPr>
        <w:ind w:left="342" w:right="-283" w:hanging="360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การทวนสอบการให้คะแนนจากการสุ่มตรวจผลงานของนักศึกษาโดยอาจารย์ หรือผู้ทรงคุณวุฒิอื่น ๆ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 xml:space="preserve"> 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br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ที่ไม่ใช่อาจารย์ประจำหลักสูตร</w:t>
      </w:r>
    </w:p>
    <w:p w14:paraId="0B944B8D" w14:textId="77777777" w:rsidR="008042FF" w:rsidRPr="00D41CC0" w:rsidRDefault="008042FF" w:rsidP="008042FF">
      <w:pPr>
        <w:ind w:firstLine="342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อื่นๆ (ระบุ) ................................</w:t>
      </w:r>
    </w:p>
    <w:p w14:paraId="532317BE" w14:textId="730AD3CE" w:rsidR="008042FF" w:rsidRPr="00D41CC0" w:rsidRDefault="00481DE6" w:rsidP="008042FF">
      <w:pPr>
        <w:ind w:hanging="414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Theme="majorBidi" w:eastAsia="Times New Roman" w:hAnsiTheme="majorBidi" w:cstheme="majorBidi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ED48003" wp14:editId="3B7E794B">
                <wp:simplePos x="0" y="0"/>
                <wp:positionH relativeFrom="column">
                  <wp:posOffset>-101600</wp:posOffset>
                </wp:positionH>
                <wp:positionV relativeFrom="paragraph">
                  <wp:posOffset>257598</wp:posOffset>
                </wp:positionV>
                <wp:extent cx="414867" cy="321734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867" cy="3217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FBB9B4" w14:textId="77777777" w:rsidR="00481DE6" w:rsidRPr="00481DE6" w:rsidRDefault="00481DE6" w:rsidP="00481DE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81DE6">
                              <w:rPr>
                                <w:sz w:val="32"/>
                                <w:szCs w:val="32"/>
                              </w:rPr>
                              <w:sym w:font="Wingdings 2" w:char="F050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D48003" id="Text Box 15" o:spid="_x0000_s1031" type="#_x0000_t202" style="position:absolute;left:0;text-align:left;margin-left:-8pt;margin-top:20.3pt;width:32.65pt;height:25.3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" filled="f" stroked="f" strokeweight=".5pt">
                <v:textbox>
                  <w:txbxContent>
                    <w:p w14:paraId="6EFBB9B4" w14:textId="77777777" w:rsidR="00481DE6" w:rsidRPr="00481DE6" w:rsidRDefault="00481DE6" w:rsidP="00481DE6">
                      <w:pPr>
                        <w:rPr>
                          <w:sz w:val="32"/>
                          <w:szCs w:val="32"/>
                        </w:rPr>
                      </w:pPr>
                      <w:r w:rsidRPr="00481DE6">
                        <w:rPr>
                          <w:sz w:val="32"/>
                          <w:szCs w:val="32"/>
                        </w:rPr>
                        <w:sym w:font="Wingdings 2" w:char="F050"/>
                      </w:r>
                    </w:p>
                  </w:txbxContent>
                </v:textbox>
              </v:shape>
            </w:pict>
          </mc:Fallback>
        </mc:AlternateContent>
      </w:r>
      <w:r w:rsidR="008042FF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</w:rPr>
        <w:t xml:space="preserve">5. </w:t>
      </w:r>
      <w:r w:rsidR="008042FF" w:rsidRPr="00D41CC0">
        <w:rPr>
          <w:rFonts w:asciiTheme="majorBidi" w:eastAsia="Times New Roman" w:hAnsiTheme="majorBidi" w:cstheme="majorBidi"/>
          <w:b/>
          <w:bCs/>
          <w:color w:val="000000"/>
          <w:sz w:val="32"/>
          <w:szCs w:val="32"/>
          <w:cs/>
        </w:rPr>
        <w:t>การดำเนินการทบทวนและการวางแผนปรับปรุงประสิทธิผลของกระบวนวิชา</w:t>
      </w:r>
    </w:p>
    <w:p w14:paraId="0452C4B8" w14:textId="59EF36EB" w:rsidR="008042FF" w:rsidRPr="00D41CC0" w:rsidRDefault="008042FF" w:rsidP="008042FF">
      <w:pPr>
        <w:ind w:left="342" w:hanging="360"/>
        <w:jc w:val="both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 xml:space="preserve">ปรับปรุงกระบวนวิชาในแต่ละปี ตามข้อเสนอแนะและผลการทวนสอบตามข้อ 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>4</w:t>
      </w:r>
    </w:p>
    <w:p w14:paraId="76518182" w14:textId="7E538A48" w:rsidR="008042FF" w:rsidRPr="00D41CC0" w:rsidRDefault="008042FF" w:rsidP="008042FF">
      <w:pPr>
        <w:numPr>
          <w:ilvl w:val="0"/>
          <w:numId w:val="11"/>
        </w:numPr>
        <w:ind w:left="702"/>
        <w:jc w:val="both"/>
        <w:textAlignment w:val="baseline"/>
        <w:rPr>
          <w:rFonts w:asciiTheme="majorBidi" w:eastAsia="Times New Roman" w:hAnsiTheme="majorBidi" w:cstheme="majorBidi"/>
          <w:color w:val="000000"/>
          <w:sz w:val="32"/>
          <w:szCs w:val="32"/>
        </w:rPr>
      </w:pPr>
      <w:r w:rsidRPr="00D41CC0">
        <w:rPr>
          <w:rFonts w:asciiTheme="majorBidi" w:eastAsia="Times New Roman" w:hAnsiTheme="majorBidi" w:cstheme="majorBidi"/>
          <w:color w:val="000000"/>
          <w:sz w:val="32"/>
          <w:szCs w:val="32"/>
          <w:cs/>
        </w:rPr>
        <w:t>ปรับปรุงกระบวนวิชาในแต่ละปี ตามผลการประเมินผู้สอนโดยนักศึกษา</w:t>
      </w:r>
    </w:p>
    <w:p w14:paraId="1AB1D6EA" w14:textId="4126FA25" w:rsidR="008042FF" w:rsidRPr="00D41CC0" w:rsidRDefault="008042FF" w:rsidP="00E329ED">
      <w:pPr>
        <w:ind w:firstLine="342"/>
        <w:rPr>
          <w:rFonts w:asciiTheme="majorBidi" w:eastAsia="Times New Roman" w:hAnsiTheme="majorBidi" w:cstheme="majorBidi"/>
          <w:szCs w:val="24"/>
        </w:rPr>
      </w:pPr>
      <w:r w:rsidRPr="00D41CC0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□</w:t>
      </w:r>
      <w:r w:rsidRPr="00D41CC0">
        <w:rPr>
          <w:rFonts w:asciiTheme="majorBidi" w:eastAsia="Times New Roman" w:hAnsiTheme="majorBidi" w:cstheme="majorBidi"/>
          <w:color w:val="000000"/>
          <w:sz w:val="32"/>
          <w:szCs w:val="32"/>
        </w:rPr>
        <w:tab/>
      </w:r>
      <w:r w:rsidRPr="00D41CC0">
        <w:rPr>
          <w:rFonts w:asciiTheme="majorBidi" w:eastAsia="Times New Roman" w:hAnsiTheme="majorBidi" w:cstheme="majorBidi"/>
          <w:color w:val="000000" w:themeColor="text1"/>
          <w:sz w:val="32"/>
          <w:szCs w:val="32"/>
          <w:cs/>
        </w:rPr>
        <w:t>อื่นๆ (ระบุ) ................................</w:t>
      </w:r>
      <w:r w:rsidR="00E329ED" w:rsidRPr="00D41CC0">
        <w:rPr>
          <w:rFonts w:asciiTheme="majorBidi" w:eastAsia="Times New Roman" w:hAnsiTheme="majorBidi" w:cstheme="majorBidi"/>
          <w:szCs w:val="24"/>
        </w:rPr>
        <w:t xml:space="preserve"> </w:t>
      </w:r>
    </w:p>
    <w:p w14:paraId="0120BBC6" w14:textId="77777777" w:rsidR="008042FF" w:rsidRPr="00D41CC0" w:rsidRDefault="008042FF">
      <w:pPr>
        <w:rPr>
          <w:rFonts w:asciiTheme="majorBidi" w:hAnsiTheme="majorBidi" w:cstheme="majorBidi"/>
        </w:rPr>
      </w:pPr>
    </w:p>
    <w:sectPr w:rsidR="008042FF" w:rsidRPr="00D41CC0" w:rsidSect="007D30FB">
      <w:headerReference w:type="default" r:id="rId8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1F7434" w14:textId="77777777" w:rsidR="006F5714" w:rsidRDefault="006F5714" w:rsidP="008042FF">
      <w:r>
        <w:separator/>
      </w:r>
    </w:p>
  </w:endnote>
  <w:endnote w:type="continuationSeparator" w:id="0">
    <w:p w14:paraId="79C0AF4F" w14:textId="77777777" w:rsidR="006F5714" w:rsidRDefault="006F5714" w:rsidP="00804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608282" w14:textId="77777777" w:rsidR="006F5714" w:rsidRDefault="006F5714" w:rsidP="008042FF">
      <w:r>
        <w:separator/>
      </w:r>
    </w:p>
  </w:footnote>
  <w:footnote w:type="continuationSeparator" w:id="0">
    <w:p w14:paraId="63770D7C" w14:textId="77777777" w:rsidR="006F5714" w:rsidRDefault="006F5714" w:rsidP="008042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4F5954" w14:textId="77777777" w:rsidR="008042FF" w:rsidRPr="008042FF" w:rsidRDefault="008042FF" w:rsidP="008042FF">
    <w:pPr>
      <w:jc w:val="right"/>
      <w:rPr>
        <w:rFonts w:ascii="Times New Roman" w:eastAsia="Times New Roman" w:hAnsi="Times New Roman" w:cs="Times New Roman"/>
        <w:szCs w:val="24"/>
      </w:rPr>
    </w:pPr>
    <w:r w:rsidRPr="008042FF">
      <w:rPr>
        <w:rFonts w:ascii="Times New Roman" w:eastAsia="Times New Roman" w:hAnsi="Times New Roman" w:cs="Times New Roman"/>
        <w:color w:val="000000"/>
        <w:szCs w:val="24"/>
      </w:rPr>
      <w:t>RQF 3</w:t>
    </w:r>
  </w:p>
  <w:p w14:paraId="0622C8E1" w14:textId="77777777" w:rsidR="008042FF" w:rsidRPr="008042FF" w:rsidRDefault="008042FF" w:rsidP="008042FF">
    <w:pPr>
      <w:rPr>
        <w:rFonts w:ascii="Times New Roman" w:eastAsia="Times New Roman" w:hAnsi="Times New Roman" w:cs="Times New Roman"/>
        <w:szCs w:val="24"/>
      </w:rPr>
    </w:pPr>
  </w:p>
  <w:p w14:paraId="77D97B2B" w14:textId="211EBD42" w:rsidR="008042FF" w:rsidRPr="008042FF" w:rsidRDefault="008042FF" w:rsidP="008042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5608CB"/>
    <w:multiLevelType w:val="multilevel"/>
    <w:tmpl w:val="F51CE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334584"/>
    <w:multiLevelType w:val="multilevel"/>
    <w:tmpl w:val="17CEA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DB79BE"/>
    <w:multiLevelType w:val="multilevel"/>
    <w:tmpl w:val="7F126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E6579E"/>
    <w:multiLevelType w:val="multilevel"/>
    <w:tmpl w:val="FD066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033D76"/>
    <w:multiLevelType w:val="multilevel"/>
    <w:tmpl w:val="34702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5886745"/>
    <w:multiLevelType w:val="multilevel"/>
    <w:tmpl w:val="0346E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1B50F37"/>
    <w:multiLevelType w:val="multilevel"/>
    <w:tmpl w:val="BDFAB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5E67E1D"/>
    <w:multiLevelType w:val="multilevel"/>
    <w:tmpl w:val="0A54A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66E653E"/>
    <w:multiLevelType w:val="multilevel"/>
    <w:tmpl w:val="A2D8A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2C0011C"/>
    <w:multiLevelType w:val="multilevel"/>
    <w:tmpl w:val="63F05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39D2C97"/>
    <w:multiLevelType w:val="multilevel"/>
    <w:tmpl w:val="BFE2F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8"/>
  </w:num>
  <w:num w:numId="4">
    <w:abstractNumId w:val="6"/>
  </w:num>
  <w:num w:numId="5">
    <w:abstractNumId w:val="0"/>
  </w:num>
  <w:num w:numId="6">
    <w:abstractNumId w:val="3"/>
  </w:num>
  <w:num w:numId="7">
    <w:abstractNumId w:val="9"/>
  </w:num>
  <w:num w:numId="8">
    <w:abstractNumId w:val="7"/>
  </w:num>
  <w:num w:numId="9">
    <w:abstractNumId w:val="4"/>
  </w:num>
  <w:num w:numId="10">
    <w:abstractNumId w:val="1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2FF"/>
    <w:rsid w:val="00014E1B"/>
    <w:rsid w:val="000E077A"/>
    <w:rsid w:val="0010247F"/>
    <w:rsid w:val="00147BC3"/>
    <w:rsid w:val="00203F86"/>
    <w:rsid w:val="00223260"/>
    <w:rsid w:val="002B6D48"/>
    <w:rsid w:val="002C4DEB"/>
    <w:rsid w:val="002E3714"/>
    <w:rsid w:val="0032141E"/>
    <w:rsid w:val="00363692"/>
    <w:rsid w:val="00375E0B"/>
    <w:rsid w:val="003E7CB6"/>
    <w:rsid w:val="00454353"/>
    <w:rsid w:val="00481DE6"/>
    <w:rsid w:val="0057557F"/>
    <w:rsid w:val="0061056D"/>
    <w:rsid w:val="006D0AE8"/>
    <w:rsid w:val="006F5714"/>
    <w:rsid w:val="007477A9"/>
    <w:rsid w:val="007D30FB"/>
    <w:rsid w:val="007F65CB"/>
    <w:rsid w:val="008042FF"/>
    <w:rsid w:val="00A040E6"/>
    <w:rsid w:val="00A64ECA"/>
    <w:rsid w:val="00AD0036"/>
    <w:rsid w:val="00C66086"/>
    <w:rsid w:val="00D15EAD"/>
    <w:rsid w:val="00D27EE1"/>
    <w:rsid w:val="00D41326"/>
    <w:rsid w:val="00D41CC0"/>
    <w:rsid w:val="00E329ED"/>
    <w:rsid w:val="00EC1F27"/>
    <w:rsid w:val="00FD3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79FEB1"/>
  <w15:chartTrackingRefBased/>
  <w15:docId w15:val="{7FD2404A-E617-8846-A8FF-42D2EA016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8042FF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AD0036"/>
    <w:pPr>
      <w:spacing w:before="240" w:after="60"/>
      <w:outlineLvl w:val="8"/>
    </w:pPr>
    <w:rPr>
      <w:rFonts w:ascii="Arial" w:eastAsia="Times New Roman" w:hAnsi="Arial" w:cs="Arial"/>
      <w:sz w:val="22"/>
      <w:szCs w:val="22"/>
      <w:lang w:val="en-AU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8042FF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8042FF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apple-tab-span">
    <w:name w:val="apple-tab-span"/>
    <w:basedOn w:val="DefaultParagraphFont"/>
    <w:rsid w:val="008042FF"/>
  </w:style>
  <w:style w:type="paragraph" w:styleId="Header">
    <w:name w:val="header"/>
    <w:basedOn w:val="Normal"/>
    <w:link w:val="HeaderChar"/>
    <w:uiPriority w:val="99"/>
    <w:unhideWhenUsed/>
    <w:rsid w:val="008042F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42FF"/>
  </w:style>
  <w:style w:type="paragraph" w:styleId="Footer">
    <w:name w:val="footer"/>
    <w:basedOn w:val="Normal"/>
    <w:link w:val="FooterChar"/>
    <w:uiPriority w:val="99"/>
    <w:unhideWhenUsed/>
    <w:rsid w:val="008042F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42FF"/>
  </w:style>
  <w:style w:type="character" w:customStyle="1" w:styleId="Heading9Char">
    <w:name w:val="Heading 9 Char"/>
    <w:basedOn w:val="DefaultParagraphFont"/>
    <w:link w:val="Heading9"/>
    <w:rsid w:val="00AD0036"/>
    <w:rPr>
      <w:rFonts w:ascii="Arial" w:eastAsia="Times New Roman" w:hAnsi="Arial" w:cs="Arial"/>
      <w:sz w:val="22"/>
      <w:szCs w:val="22"/>
      <w:lang w:val="en-AU" w:bidi="ar-SA"/>
    </w:rPr>
  </w:style>
  <w:style w:type="paragraph" w:styleId="BodyText3">
    <w:name w:val="Body Text 3"/>
    <w:basedOn w:val="Normal"/>
    <w:link w:val="BodyText3Char"/>
    <w:rsid w:val="003E7CB6"/>
    <w:pPr>
      <w:spacing w:after="120"/>
    </w:pPr>
    <w:rPr>
      <w:rFonts w:ascii="Times New Roman" w:eastAsia="Times New Roman" w:hAnsi="Times New Roman" w:cs="Angsana New"/>
      <w:sz w:val="16"/>
      <w:szCs w:val="16"/>
      <w:lang w:bidi="ar-SA"/>
    </w:rPr>
  </w:style>
  <w:style w:type="character" w:customStyle="1" w:styleId="BodyText3Char">
    <w:name w:val="Body Text 3 Char"/>
    <w:basedOn w:val="DefaultParagraphFont"/>
    <w:link w:val="BodyText3"/>
    <w:rsid w:val="003E7CB6"/>
    <w:rPr>
      <w:rFonts w:ascii="Times New Roman" w:eastAsia="Times New Roman" w:hAnsi="Times New Roman" w:cs="Angsana New"/>
      <w:sz w:val="16"/>
      <w:szCs w:val="16"/>
      <w:lang w:bidi="ar-SA"/>
    </w:rPr>
  </w:style>
  <w:style w:type="paragraph" w:styleId="BodyText">
    <w:name w:val="Body Text"/>
    <w:basedOn w:val="Normal"/>
    <w:link w:val="BodyTextChar"/>
    <w:uiPriority w:val="99"/>
    <w:unhideWhenUsed/>
    <w:rsid w:val="00E329ED"/>
    <w:pPr>
      <w:spacing w:after="120"/>
    </w:pPr>
    <w:rPr>
      <w:rFonts w:ascii="Times New Roman" w:eastAsia="Times New Roman" w:hAnsi="Times New Roman" w:cs="Angsana New"/>
      <w:szCs w:val="24"/>
      <w:lang w:val="x-none" w:eastAsia="x-none" w:bidi="ar-SA"/>
    </w:rPr>
  </w:style>
  <w:style w:type="character" w:customStyle="1" w:styleId="BodyTextChar">
    <w:name w:val="Body Text Char"/>
    <w:basedOn w:val="DefaultParagraphFont"/>
    <w:link w:val="BodyText"/>
    <w:uiPriority w:val="99"/>
    <w:rsid w:val="00E329ED"/>
    <w:rPr>
      <w:rFonts w:ascii="Times New Roman" w:eastAsia="Times New Roman" w:hAnsi="Times New Roman" w:cs="Angsana New"/>
      <w:szCs w:val="24"/>
      <w:lang w:val="x-none" w:eastAsia="x-non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42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2432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7881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36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671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1871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354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276253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9</Pages>
  <Words>1353</Words>
  <Characters>7714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dcterms:created xsi:type="dcterms:W3CDTF">2024-08-20T08:35:00Z</dcterms:created>
  <dcterms:modified xsi:type="dcterms:W3CDTF">2025-01-13T05:29:00Z</dcterms:modified>
</cp:coreProperties>
</file>